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DA1" w:rsidRDefault="009B4DA1" w:rsidP="00EE34F4">
      <w:pPr>
        <w:pStyle w:val="afa"/>
        <w:spacing w:before="4" w:line="360" w:lineRule="exact"/>
        <w:ind w:left="0" w:right="0" w:firstLineChars="650" w:firstLine="2603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愛瑪市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社區第</w:t>
      </w: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十四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屆管理委員會</w:t>
      </w:r>
    </w:p>
    <w:p w:rsidR="009B4DA1" w:rsidRDefault="009B4DA1" w:rsidP="008A7BF5">
      <w:pPr>
        <w:pStyle w:val="afa"/>
        <w:spacing w:before="4" w:line="4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 xml:space="preserve">  112年</w:t>
      </w:r>
      <w:r w:rsidR="005455F2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10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月份會議</w:t>
      </w:r>
      <w:r w:rsidR="006C5D09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記錄</w:t>
      </w:r>
    </w:p>
    <w:p w:rsidR="008A7BF5" w:rsidRPr="009B4DA1" w:rsidRDefault="008A7BF5" w:rsidP="008A7BF5">
      <w:pPr>
        <w:pStyle w:val="afa"/>
        <w:spacing w:before="4" w:line="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</w:p>
    <w:tbl>
      <w:tblPr>
        <w:tblW w:w="49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72"/>
        <w:gridCol w:w="4592"/>
        <w:gridCol w:w="1042"/>
        <w:gridCol w:w="2875"/>
      </w:tblGrid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日　　期</w:t>
            </w:r>
          </w:p>
        </w:tc>
        <w:tc>
          <w:tcPr>
            <w:tcW w:w="3910" w:type="pct"/>
            <w:gridSpan w:val="3"/>
            <w:tcBorders>
              <w:top w:val="thinThickSmallGap" w:sz="12" w:space="0" w:color="auto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2334B7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/>
                <w:b w:val="0"/>
                <w:szCs w:val="24"/>
              </w:rPr>
              <w:t>1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</w:t>
            </w:r>
            <w:r w:rsidR="008A73A7" w:rsidRPr="001A0EAD">
              <w:rPr>
                <w:rFonts w:ascii="Times New Roman" w:hAnsi="Times New Roman" w:cs="Times New Roman" w:hint="eastAsia"/>
                <w:b w:val="0"/>
                <w:szCs w:val="24"/>
              </w:rPr>
              <w:t>2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年</w:t>
            </w:r>
            <w:r w:rsidR="005455F2">
              <w:rPr>
                <w:rFonts w:ascii="Times New Roman" w:hAnsi="Times New Roman" w:cs="Times New Roman" w:hint="eastAsia"/>
                <w:b w:val="0"/>
                <w:szCs w:val="24"/>
              </w:rPr>
              <w:t>10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月</w:t>
            </w:r>
            <w:r w:rsidR="005455F2">
              <w:rPr>
                <w:rFonts w:ascii="Times New Roman" w:hAnsi="Times New Roman" w:cs="Times New Roman" w:hint="eastAsia"/>
                <w:b w:val="0"/>
                <w:szCs w:val="24"/>
              </w:rPr>
              <w:t>12</w:t>
            </w:r>
            <w:r w:rsidR="00072500" w:rsidRPr="001611E5">
              <w:rPr>
                <w:rFonts w:ascii="Times New Roman" w:hAnsi="Times New Roman" w:cs="Times New Roman" w:hint="eastAsia"/>
                <w:b w:val="0"/>
                <w:szCs w:val="24"/>
              </w:rPr>
              <w:t>日（星期</w:t>
            </w:r>
            <w:r w:rsidR="002334B7" w:rsidRPr="001611E5">
              <w:rPr>
                <w:rFonts w:ascii="Times New Roman" w:hAnsi="Times New Roman" w:cs="Times New Roman" w:hint="eastAsia"/>
                <w:b w:val="0"/>
                <w:szCs w:val="24"/>
              </w:rPr>
              <w:t>四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）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19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：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3</w:t>
            </w:r>
            <w:r w:rsidRPr="001A0EAD">
              <w:rPr>
                <w:rFonts w:ascii="Times New Roman" w:hAnsi="Times New Roman" w:cs="Times New Roman"/>
                <w:b w:val="0"/>
                <w:szCs w:val="24"/>
              </w:rPr>
              <w:t>0</w:t>
            </w:r>
          </w:p>
        </w:tc>
      </w:tr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地　　點</w:t>
            </w:r>
          </w:p>
        </w:tc>
        <w:tc>
          <w:tcPr>
            <w:tcW w:w="391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社區一樓圖書室</w:t>
            </w:r>
          </w:p>
        </w:tc>
      </w:tr>
      <w:tr w:rsidR="00DE78CB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主　　席</w:t>
            </w:r>
          </w:p>
        </w:tc>
        <w:tc>
          <w:tcPr>
            <w:tcW w:w="21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631A0F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主任委</w:t>
            </w:r>
            <w:r w:rsidRPr="00631A0F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9A5ECE">
              <w:rPr>
                <w:rFonts w:cs="Times New Roman" w:hint="eastAsia"/>
                <w:b w:val="0"/>
                <w:kern w:val="0"/>
              </w:rPr>
              <w:t xml:space="preserve"> </w:t>
            </w:r>
            <w:r w:rsidRPr="001A0EAD">
              <w:rPr>
                <w:rFonts w:cs="Times New Roman" w:hint="eastAsia"/>
                <w:b w:val="0"/>
                <w:kern w:val="0"/>
              </w:rPr>
              <w:t>陳</w:t>
            </w:r>
            <w:proofErr w:type="gramStart"/>
            <w:r w:rsidRPr="001A0EAD">
              <w:rPr>
                <w:rFonts w:cs="Times New Roman" w:hint="eastAsia"/>
                <w:b w:val="0"/>
                <w:kern w:val="0"/>
              </w:rPr>
              <w:t>薐</w:t>
            </w:r>
            <w:proofErr w:type="gramEnd"/>
            <w:r w:rsidRPr="001A0EAD">
              <w:rPr>
                <w:rFonts w:cs="Times New Roman" w:hint="eastAsia"/>
                <w:b w:val="0"/>
                <w:kern w:val="0"/>
              </w:rPr>
              <w:t>富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記錄</w:t>
            </w:r>
          </w:p>
        </w:tc>
        <w:tc>
          <w:tcPr>
            <w:tcW w:w="13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FA78DB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631A0F">
              <w:rPr>
                <w:rFonts w:cs="Times New Roman" w:hint="eastAsia"/>
                <w:b w:val="0"/>
                <w:spacing w:val="15"/>
                <w:kern w:val="0"/>
                <w:fitText w:val="1260" w:id="-1273309440"/>
              </w:rPr>
              <w:t>社區經</w:t>
            </w:r>
            <w:r w:rsidRPr="00631A0F">
              <w:rPr>
                <w:rFonts w:cs="Times New Roman" w:hint="eastAsia"/>
                <w:b w:val="0"/>
                <w:spacing w:val="-15"/>
                <w:kern w:val="0"/>
                <w:fitText w:val="1260" w:id="-1273309440"/>
              </w:rPr>
              <w:t>理</w:t>
            </w:r>
            <w:r w:rsidRPr="001A0EAD">
              <w:rPr>
                <w:rFonts w:ascii="Times New Roman" w:hAnsi="Times New Roman" w:cs="Times New Roman"/>
                <w:b w:val="0"/>
                <w:szCs w:val="24"/>
              </w:rPr>
              <w:t xml:space="preserve"> </w:t>
            </w:r>
            <w:r w:rsidR="005A002B">
              <w:rPr>
                <w:rFonts w:ascii="Times New Roman" w:hAnsi="Times New Roman" w:cs="Times New Roman" w:hint="eastAsia"/>
                <w:b w:val="0"/>
                <w:sz w:val="2"/>
                <w:szCs w:val="2"/>
              </w:rPr>
              <w:t xml:space="preserve">        </w:t>
            </w:r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張惠</w:t>
            </w:r>
            <w:proofErr w:type="gramStart"/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瑀</w:t>
            </w:r>
            <w:proofErr w:type="gramEnd"/>
          </w:p>
        </w:tc>
      </w:tr>
      <w:tr w:rsidR="008A73A7" w:rsidRPr="001A0EAD" w:rsidTr="003A088A">
        <w:trPr>
          <w:trHeight w:hRule="exact" w:val="80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出席委員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3A088A" w:rsidRDefault="008A73A7" w:rsidP="002E22E0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90267D">
              <w:rPr>
                <w:rFonts w:cs="華康中黑體" w:hint="eastAsia"/>
                <w:b w:val="0"/>
                <w:bCs/>
                <w:color w:val="000000"/>
              </w:rPr>
              <w:t>監察委員</w:t>
            </w:r>
            <w:r w:rsidR="003A088A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華康中黑體"/>
                <w:b w:val="0"/>
                <w:bCs/>
                <w:color w:val="000000"/>
              </w:rPr>
              <w:t>郭健倫</w:t>
            </w:r>
            <w:r w:rsidR="00D428A2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="00A71C96" w:rsidRPr="00A71C96">
              <w:rPr>
                <w:rFonts w:cs="華康中黑體" w:hint="eastAsia"/>
                <w:b w:val="0"/>
                <w:bCs/>
                <w:color w:val="000000"/>
              </w:rPr>
              <w:t>設備委員</w:t>
            </w:r>
            <w:r w:rsidR="003A088A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proofErr w:type="gramStart"/>
            <w:r w:rsidR="00A71C96" w:rsidRPr="00A71C96">
              <w:rPr>
                <w:rFonts w:cs="華康中黑體" w:hint="eastAsia"/>
                <w:b w:val="0"/>
                <w:bCs/>
                <w:color w:val="000000"/>
              </w:rPr>
              <w:t>龔</w:t>
            </w:r>
            <w:proofErr w:type="gramEnd"/>
            <w:r w:rsidR="00A71C96" w:rsidRPr="00A71C96">
              <w:rPr>
                <w:rFonts w:cs="華康中黑體" w:hint="eastAsia"/>
                <w:b w:val="0"/>
                <w:bCs/>
                <w:color w:val="000000"/>
              </w:rPr>
              <w:t xml:space="preserve">  正</w:t>
            </w:r>
            <w:r w:rsidR="002E22E0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="00EC6A24" w:rsidRPr="00A71C96">
              <w:rPr>
                <w:rFonts w:cs="華康中黑體" w:hint="eastAsia"/>
                <w:b w:val="0"/>
                <w:bCs/>
                <w:color w:val="000000"/>
              </w:rPr>
              <w:t>專門委員</w:t>
            </w:r>
            <w:r w:rsidR="00EC6A24">
              <w:rPr>
                <w:rFonts w:cs="華康中黑體"/>
                <w:b w:val="0"/>
                <w:bCs/>
                <w:color w:val="000000"/>
              </w:rPr>
              <w:t xml:space="preserve"> </w:t>
            </w:r>
            <w:r w:rsidR="003A088A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EC6A24" w:rsidRPr="0090267D">
              <w:rPr>
                <w:rFonts w:cs="Times New Roman" w:hint="eastAsia"/>
                <w:b w:val="0"/>
              </w:rPr>
              <w:t>黃榮沐</w:t>
            </w:r>
            <w:r w:rsidR="00A71C96" w:rsidRPr="0090267D">
              <w:rPr>
                <w:rFonts w:cs="華康中黑體" w:hint="eastAsia"/>
                <w:b w:val="0"/>
                <w:bCs/>
                <w:color w:val="000000"/>
              </w:rPr>
              <w:t xml:space="preserve">      </w:t>
            </w:r>
          </w:p>
          <w:p w:rsidR="005956C8" w:rsidRPr="002E22E0" w:rsidRDefault="008A73A7" w:rsidP="002E22E0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90267D">
              <w:rPr>
                <w:rFonts w:cs="華康中黑體" w:hint="eastAsia"/>
                <w:b w:val="0"/>
                <w:bCs/>
                <w:color w:val="000000"/>
              </w:rPr>
              <w:t>專門委員  連柏筌</w:t>
            </w:r>
          </w:p>
        </w:tc>
      </w:tr>
      <w:tr w:rsidR="008A73A7" w:rsidRPr="001A0EAD" w:rsidTr="002E22E0">
        <w:trPr>
          <w:trHeight w:hRule="exact" w:val="792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請假委員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Default="002E22E0" w:rsidP="00E815AD">
            <w:pPr>
              <w:adjustRightInd w:val="0"/>
              <w:snapToGrid w:val="0"/>
              <w:spacing w:line="30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1A0EAD">
              <w:rPr>
                <w:rFonts w:cs="華康中黑體" w:hint="eastAsia"/>
                <w:b w:val="0"/>
                <w:bCs/>
                <w:color w:val="000000"/>
              </w:rPr>
              <w:t>副主任委員</w:t>
            </w:r>
            <w:r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3A088A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Times New Roman" w:hint="eastAsia"/>
                <w:b w:val="0"/>
              </w:rPr>
              <w:t>林立中</w:t>
            </w:r>
            <w:r>
              <w:rPr>
                <w:rFonts w:cs="Times New Roman" w:hint="eastAsia"/>
                <w:b w:val="0"/>
              </w:rPr>
              <w:t xml:space="preserve"> 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>專門委員</w:t>
            </w:r>
            <w:r w:rsidRPr="0090267D">
              <w:rPr>
                <w:rFonts w:cs="華康中黑體"/>
                <w:b w:val="0"/>
                <w:bCs/>
                <w:color w:val="000000"/>
              </w:rPr>
              <w:t xml:space="preserve">  </w:t>
            </w:r>
            <w:r w:rsidRPr="0090267D">
              <w:rPr>
                <w:rFonts w:cs="Times New Roman" w:hint="eastAsia"/>
                <w:b w:val="0"/>
              </w:rPr>
              <w:t>謝</w:t>
            </w:r>
            <w:proofErr w:type="gramStart"/>
            <w:r w:rsidRPr="0090267D">
              <w:rPr>
                <w:rFonts w:cs="Times New Roman" w:hint="eastAsia"/>
                <w:b w:val="0"/>
              </w:rPr>
              <w:t>誌</w:t>
            </w:r>
            <w:proofErr w:type="gramEnd"/>
            <w:r w:rsidRPr="0090267D">
              <w:rPr>
                <w:rFonts w:cs="Times New Roman" w:hint="eastAsia"/>
                <w:b w:val="0"/>
              </w:rPr>
              <w:t>鋒</w:t>
            </w:r>
            <w:r>
              <w:rPr>
                <w:rFonts w:cs="Times New Roman" w:hint="eastAsia"/>
                <w:b w:val="0"/>
              </w:rPr>
              <w:t xml:space="preserve"> 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 xml:space="preserve">財務委員 </w:t>
            </w:r>
            <w:r w:rsidR="003A088A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>林舒曼</w:t>
            </w:r>
          </w:p>
          <w:p w:rsidR="002E22E0" w:rsidRPr="001A0EAD" w:rsidRDefault="002E22E0" w:rsidP="00E815AD">
            <w:pPr>
              <w:adjustRightInd w:val="0"/>
              <w:snapToGrid w:val="0"/>
              <w:spacing w:line="30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90267D">
              <w:rPr>
                <w:rFonts w:cs="華康中黑體" w:hint="eastAsia"/>
                <w:b w:val="0"/>
                <w:bCs/>
                <w:color w:val="000000"/>
              </w:rPr>
              <w:t>環保委員</w:t>
            </w:r>
            <w:r w:rsidRPr="0090267D">
              <w:rPr>
                <w:rFonts w:hint="eastAsia"/>
                <w:b w:val="0"/>
                <w:kern w:val="0"/>
                <w:szCs w:val="32"/>
              </w:rPr>
              <w:t xml:space="preserve">  </w:t>
            </w:r>
            <w:r w:rsidR="003A088A">
              <w:rPr>
                <w:rFonts w:hint="eastAsia"/>
                <w:b w:val="0"/>
                <w:kern w:val="0"/>
                <w:szCs w:val="32"/>
              </w:rPr>
              <w:t xml:space="preserve">  </w:t>
            </w:r>
            <w:r w:rsidRPr="0090267D">
              <w:rPr>
                <w:rFonts w:cs="華康中黑體" w:hint="eastAsia"/>
                <w:b w:val="0"/>
                <w:bCs/>
                <w:color w:val="000000"/>
              </w:rPr>
              <w:t>吳秉威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列席單位與住戶</w:t>
            </w:r>
          </w:p>
        </w:tc>
        <w:tc>
          <w:tcPr>
            <w:tcW w:w="3910" w:type="pct"/>
            <w:gridSpan w:val="3"/>
            <w:tcBorders>
              <w:top w:val="single" w:sz="8" w:space="0" w:color="auto"/>
              <w:left w:val="single" w:sz="8" w:space="0" w:color="000000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8A73A7" w:rsidRPr="001A0EAD" w:rsidRDefault="00E23C30" w:rsidP="00E815AD">
            <w:pPr>
              <w:spacing w:line="300" w:lineRule="exact"/>
              <w:contextualSpacing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5D6</w:t>
            </w:r>
            <w:r>
              <w:rPr>
                <w:rFonts w:ascii="Times New Roman" w:hAnsi="Times New Roman" w:cs="Times New Roman" w:hint="eastAsia"/>
                <w:b w:val="0"/>
              </w:rPr>
              <w:t>住戶</w:t>
            </w:r>
            <w:proofErr w:type="gramStart"/>
            <w:r>
              <w:rPr>
                <w:rFonts w:ascii="Times New Roman" w:hAnsi="Times New Roman" w:cs="Times New Roman" w:hint="eastAsia"/>
                <w:b w:val="0"/>
              </w:rPr>
              <w:t>邱</w:t>
            </w:r>
            <w:proofErr w:type="gramEnd"/>
            <w:r w:rsidR="008619D4">
              <w:rPr>
                <w:rFonts w:ascii="Times New Roman" w:hAnsi="Times New Roman" w:cs="Times New Roman" w:hint="eastAsia"/>
                <w:b w:val="0"/>
              </w:rPr>
              <w:t>綉葉</w:t>
            </w:r>
          </w:p>
        </w:tc>
      </w:tr>
    </w:tbl>
    <w:p w:rsidR="007A58A1" w:rsidRPr="0048434C" w:rsidRDefault="00FC30E0" w:rsidP="009E01F5">
      <w:pPr>
        <w:autoSpaceDE w:val="0"/>
        <w:autoSpaceDN w:val="0"/>
        <w:adjustRightInd w:val="0"/>
        <w:snapToGrid w:val="0"/>
        <w:spacing w:line="44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壹、主席致詞：</w:t>
      </w:r>
      <w:r w:rsidR="00E23C30">
        <w:rPr>
          <w:rFonts w:cs="標楷體" w:hint="eastAsia"/>
          <w:color w:val="000000" w:themeColor="text1"/>
          <w:sz w:val="30"/>
          <w:szCs w:val="30"/>
          <w:lang w:val="zh-TW"/>
        </w:rPr>
        <w:t>應到9人，實到5人，</w:t>
      </w:r>
      <w:r w:rsidR="00BD65FF">
        <w:rPr>
          <w:rFonts w:cs="標楷體" w:hint="eastAsia"/>
          <w:color w:val="000000" w:themeColor="text1"/>
          <w:sz w:val="30"/>
          <w:szCs w:val="30"/>
          <w:lang w:val="zh-TW"/>
        </w:rPr>
        <w:t>已</w:t>
      </w:r>
      <w:r w:rsidR="00E23C30">
        <w:rPr>
          <w:rFonts w:cs="標楷體" w:hint="eastAsia"/>
          <w:color w:val="000000" w:themeColor="text1"/>
          <w:sz w:val="30"/>
          <w:szCs w:val="30"/>
          <w:lang w:val="zh-TW"/>
        </w:rPr>
        <w:t>達法定開會人數，主席宣佈開會。</w:t>
      </w:r>
    </w:p>
    <w:p w:rsidR="000400D3" w:rsidRDefault="00FC30E0" w:rsidP="009E01F5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貳、財務報告：</w:t>
      </w:r>
      <w:r w:rsidR="00C106D8">
        <w:rPr>
          <w:rFonts w:cs="標楷體" w:hint="eastAsia"/>
          <w:color w:val="000000" w:themeColor="text1"/>
          <w:sz w:val="30"/>
          <w:szCs w:val="30"/>
          <w:lang w:val="zh-TW"/>
        </w:rPr>
        <w:t>4-5</w:t>
      </w:r>
      <w:r w:rsidR="00F53E69">
        <w:rPr>
          <w:rFonts w:cs="標楷體" w:hint="eastAsia"/>
          <w:color w:val="000000" w:themeColor="text1"/>
          <w:sz w:val="30"/>
          <w:szCs w:val="30"/>
          <w:lang w:val="zh-TW"/>
        </w:rPr>
        <w:t>月份欠繳管理費：</w:t>
      </w:r>
      <w:r w:rsidR="00A71C96">
        <w:rPr>
          <w:rFonts w:cs="標楷體" w:hint="eastAsia"/>
          <w:color w:val="000000" w:themeColor="text1"/>
          <w:sz w:val="30"/>
          <w:szCs w:val="30"/>
          <w:lang w:val="zh-TW"/>
        </w:rPr>
        <w:t>1</w:t>
      </w:r>
      <w:r w:rsidR="00F53E69">
        <w:rPr>
          <w:rFonts w:cs="標楷體" w:hint="eastAsia"/>
          <w:color w:val="000000" w:themeColor="text1"/>
          <w:sz w:val="30"/>
          <w:szCs w:val="30"/>
          <w:lang w:val="zh-TW"/>
        </w:rPr>
        <w:t>戶</w:t>
      </w:r>
      <w:r w:rsidR="00F53E69" w:rsidRPr="009E01F5">
        <w:rPr>
          <w:rFonts w:cs="標楷體" w:hint="eastAsia"/>
          <w:color w:val="000000" w:themeColor="text1"/>
          <w:sz w:val="30"/>
          <w:szCs w:val="30"/>
          <w:lang w:val="zh-TW"/>
        </w:rPr>
        <w:t>10B2</w:t>
      </w:r>
      <w:r w:rsidR="005A6285">
        <w:rPr>
          <w:rFonts w:cs="標楷體" w:hint="eastAsia"/>
          <w:color w:val="000000" w:themeColor="text1"/>
          <w:sz w:val="30"/>
          <w:szCs w:val="30"/>
          <w:lang w:val="zh-TW"/>
        </w:rPr>
        <w:t>$5,488</w:t>
      </w:r>
    </w:p>
    <w:p w:rsidR="00D36E8F" w:rsidRDefault="000400D3" w:rsidP="00134993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            </w:t>
      </w:r>
      <w:r w:rsidR="00D36E8F">
        <w:rPr>
          <w:rFonts w:cs="標楷體" w:hint="eastAsia"/>
          <w:color w:val="000000" w:themeColor="text1"/>
          <w:sz w:val="30"/>
          <w:szCs w:val="30"/>
          <w:lang w:val="zh-TW"/>
        </w:rPr>
        <w:t>6-7月份欠繳管理費：</w:t>
      </w:r>
      <w:r w:rsidR="00EF4162">
        <w:rPr>
          <w:rFonts w:cs="標楷體" w:hint="eastAsia"/>
          <w:color w:val="000000" w:themeColor="text1"/>
          <w:sz w:val="30"/>
          <w:szCs w:val="30"/>
          <w:lang w:val="zh-TW"/>
        </w:rPr>
        <w:t>9</w:t>
      </w:r>
      <w:r w:rsidR="00D36E8F">
        <w:rPr>
          <w:rFonts w:cs="標楷體" w:hint="eastAsia"/>
          <w:color w:val="000000" w:themeColor="text1"/>
          <w:sz w:val="30"/>
          <w:szCs w:val="30"/>
          <w:lang w:val="zh-TW"/>
        </w:rPr>
        <w:t>戶</w:t>
      </w:r>
    </w:p>
    <w:p w:rsidR="00A769AE" w:rsidRDefault="00A769AE" w:rsidP="00E4345E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</w:rPr>
      </w:pPr>
      <w:r w:rsidRPr="00786AE9">
        <w:rPr>
          <w:rFonts w:cs="標楷體" w:hint="eastAsia"/>
          <w:color w:val="000000" w:themeColor="text1"/>
          <w:sz w:val="30"/>
          <w:szCs w:val="30"/>
        </w:rPr>
        <w:t xml:space="preserve">              </w:t>
      </w:r>
      <w:r w:rsidRPr="009E01F5"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9E01F5">
        <w:rPr>
          <w:rFonts w:cs="標楷體" w:hint="eastAsia"/>
          <w:color w:val="000000" w:themeColor="text1"/>
          <w:sz w:val="30"/>
          <w:szCs w:val="30"/>
        </w:rPr>
        <w:t>10.</w:t>
      </w:r>
      <w:r w:rsidR="001721E1" w:rsidRPr="009E01F5">
        <w:rPr>
          <w:rFonts w:cs="標楷體" w:hint="eastAsia"/>
          <w:color w:val="000000" w:themeColor="text1"/>
          <w:sz w:val="30"/>
          <w:szCs w:val="30"/>
        </w:rPr>
        <w:t>店</w:t>
      </w:r>
      <w:r w:rsidR="00B27A22" w:rsidRPr="009E01F5">
        <w:rPr>
          <w:rFonts w:cs="標楷體" w:hint="eastAsia"/>
          <w:color w:val="000000" w:themeColor="text1"/>
          <w:sz w:val="30"/>
          <w:szCs w:val="30"/>
        </w:rPr>
        <w:t>11</w:t>
      </w:r>
      <w:r w:rsidR="00DA456E">
        <w:rPr>
          <w:rFonts w:cs="標楷體" w:hint="eastAsia"/>
          <w:color w:val="000000" w:themeColor="text1"/>
          <w:sz w:val="30"/>
          <w:szCs w:val="30"/>
        </w:rPr>
        <w:t>.5A5.</w:t>
      </w:r>
      <w:r w:rsidR="00786AE9" w:rsidRPr="009E01F5">
        <w:rPr>
          <w:rFonts w:cs="標楷體" w:hint="eastAsia"/>
          <w:color w:val="000000" w:themeColor="text1"/>
          <w:sz w:val="30"/>
          <w:szCs w:val="30"/>
        </w:rPr>
        <w:t>5B2.10B2</w:t>
      </w:r>
      <w:r w:rsidR="00DA456E" w:rsidRPr="009E01F5">
        <w:rPr>
          <w:rFonts w:cs="標楷體" w:hint="eastAsia"/>
          <w:color w:val="000000" w:themeColor="text1"/>
          <w:sz w:val="30"/>
          <w:szCs w:val="30"/>
        </w:rPr>
        <w:t>.8C1</w:t>
      </w:r>
      <w:r w:rsidR="00E258A9" w:rsidRPr="009E01F5">
        <w:rPr>
          <w:rFonts w:cs="標楷體" w:hint="eastAsia"/>
          <w:color w:val="000000" w:themeColor="text1"/>
          <w:sz w:val="30"/>
          <w:szCs w:val="30"/>
        </w:rPr>
        <w:t>.3C5</w:t>
      </w:r>
      <w:r w:rsidR="00B22D44">
        <w:rPr>
          <w:rFonts w:cs="標楷體" w:hint="eastAsia"/>
          <w:color w:val="000000" w:themeColor="text1"/>
          <w:sz w:val="30"/>
          <w:szCs w:val="30"/>
        </w:rPr>
        <w:t>.6C9</w:t>
      </w:r>
      <w:r w:rsidR="00E4345E">
        <w:rPr>
          <w:rFonts w:cs="標楷體" w:hint="eastAsia"/>
          <w:color w:val="000000" w:themeColor="text1"/>
          <w:sz w:val="30"/>
          <w:szCs w:val="30"/>
        </w:rPr>
        <w:t>.</w:t>
      </w:r>
      <w:r w:rsidR="00DA456E" w:rsidRPr="009E01F5">
        <w:rPr>
          <w:rFonts w:cs="標楷體" w:hint="eastAsia"/>
          <w:color w:val="000000" w:themeColor="text1"/>
          <w:sz w:val="30"/>
          <w:szCs w:val="30"/>
        </w:rPr>
        <w:t>8D6</w:t>
      </w:r>
    </w:p>
    <w:p w:rsidR="00BD701E" w:rsidRPr="00E258A9" w:rsidRDefault="001721E1" w:rsidP="00DA456E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</w:rPr>
      </w:pPr>
      <w:r w:rsidRPr="00E258A9">
        <w:rPr>
          <w:rFonts w:cs="標楷體" w:hint="eastAsia"/>
          <w:color w:val="000000" w:themeColor="text1"/>
          <w:sz w:val="30"/>
          <w:szCs w:val="30"/>
        </w:rPr>
        <w:t xml:space="preserve">              8-9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月份欠繳管理費</w:t>
      </w:r>
      <w:r w:rsidRPr="00E258A9">
        <w:rPr>
          <w:rFonts w:cs="標楷體" w:hint="eastAsia"/>
          <w:color w:val="000000" w:themeColor="text1"/>
          <w:sz w:val="30"/>
          <w:szCs w:val="30"/>
        </w:rPr>
        <w:t>：</w:t>
      </w:r>
      <w:r w:rsidR="00F92DC7">
        <w:rPr>
          <w:rFonts w:cs="標楷體" w:hint="eastAsia"/>
          <w:color w:val="000000" w:themeColor="text1"/>
          <w:sz w:val="30"/>
          <w:szCs w:val="30"/>
        </w:rPr>
        <w:t>46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戶</w:t>
      </w:r>
    </w:p>
    <w:p w:rsidR="00416A96" w:rsidRDefault="00645078" w:rsidP="00DA456E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</w:rPr>
      </w:pPr>
      <w:r w:rsidRPr="00645078">
        <w:rPr>
          <w:rFonts w:cs="標楷體" w:hint="eastAsia"/>
          <w:color w:val="000000" w:themeColor="text1"/>
          <w:sz w:val="30"/>
          <w:szCs w:val="30"/>
        </w:rPr>
        <w:t xml:space="preserve">              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="00303F92">
        <w:rPr>
          <w:rFonts w:cs="標楷體" w:hint="eastAsia"/>
          <w:color w:val="000000" w:themeColor="text1"/>
          <w:sz w:val="30"/>
          <w:szCs w:val="30"/>
        </w:rPr>
        <w:t>3</w:t>
      </w:r>
      <w:r w:rsidRPr="00645078">
        <w:rPr>
          <w:rFonts w:cs="標楷體" w:hint="eastAsia"/>
          <w:color w:val="000000" w:themeColor="text1"/>
          <w:sz w:val="30"/>
          <w:szCs w:val="30"/>
        </w:rPr>
        <w:t>.</w:t>
      </w:r>
      <w:r w:rsidRPr="009E01F5"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9E01F5">
        <w:rPr>
          <w:rFonts w:cs="標楷體" w:hint="eastAsia"/>
          <w:color w:val="000000" w:themeColor="text1"/>
          <w:sz w:val="30"/>
          <w:szCs w:val="30"/>
        </w:rPr>
        <w:t>10.</w:t>
      </w:r>
      <w:r w:rsidRPr="009E01F5"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9E01F5">
        <w:rPr>
          <w:rFonts w:cs="標楷體" w:hint="eastAsia"/>
          <w:color w:val="000000" w:themeColor="text1"/>
          <w:sz w:val="30"/>
          <w:szCs w:val="30"/>
        </w:rPr>
        <w:t>11</w:t>
      </w:r>
      <w:r w:rsidRPr="00645078">
        <w:rPr>
          <w:rFonts w:cs="標楷體" w:hint="eastAsia"/>
          <w:color w:val="000000" w:themeColor="text1"/>
          <w:sz w:val="30"/>
          <w:szCs w:val="30"/>
        </w:rPr>
        <w:t>.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645078">
        <w:rPr>
          <w:rFonts w:cs="標楷體" w:hint="eastAsia"/>
          <w:color w:val="000000" w:themeColor="text1"/>
          <w:sz w:val="30"/>
          <w:szCs w:val="30"/>
        </w:rPr>
        <w:t>13.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645078">
        <w:rPr>
          <w:rFonts w:cs="標楷體" w:hint="eastAsia"/>
          <w:color w:val="000000" w:themeColor="text1"/>
          <w:sz w:val="30"/>
          <w:szCs w:val="30"/>
        </w:rPr>
        <w:t>15.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Pr="00645078">
        <w:rPr>
          <w:rFonts w:cs="標楷體" w:hint="eastAsia"/>
          <w:color w:val="000000" w:themeColor="text1"/>
          <w:sz w:val="30"/>
          <w:szCs w:val="30"/>
        </w:rPr>
        <w:t>20.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店</w:t>
      </w:r>
      <w:r w:rsidR="006225BA">
        <w:rPr>
          <w:rFonts w:cs="標楷體" w:hint="eastAsia"/>
          <w:color w:val="000000" w:themeColor="text1"/>
          <w:sz w:val="30"/>
          <w:szCs w:val="30"/>
        </w:rPr>
        <w:t>21</w:t>
      </w:r>
      <w:r w:rsidRPr="00645078">
        <w:rPr>
          <w:rFonts w:cs="標楷體" w:hint="eastAsia"/>
          <w:color w:val="000000" w:themeColor="text1"/>
          <w:sz w:val="30"/>
          <w:szCs w:val="30"/>
        </w:rPr>
        <w:t>.</w:t>
      </w:r>
      <w:r w:rsidR="0001003F">
        <w:rPr>
          <w:rFonts w:cs="標楷體" w:hint="eastAsia"/>
          <w:color w:val="000000" w:themeColor="text1"/>
          <w:sz w:val="30"/>
          <w:szCs w:val="30"/>
        </w:rPr>
        <w:t>7A1</w:t>
      </w:r>
      <w:r w:rsidR="005C51FC">
        <w:rPr>
          <w:rFonts w:cs="標楷體" w:hint="eastAsia"/>
          <w:color w:val="000000" w:themeColor="text1"/>
          <w:sz w:val="30"/>
          <w:szCs w:val="30"/>
        </w:rPr>
        <w:t>.</w:t>
      </w:r>
      <w:r w:rsidRPr="00645078">
        <w:rPr>
          <w:rFonts w:cs="標楷體" w:hint="eastAsia"/>
          <w:color w:val="000000" w:themeColor="text1"/>
          <w:sz w:val="30"/>
          <w:szCs w:val="30"/>
        </w:rPr>
        <w:t>7A3.8</w:t>
      </w:r>
      <w:proofErr w:type="gramStart"/>
      <w:r w:rsidRPr="00645078">
        <w:rPr>
          <w:rFonts w:cs="標楷體" w:hint="eastAsia"/>
          <w:color w:val="000000" w:themeColor="text1"/>
          <w:sz w:val="30"/>
          <w:szCs w:val="30"/>
        </w:rPr>
        <w:t>A3.9A3.9</w:t>
      </w:r>
      <w:proofErr w:type="gramEnd"/>
      <w:r w:rsidRPr="00645078">
        <w:rPr>
          <w:rFonts w:cs="標楷體" w:hint="eastAsia"/>
          <w:color w:val="000000" w:themeColor="text1"/>
          <w:sz w:val="30"/>
          <w:szCs w:val="30"/>
        </w:rPr>
        <w:t>B1.</w:t>
      </w:r>
    </w:p>
    <w:p w:rsidR="00F92DC7" w:rsidRDefault="00645078" w:rsidP="00F92DC7">
      <w:pPr>
        <w:autoSpaceDE w:val="0"/>
        <w:autoSpaceDN w:val="0"/>
        <w:adjustRightInd w:val="0"/>
        <w:snapToGrid w:val="0"/>
        <w:spacing w:line="360" w:lineRule="exact"/>
        <w:ind w:leftChars="336" w:left="942" w:firstLineChars="400" w:firstLine="1201"/>
        <w:rPr>
          <w:rFonts w:cs="標楷體"/>
          <w:color w:val="000000" w:themeColor="text1"/>
          <w:sz w:val="30"/>
          <w:szCs w:val="30"/>
        </w:rPr>
      </w:pPr>
      <w:proofErr w:type="gramStart"/>
      <w:r w:rsidRPr="009E01F5">
        <w:rPr>
          <w:rFonts w:cs="標楷體" w:hint="eastAsia"/>
          <w:color w:val="000000" w:themeColor="text1"/>
          <w:sz w:val="30"/>
          <w:szCs w:val="30"/>
        </w:rPr>
        <w:t>5B2</w:t>
      </w:r>
      <w:r w:rsidRPr="00645078">
        <w:rPr>
          <w:rFonts w:cs="標楷體" w:hint="eastAsia"/>
          <w:color w:val="000000" w:themeColor="text1"/>
          <w:sz w:val="30"/>
          <w:szCs w:val="30"/>
        </w:rPr>
        <w:t>.9B2.</w:t>
      </w:r>
      <w:r w:rsidRPr="009E01F5">
        <w:rPr>
          <w:rFonts w:cs="標楷體" w:hint="eastAsia"/>
          <w:color w:val="000000" w:themeColor="text1"/>
          <w:sz w:val="30"/>
          <w:szCs w:val="30"/>
        </w:rPr>
        <w:t>8C1</w:t>
      </w:r>
      <w:r w:rsidR="00FF11AC">
        <w:rPr>
          <w:rFonts w:cs="標楷體" w:hint="eastAsia"/>
          <w:color w:val="000000" w:themeColor="text1"/>
          <w:sz w:val="30"/>
          <w:szCs w:val="30"/>
        </w:rPr>
        <w:t>.</w:t>
      </w:r>
      <w:r w:rsidR="0049664F">
        <w:rPr>
          <w:rFonts w:cs="標楷體" w:hint="eastAsia"/>
          <w:color w:val="000000" w:themeColor="text1"/>
          <w:sz w:val="30"/>
          <w:szCs w:val="30"/>
        </w:rPr>
        <w:t>3C1.</w:t>
      </w:r>
      <w:r w:rsidR="00FF11AC">
        <w:rPr>
          <w:rFonts w:cs="標楷體" w:hint="eastAsia"/>
          <w:color w:val="000000" w:themeColor="text1"/>
          <w:sz w:val="30"/>
          <w:szCs w:val="30"/>
        </w:rPr>
        <w:t>10C1</w:t>
      </w:r>
      <w:r w:rsidRPr="00645078">
        <w:rPr>
          <w:rFonts w:cs="標楷體" w:hint="eastAsia"/>
          <w:color w:val="000000" w:themeColor="text1"/>
          <w:sz w:val="30"/>
          <w:szCs w:val="30"/>
        </w:rPr>
        <w:t>.6C2.3C3.</w:t>
      </w:r>
      <w:r w:rsidR="006E5E27" w:rsidRPr="002C0309">
        <w:rPr>
          <w:rFonts w:cs="標楷體" w:hint="eastAsia"/>
          <w:color w:val="000000" w:themeColor="text1"/>
          <w:sz w:val="30"/>
          <w:szCs w:val="30"/>
        </w:rPr>
        <w:t>3C5</w:t>
      </w:r>
      <w:r w:rsidR="006E5E27">
        <w:rPr>
          <w:rFonts w:cs="標楷體" w:hint="eastAsia"/>
          <w:color w:val="000000" w:themeColor="text1"/>
          <w:sz w:val="30"/>
          <w:szCs w:val="30"/>
        </w:rPr>
        <w:t>.</w:t>
      </w:r>
      <w:r w:rsidR="00E258A9">
        <w:rPr>
          <w:rFonts w:cs="標楷體" w:hint="eastAsia"/>
          <w:color w:val="000000" w:themeColor="text1"/>
          <w:sz w:val="30"/>
          <w:szCs w:val="30"/>
        </w:rPr>
        <w:t>3C6.</w:t>
      </w:r>
      <w:r w:rsidRPr="00645078">
        <w:rPr>
          <w:rFonts w:cs="標楷體" w:hint="eastAsia"/>
          <w:color w:val="000000" w:themeColor="text1"/>
          <w:sz w:val="30"/>
          <w:szCs w:val="30"/>
        </w:rPr>
        <w:t>7C3.10C3.11C3.4C6.</w:t>
      </w:r>
      <w:proofErr w:type="gramEnd"/>
    </w:p>
    <w:p w:rsidR="00F92DC7" w:rsidRDefault="00645078" w:rsidP="00F92DC7">
      <w:pPr>
        <w:autoSpaceDE w:val="0"/>
        <w:autoSpaceDN w:val="0"/>
        <w:adjustRightInd w:val="0"/>
        <w:snapToGrid w:val="0"/>
        <w:spacing w:line="360" w:lineRule="exact"/>
        <w:ind w:leftChars="336" w:left="942" w:firstLineChars="400" w:firstLine="1201"/>
        <w:rPr>
          <w:rFonts w:cs="標楷體"/>
          <w:color w:val="000000" w:themeColor="text1"/>
          <w:sz w:val="30"/>
          <w:szCs w:val="30"/>
        </w:rPr>
      </w:pPr>
      <w:r w:rsidRPr="00645078">
        <w:rPr>
          <w:rFonts w:cs="標楷體" w:hint="eastAsia"/>
          <w:color w:val="000000" w:themeColor="text1"/>
          <w:sz w:val="30"/>
          <w:szCs w:val="30"/>
        </w:rPr>
        <w:t>5C6.6C6.</w:t>
      </w:r>
      <w:r w:rsidR="00B9336C">
        <w:rPr>
          <w:rFonts w:cs="標楷體" w:hint="eastAsia"/>
          <w:color w:val="000000" w:themeColor="text1"/>
          <w:sz w:val="30"/>
          <w:szCs w:val="30"/>
        </w:rPr>
        <w:t>10C6.11C6</w:t>
      </w:r>
      <w:r>
        <w:rPr>
          <w:rFonts w:cs="標楷體" w:hint="eastAsia"/>
          <w:color w:val="000000" w:themeColor="text1"/>
          <w:sz w:val="30"/>
          <w:szCs w:val="30"/>
        </w:rPr>
        <w:t>.8C7.9C7.</w:t>
      </w:r>
      <w:r w:rsidR="000B2BEF">
        <w:rPr>
          <w:rFonts w:cs="標楷體" w:hint="eastAsia"/>
          <w:color w:val="000000" w:themeColor="text1"/>
          <w:sz w:val="30"/>
          <w:szCs w:val="30"/>
        </w:rPr>
        <w:t>10C7.</w:t>
      </w:r>
      <w:r w:rsidR="006225BA">
        <w:rPr>
          <w:rFonts w:cs="標楷體" w:hint="eastAsia"/>
          <w:color w:val="000000" w:themeColor="text1"/>
          <w:sz w:val="30"/>
          <w:szCs w:val="30"/>
        </w:rPr>
        <w:t>5C8</w:t>
      </w:r>
      <w:r w:rsidR="0001003F">
        <w:rPr>
          <w:rFonts w:cs="標楷體" w:hint="eastAsia"/>
          <w:color w:val="000000" w:themeColor="text1"/>
          <w:sz w:val="30"/>
          <w:szCs w:val="30"/>
        </w:rPr>
        <w:t>.4C10.8C10</w:t>
      </w:r>
      <w:r>
        <w:rPr>
          <w:rFonts w:cs="標楷體" w:hint="eastAsia"/>
          <w:color w:val="000000" w:themeColor="text1"/>
          <w:sz w:val="30"/>
          <w:szCs w:val="30"/>
        </w:rPr>
        <w:t>.</w:t>
      </w:r>
      <w:r w:rsidR="00B22D44">
        <w:rPr>
          <w:rFonts w:cs="標楷體" w:hint="eastAsia"/>
          <w:color w:val="000000" w:themeColor="text1"/>
          <w:sz w:val="30"/>
          <w:szCs w:val="30"/>
        </w:rPr>
        <w:t>9D1.</w:t>
      </w:r>
      <w:r w:rsidR="0001003F">
        <w:rPr>
          <w:rFonts w:cs="標楷體" w:hint="eastAsia"/>
          <w:color w:val="000000" w:themeColor="text1"/>
          <w:sz w:val="30"/>
          <w:szCs w:val="30"/>
        </w:rPr>
        <w:t>4D2.</w:t>
      </w:r>
      <w:r w:rsidR="00F92DC7">
        <w:rPr>
          <w:rFonts w:cs="標楷體" w:hint="eastAsia"/>
          <w:color w:val="000000" w:themeColor="text1"/>
          <w:sz w:val="30"/>
          <w:szCs w:val="30"/>
        </w:rPr>
        <w:t>11D2</w:t>
      </w:r>
    </w:p>
    <w:p w:rsidR="00645078" w:rsidRPr="00645078" w:rsidRDefault="000779EE" w:rsidP="00416A96">
      <w:pPr>
        <w:autoSpaceDE w:val="0"/>
        <w:autoSpaceDN w:val="0"/>
        <w:adjustRightInd w:val="0"/>
        <w:snapToGrid w:val="0"/>
        <w:spacing w:line="360" w:lineRule="exact"/>
        <w:ind w:leftChars="336" w:left="942" w:firstLineChars="400" w:firstLine="1201"/>
        <w:rPr>
          <w:rFonts w:cs="標楷體"/>
          <w:color w:val="000000" w:themeColor="text1"/>
          <w:sz w:val="30"/>
          <w:szCs w:val="30"/>
        </w:rPr>
      </w:pPr>
      <w:r>
        <w:rPr>
          <w:rFonts w:cs="標楷體" w:hint="eastAsia"/>
          <w:color w:val="000000" w:themeColor="text1"/>
          <w:sz w:val="30"/>
          <w:szCs w:val="30"/>
        </w:rPr>
        <w:t>10D5.</w:t>
      </w:r>
      <w:r w:rsidR="00645078">
        <w:rPr>
          <w:rFonts w:cs="標楷體" w:hint="eastAsia"/>
          <w:color w:val="000000" w:themeColor="text1"/>
          <w:sz w:val="30"/>
          <w:szCs w:val="30"/>
        </w:rPr>
        <w:t>3D6.7</w:t>
      </w:r>
      <w:r w:rsidR="00546DB1">
        <w:rPr>
          <w:rFonts w:cs="標楷體" w:hint="eastAsia"/>
          <w:color w:val="000000" w:themeColor="text1"/>
          <w:sz w:val="30"/>
          <w:szCs w:val="30"/>
        </w:rPr>
        <w:t>D6.</w:t>
      </w:r>
      <w:r w:rsidR="00546DB1" w:rsidRPr="009E01F5">
        <w:rPr>
          <w:rFonts w:cs="標楷體" w:hint="eastAsia"/>
          <w:color w:val="000000" w:themeColor="text1"/>
          <w:sz w:val="30"/>
          <w:szCs w:val="30"/>
        </w:rPr>
        <w:t>8D6</w:t>
      </w:r>
      <w:r w:rsidR="00416A96">
        <w:rPr>
          <w:rFonts w:cs="標楷體" w:hint="eastAsia"/>
          <w:color w:val="000000" w:themeColor="text1"/>
          <w:sz w:val="30"/>
          <w:szCs w:val="30"/>
        </w:rPr>
        <w:t>.6D7.7D8</w:t>
      </w:r>
      <w:r w:rsidR="00837509">
        <w:rPr>
          <w:rFonts w:cs="標楷體" w:hint="eastAsia"/>
          <w:color w:val="000000" w:themeColor="text1"/>
          <w:sz w:val="30"/>
          <w:szCs w:val="30"/>
        </w:rPr>
        <w:t>.6D9.</w:t>
      </w:r>
      <w:r w:rsidR="00546DB1">
        <w:rPr>
          <w:rFonts w:cs="標楷體" w:hint="eastAsia"/>
          <w:color w:val="000000" w:themeColor="text1"/>
          <w:sz w:val="30"/>
          <w:szCs w:val="30"/>
        </w:rPr>
        <w:t>10D9</w:t>
      </w:r>
    </w:p>
    <w:p w:rsidR="004E39DD" w:rsidRDefault="006C5D09" w:rsidP="004E39DD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 </w:t>
      </w:r>
      <w:r w:rsidR="003A088A">
        <w:rPr>
          <w:rFonts w:cs="標楷體" w:hint="eastAsia"/>
          <w:color w:val="000000" w:themeColor="text1"/>
          <w:sz w:val="30"/>
          <w:szCs w:val="30"/>
          <w:lang w:val="zh-TW"/>
        </w:rPr>
        <w:t xml:space="preserve"> </w:t>
      </w:r>
      <w:r w:rsidR="008E2C72">
        <w:rPr>
          <w:rFonts w:cs="標楷體" w:hint="eastAsia"/>
          <w:color w:val="000000" w:themeColor="text1"/>
          <w:sz w:val="30"/>
          <w:szCs w:val="30"/>
          <w:lang w:val="zh-TW"/>
        </w:rPr>
        <w:t>九</w:t>
      </w:r>
      <w:r w:rsidR="00134993">
        <w:rPr>
          <w:rFonts w:cs="標楷體" w:hint="eastAsia"/>
          <w:color w:val="000000" w:themeColor="text1"/>
          <w:sz w:val="30"/>
          <w:szCs w:val="30"/>
          <w:lang w:val="zh-TW"/>
        </w:rPr>
        <w:t>月份財報</w:t>
      </w:r>
      <w:r w:rsidR="001A2794">
        <w:rPr>
          <w:rFonts w:cs="標楷體" w:hint="eastAsia"/>
          <w:sz w:val="30"/>
          <w:szCs w:val="30"/>
          <w:lang w:val="zh-TW"/>
        </w:rPr>
        <w:t>:</w:t>
      </w: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2395"/>
        <w:gridCol w:w="1716"/>
        <w:gridCol w:w="1843"/>
        <w:gridCol w:w="1834"/>
        <w:gridCol w:w="1851"/>
      </w:tblGrid>
      <w:tr w:rsidR="001A2794" w:rsidTr="006C5D09">
        <w:tc>
          <w:tcPr>
            <w:tcW w:w="2395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存款銀行</w:t>
            </w:r>
          </w:p>
        </w:tc>
        <w:tc>
          <w:tcPr>
            <w:tcW w:w="1716" w:type="dxa"/>
          </w:tcPr>
          <w:p w:rsidR="001A2794" w:rsidRPr="001A2794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8</w:t>
            </w:r>
            <w:r w:rsid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/31</w:t>
            </w:r>
            <w:r w:rsidR="001A2794"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  <w:tc>
          <w:tcPr>
            <w:tcW w:w="1843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本月收入</w:t>
            </w:r>
          </w:p>
        </w:tc>
        <w:tc>
          <w:tcPr>
            <w:tcW w:w="1834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本月支出</w:t>
            </w:r>
          </w:p>
        </w:tc>
        <w:tc>
          <w:tcPr>
            <w:tcW w:w="1851" w:type="dxa"/>
          </w:tcPr>
          <w:p w:rsidR="001A2794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9/30</w:t>
            </w:r>
            <w:r w:rsidR="001A2794"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</w:tr>
      <w:tr w:rsidR="008E2C72" w:rsidTr="006C5D09">
        <w:tc>
          <w:tcPr>
            <w:tcW w:w="2395" w:type="dxa"/>
          </w:tcPr>
          <w:p w:rsidR="008E2C72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</w:t>
            </w: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活存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)</w:t>
            </w:r>
          </w:p>
        </w:tc>
        <w:tc>
          <w:tcPr>
            <w:tcW w:w="1716" w:type="dxa"/>
          </w:tcPr>
          <w:p w:rsidR="008E2C72" w:rsidRPr="00FF556F" w:rsidRDefault="008E2C72" w:rsidP="00DE70F6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2,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3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37,240</w:t>
            </w:r>
          </w:p>
        </w:tc>
        <w:tc>
          <w:tcPr>
            <w:tcW w:w="1843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364871</w:t>
            </w:r>
          </w:p>
        </w:tc>
        <w:tc>
          <w:tcPr>
            <w:tcW w:w="1834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740980</w:t>
            </w:r>
          </w:p>
        </w:tc>
        <w:tc>
          <w:tcPr>
            <w:tcW w:w="1851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1,961,131</w:t>
            </w:r>
          </w:p>
        </w:tc>
      </w:tr>
      <w:tr w:rsidR="008E2C72" w:rsidTr="006C5D09">
        <w:tc>
          <w:tcPr>
            <w:tcW w:w="2395" w:type="dxa"/>
          </w:tcPr>
          <w:p w:rsidR="008E2C72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台灣銀行(定存)</w:t>
            </w:r>
          </w:p>
        </w:tc>
        <w:tc>
          <w:tcPr>
            <w:tcW w:w="1716" w:type="dxa"/>
          </w:tcPr>
          <w:p w:rsidR="008E2C72" w:rsidRPr="00FF556F" w:rsidRDefault="008E2C72" w:rsidP="00DE70F6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  <w:tc>
          <w:tcPr>
            <w:tcW w:w="1843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34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51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</w:tr>
      <w:tr w:rsidR="008E2C72" w:rsidTr="006C5D09">
        <w:tc>
          <w:tcPr>
            <w:tcW w:w="2395" w:type="dxa"/>
          </w:tcPr>
          <w:p w:rsidR="008E2C72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零用金</w:t>
            </w:r>
          </w:p>
        </w:tc>
        <w:tc>
          <w:tcPr>
            <w:tcW w:w="1716" w:type="dxa"/>
          </w:tcPr>
          <w:p w:rsidR="008E2C72" w:rsidRPr="00FF556F" w:rsidRDefault="008E2C72" w:rsidP="00DE70F6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345</w:t>
            </w:r>
          </w:p>
        </w:tc>
        <w:tc>
          <w:tcPr>
            <w:tcW w:w="1843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9655</w:t>
            </w:r>
          </w:p>
        </w:tc>
        <w:tc>
          <w:tcPr>
            <w:tcW w:w="1834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9489</w:t>
            </w:r>
          </w:p>
        </w:tc>
        <w:tc>
          <w:tcPr>
            <w:tcW w:w="1851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511</w:t>
            </w:r>
          </w:p>
        </w:tc>
      </w:tr>
      <w:tr w:rsidR="008E2C72" w:rsidTr="006C5D09">
        <w:tc>
          <w:tcPr>
            <w:tcW w:w="2395" w:type="dxa"/>
          </w:tcPr>
          <w:p w:rsidR="008E2C72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總計</w:t>
            </w:r>
          </w:p>
        </w:tc>
        <w:tc>
          <w:tcPr>
            <w:tcW w:w="1716" w:type="dxa"/>
          </w:tcPr>
          <w:p w:rsidR="008E2C72" w:rsidRPr="00FF556F" w:rsidRDefault="008E2C72" w:rsidP="00DE70F6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10,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377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585</w:t>
            </w:r>
          </w:p>
        </w:tc>
        <w:tc>
          <w:tcPr>
            <w:tcW w:w="1843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374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526</w:t>
            </w:r>
          </w:p>
        </w:tc>
        <w:tc>
          <w:tcPr>
            <w:tcW w:w="1834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750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469</w:t>
            </w:r>
          </w:p>
        </w:tc>
        <w:tc>
          <w:tcPr>
            <w:tcW w:w="1851" w:type="dxa"/>
          </w:tcPr>
          <w:p w:rsidR="008E2C72" w:rsidRPr="00FF556F" w:rsidRDefault="008E2C72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10,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001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642</w:t>
            </w:r>
          </w:p>
        </w:tc>
      </w:tr>
    </w:tbl>
    <w:p w:rsidR="004E39DD" w:rsidRDefault="00FC30E0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参、管理中心報告</w:t>
      </w:r>
      <w:r w:rsidRPr="0048434C">
        <w:rPr>
          <w:rFonts w:cs="標楷體"/>
          <w:color w:val="000000" w:themeColor="text1"/>
          <w:sz w:val="30"/>
          <w:szCs w:val="30"/>
          <w:lang w:val="zh-TW"/>
        </w:rPr>
        <w:t>:</w:t>
      </w:r>
    </w:p>
    <w:p w:rsidR="004E39DD" w:rsidRDefault="003A088A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  </w:t>
      </w:r>
      <w:r w:rsidR="004E39DD">
        <w:rPr>
          <w:rFonts w:cs="標楷體"/>
          <w:color w:val="000000" w:themeColor="text1"/>
          <w:sz w:val="30"/>
          <w:szCs w:val="30"/>
          <w:lang w:val="zh-TW"/>
        </w:rPr>
        <w:t>一、</w:t>
      </w:r>
      <w:r w:rsidR="004E39DD">
        <w:rPr>
          <w:rFonts w:cs="標楷體" w:hint="eastAsia"/>
          <w:color w:val="000000" w:themeColor="text1"/>
          <w:sz w:val="30"/>
          <w:szCs w:val="30"/>
          <w:lang w:val="zh-TW"/>
        </w:rPr>
        <w:t>社區住戶現況</w:t>
      </w:r>
    </w:p>
    <w:tbl>
      <w:tblPr>
        <w:tblStyle w:val="af0"/>
        <w:tblW w:w="0" w:type="auto"/>
        <w:tblInd w:w="675" w:type="dxa"/>
        <w:tblLook w:val="04A0" w:firstRow="1" w:lastRow="0" w:firstColumn="1" w:lastColumn="0" w:noHBand="0" w:noVBand="1"/>
      </w:tblPr>
      <w:tblGrid>
        <w:gridCol w:w="2268"/>
        <w:gridCol w:w="3828"/>
        <w:gridCol w:w="2551"/>
        <w:gridCol w:w="992"/>
      </w:tblGrid>
      <w:tr w:rsidR="004E39DD" w:rsidTr="003A088A">
        <w:tc>
          <w:tcPr>
            <w:tcW w:w="226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總戶數</w:t>
            </w:r>
          </w:p>
        </w:tc>
        <w:tc>
          <w:tcPr>
            <w:tcW w:w="382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243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裝潢戶</w:t>
            </w:r>
          </w:p>
        </w:tc>
        <w:tc>
          <w:tcPr>
            <w:tcW w:w="992" w:type="dxa"/>
          </w:tcPr>
          <w:p w:rsidR="004E39DD" w:rsidRDefault="008E2C72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</w:t>
            </w:r>
          </w:p>
        </w:tc>
      </w:tr>
      <w:tr w:rsidR="004E39DD" w:rsidTr="003A088A">
        <w:tc>
          <w:tcPr>
            <w:tcW w:w="226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自住</w:t>
            </w:r>
          </w:p>
        </w:tc>
        <w:tc>
          <w:tcPr>
            <w:tcW w:w="3828" w:type="dxa"/>
          </w:tcPr>
          <w:p w:rsidR="004E39DD" w:rsidRDefault="008E2C72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214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承租戶</w:t>
            </w:r>
          </w:p>
        </w:tc>
        <w:tc>
          <w:tcPr>
            <w:tcW w:w="992" w:type="dxa"/>
          </w:tcPr>
          <w:p w:rsidR="004E39DD" w:rsidRDefault="00A769AE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25</w:t>
            </w:r>
          </w:p>
        </w:tc>
      </w:tr>
      <w:tr w:rsidR="004E39DD" w:rsidTr="003A088A">
        <w:tc>
          <w:tcPr>
            <w:tcW w:w="226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售屋</w:t>
            </w:r>
          </w:p>
        </w:tc>
        <w:tc>
          <w:tcPr>
            <w:tcW w:w="3828" w:type="dxa"/>
          </w:tcPr>
          <w:p w:rsidR="004E39DD" w:rsidRDefault="00A769AE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總瑩未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售戶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</w:t>
            </w:r>
          </w:p>
        </w:tc>
      </w:tr>
      <w:tr w:rsidR="004E39DD" w:rsidTr="003A088A">
        <w:tc>
          <w:tcPr>
            <w:tcW w:w="226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平面車位</w:t>
            </w:r>
            <w:r w:rsidR="00A769AE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(B1F+B2F)</w:t>
            </w:r>
          </w:p>
        </w:tc>
        <w:tc>
          <w:tcPr>
            <w:tcW w:w="3828" w:type="dxa"/>
          </w:tcPr>
          <w:p w:rsidR="00FF2717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156</w:t>
            </w:r>
          </w:p>
          <w:p w:rsidR="00FF2717" w:rsidRDefault="00BA76F2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含</w:t>
            </w: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B1F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平94個.B2F平62個)</w:t>
            </w:r>
          </w:p>
        </w:tc>
        <w:tc>
          <w:tcPr>
            <w:tcW w:w="2551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機械車位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(B2F)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80</w:t>
            </w:r>
          </w:p>
        </w:tc>
      </w:tr>
    </w:tbl>
    <w:p w:rsidR="004E39DD" w:rsidRDefault="004E39DD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</w:p>
    <w:p w:rsidR="003A088A" w:rsidRDefault="003A088A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</w:p>
    <w:p w:rsidR="003A088A" w:rsidRDefault="003A088A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</w:p>
    <w:p w:rsidR="003A088A" w:rsidRDefault="003A088A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</w:p>
    <w:p w:rsidR="003A088A" w:rsidRDefault="003A088A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</w:p>
    <w:p w:rsidR="00335E9E" w:rsidRPr="006B4A62" w:rsidRDefault="004E39DD" w:rsidP="006B4A62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Cs w:val="32"/>
          <w:lang w:val="zh-TW"/>
        </w:rPr>
        <w:lastRenderedPageBreak/>
        <w:t>二、</w:t>
      </w:r>
      <w:r w:rsidR="003A088A">
        <w:rPr>
          <w:rFonts w:cs="標楷體" w:hint="eastAsia"/>
          <w:color w:val="000000" w:themeColor="text1"/>
          <w:szCs w:val="32"/>
          <w:lang w:val="zh-TW"/>
        </w:rPr>
        <w:t>九</w:t>
      </w:r>
      <w:r w:rsidR="008A7BF5" w:rsidRPr="00105828">
        <w:rPr>
          <w:rFonts w:cs="標楷體" w:hint="eastAsia"/>
          <w:color w:val="000000" w:themeColor="text1"/>
          <w:szCs w:val="32"/>
          <w:lang w:val="zh-TW"/>
        </w:rPr>
        <w:t>月份工作報告</w:t>
      </w:r>
    </w:p>
    <w:tbl>
      <w:tblPr>
        <w:tblW w:w="1088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17"/>
        <w:gridCol w:w="817"/>
        <w:gridCol w:w="7453"/>
        <w:gridCol w:w="1794"/>
      </w:tblGrid>
      <w:tr w:rsidR="002406F4" w:rsidRPr="00FA6984" w:rsidTr="003233F9">
        <w:trPr>
          <w:trHeight w:hRule="exact" w:val="567"/>
          <w:jc w:val="center"/>
        </w:trPr>
        <w:tc>
          <w:tcPr>
            <w:tcW w:w="817" w:type="dxa"/>
            <w:tcBorders>
              <w:top w:val="single" w:sz="8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2406F4" w:rsidRPr="00105828" w:rsidRDefault="002406F4" w:rsidP="005E3B57">
            <w:pPr>
              <w:tabs>
                <w:tab w:val="left" w:pos="831"/>
                <w:tab w:val="left" w:pos="1390"/>
              </w:tabs>
              <w:spacing w:line="320" w:lineRule="exact"/>
              <w:ind w:left="841" w:hangingChars="300" w:hanging="841"/>
              <w:jc w:val="center"/>
              <w:rPr>
                <w:rFonts w:cs="Times New Roman"/>
                <w:bCs/>
                <w:noProof/>
              </w:rPr>
            </w:pPr>
            <w:r w:rsidRPr="00105828">
              <w:rPr>
                <w:rFonts w:cs="Times New Roman" w:hint="eastAsia"/>
                <w:bCs/>
                <w:noProof/>
              </w:rPr>
              <w:t>項次</w:t>
            </w:r>
          </w:p>
        </w:tc>
        <w:tc>
          <w:tcPr>
            <w:tcW w:w="817" w:type="dxa"/>
            <w:tcBorders>
              <w:top w:val="single" w:sz="8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2406F4" w:rsidRPr="00105828" w:rsidRDefault="002406F4" w:rsidP="005E3B57">
            <w:pPr>
              <w:tabs>
                <w:tab w:val="left" w:pos="831"/>
                <w:tab w:val="left" w:pos="1390"/>
              </w:tabs>
              <w:spacing w:line="320" w:lineRule="exact"/>
              <w:ind w:left="841" w:hangingChars="300" w:hanging="841"/>
              <w:jc w:val="center"/>
              <w:rPr>
                <w:rFonts w:cs="Times New Roman"/>
                <w:bCs/>
                <w:noProof/>
              </w:rPr>
            </w:pPr>
            <w:r w:rsidRPr="00105828">
              <w:rPr>
                <w:rFonts w:cs="Times New Roman" w:hint="eastAsia"/>
                <w:bCs/>
                <w:noProof/>
              </w:rPr>
              <w:t>日期</w:t>
            </w:r>
          </w:p>
        </w:tc>
        <w:tc>
          <w:tcPr>
            <w:tcW w:w="7453" w:type="dxa"/>
            <w:tcBorders>
              <w:top w:val="single" w:sz="8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2406F4" w:rsidRPr="00FA6984" w:rsidRDefault="002406F4" w:rsidP="005E3B57">
            <w:pPr>
              <w:tabs>
                <w:tab w:val="left" w:pos="831"/>
                <w:tab w:val="left" w:pos="1390"/>
              </w:tabs>
              <w:spacing w:line="320" w:lineRule="exact"/>
              <w:ind w:left="841" w:hangingChars="300" w:hanging="841"/>
              <w:jc w:val="center"/>
              <w:rPr>
                <w:rFonts w:cs="Times New Roman"/>
                <w:bCs/>
                <w:noProof/>
              </w:rPr>
            </w:pPr>
            <w:r w:rsidRPr="00FA6984">
              <w:rPr>
                <w:rFonts w:cs="Times New Roman" w:hint="eastAsia"/>
                <w:bCs/>
                <w:noProof/>
              </w:rPr>
              <w:t>工作報告</w:t>
            </w:r>
          </w:p>
        </w:tc>
        <w:tc>
          <w:tcPr>
            <w:tcW w:w="1794" w:type="dxa"/>
            <w:tcBorders>
              <w:top w:val="single" w:sz="8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2406F4" w:rsidRPr="00FA6984" w:rsidRDefault="002406F4" w:rsidP="005E3B57">
            <w:pPr>
              <w:tabs>
                <w:tab w:val="left" w:pos="831"/>
                <w:tab w:val="left" w:pos="1390"/>
              </w:tabs>
              <w:spacing w:line="280" w:lineRule="exact"/>
              <w:jc w:val="center"/>
              <w:rPr>
                <w:rFonts w:cs="Times New Roman"/>
              </w:rPr>
            </w:pPr>
            <w:r w:rsidRPr="00FA6984">
              <w:rPr>
                <w:rFonts w:cs="Times New Roman" w:hint="eastAsia"/>
                <w:color w:val="000000"/>
              </w:rPr>
              <w:t>執行進度</w:t>
            </w:r>
          </w:p>
        </w:tc>
      </w:tr>
      <w:tr w:rsidR="00E35846" w:rsidRPr="00FA6984" w:rsidTr="001C015E">
        <w:trPr>
          <w:trHeight w:hRule="exact" w:val="2533"/>
          <w:jc w:val="center"/>
        </w:trPr>
        <w:tc>
          <w:tcPr>
            <w:tcW w:w="817" w:type="dxa"/>
            <w:tcBorders>
              <w:top w:val="single" w:sz="2" w:space="0" w:color="auto"/>
            </w:tcBorders>
            <w:vAlign w:val="center"/>
          </w:tcPr>
          <w:p w:rsidR="00E35846" w:rsidRDefault="00E35846" w:rsidP="00A34B48">
            <w:pPr>
              <w:tabs>
                <w:tab w:val="left" w:pos="831"/>
                <w:tab w:val="left" w:pos="1390"/>
              </w:tabs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</w:t>
            </w:r>
          </w:p>
        </w:tc>
        <w:tc>
          <w:tcPr>
            <w:tcW w:w="817" w:type="dxa"/>
            <w:vMerge w:val="restart"/>
            <w:tcBorders>
              <w:top w:val="single" w:sz="2" w:space="0" w:color="auto"/>
            </w:tcBorders>
            <w:vAlign w:val="center"/>
          </w:tcPr>
          <w:p w:rsidR="00E35846" w:rsidRDefault="009326E0" w:rsidP="00A34B48">
            <w:pPr>
              <w:tabs>
                <w:tab w:val="left" w:pos="831"/>
                <w:tab w:val="left" w:pos="1390"/>
              </w:tabs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9/15</w:t>
            </w:r>
          </w:p>
          <w:p w:rsidR="00E35846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  <w:p w:rsidR="00E35846" w:rsidRDefault="009326E0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</w:t>
            </w:r>
            <w:r w:rsidR="00D36E8F">
              <w:rPr>
                <w:rFonts w:cs="Times New Roman" w:hint="eastAsia"/>
                <w:b w:val="0"/>
                <w:bCs/>
                <w:noProof/>
                <w:sz w:val="24"/>
              </w:rPr>
              <w:t>/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21</w:t>
            </w:r>
          </w:p>
        </w:tc>
        <w:tc>
          <w:tcPr>
            <w:tcW w:w="7453" w:type="dxa"/>
            <w:tcBorders>
              <w:top w:val="single" w:sz="2" w:space="0" w:color="auto"/>
            </w:tcBorders>
            <w:vAlign w:val="center"/>
          </w:tcPr>
          <w:p w:rsidR="00FC711D" w:rsidRPr="00261644" w:rsidRDefault="00093706" w:rsidP="00261644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26164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1.</w:t>
            </w:r>
            <w:r w:rsidR="00261644" w:rsidRPr="0026164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車道E-TAG資料建檔，持續執行中</w:t>
            </w:r>
          </w:p>
          <w:p w:rsidR="00261644" w:rsidRDefault="00261644" w:rsidP="00261644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2.</w:t>
            </w:r>
            <w:r w:rsidRPr="0026164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住戶反應事項：6D7住戶童先生反應，電梯卡在6樓，已通報廠商處理，更換2個</w:t>
            </w:r>
            <w:proofErr w:type="gramStart"/>
            <w:r w:rsidRPr="0026164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門吊輪組</w:t>
            </w:r>
            <w:proofErr w:type="gramEnd"/>
          </w:p>
          <w:p w:rsidR="00261644" w:rsidRDefault="00261644" w:rsidP="00261644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3.</w:t>
            </w:r>
            <w:r w:rsid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查驗洗水塔及蓄水池施作作業(</w:t>
            </w:r>
            <w:r w:rsidRPr="0026164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完成</w:t>
            </w:r>
            <w:r w:rsid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)</w:t>
            </w:r>
          </w:p>
          <w:p w:rsidR="00093706" w:rsidRPr="00261644" w:rsidRDefault="00261644" w:rsidP="00261644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4.</w:t>
            </w:r>
            <w:proofErr w:type="gramStart"/>
            <w:r w:rsidR="001C015E" w:rsidRP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協同店委視察</w:t>
            </w:r>
            <w:proofErr w:type="gramEnd"/>
            <w:r w:rsidR="001C015E" w:rsidRP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店9後陽台整修完工狀態</w:t>
            </w:r>
            <w:r w:rsid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gramStart"/>
            <w:r w:rsidR="001C015E" w:rsidRP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機坑牆面</w:t>
            </w:r>
            <w:proofErr w:type="gramEnd"/>
            <w:r w:rsidR="001C015E" w:rsidRP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止漏工程</w:t>
            </w:r>
            <w:r w:rsid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(</w:t>
            </w:r>
            <w:r w:rsidR="001C015E" w:rsidRP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已驗收</w:t>
            </w:r>
            <w:r w:rsidR="001C015E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)</w:t>
            </w:r>
            <w:r w:rsidR="006B71B0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  <w:tcBorders>
              <w:top w:val="single" w:sz="2" w:space="0" w:color="auto"/>
            </w:tcBorders>
            <w:vAlign w:val="center"/>
          </w:tcPr>
          <w:p w:rsidR="00E35846" w:rsidRPr="009D5647" w:rsidRDefault="009D5647" w:rsidP="0048434C">
            <w:pPr>
              <w:tabs>
                <w:tab w:val="left" w:pos="831"/>
                <w:tab w:val="left" w:pos="1390"/>
              </w:tabs>
              <w:spacing w:line="300" w:lineRule="exact"/>
              <w:jc w:val="center"/>
              <w:rPr>
                <w:rFonts w:cs="Times New Roman"/>
                <w:b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執行中</w:t>
            </w:r>
          </w:p>
        </w:tc>
      </w:tr>
      <w:tr w:rsidR="00E35846" w:rsidRPr="00FA6984" w:rsidTr="000D48E7">
        <w:trPr>
          <w:trHeight w:hRule="exact" w:val="3491"/>
          <w:jc w:val="center"/>
        </w:trPr>
        <w:tc>
          <w:tcPr>
            <w:tcW w:w="817" w:type="dxa"/>
            <w:vAlign w:val="center"/>
          </w:tcPr>
          <w:p w:rsidR="00E35846" w:rsidRPr="00DB54B3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 w:rsidRPr="00DB54B3">
              <w:rPr>
                <w:rFonts w:cs="Times New Roman" w:hint="eastAsia"/>
                <w:b w:val="0"/>
                <w:bCs/>
                <w:noProof/>
                <w:sz w:val="24"/>
              </w:rPr>
              <w:t>2</w:t>
            </w:r>
          </w:p>
        </w:tc>
        <w:tc>
          <w:tcPr>
            <w:tcW w:w="817" w:type="dxa"/>
            <w:vMerge/>
            <w:vAlign w:val="center"/>
          </w:tcPr>
          <w:p w:rsidR="00E35846" w:rsidRPr="00DB54B3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6B71B0" w:rsidRPr="006B71B0" w:rsidRDefault="006B71B0" w:rsidP="00E9565D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6B71B0">
              <w:rPr>
                <w:rFonts w:cs="Times New Roman" w:hint="eastAsia"/>
                <w:b w:val="0"/>
                <w:bCs/>
                <w:noProof/>
                <w:sz w:val="24"/>
              </w:rPr>
              <w:t>設備管理:</w:t>
            </w:r>
          </w:p>
          <w:p w:rsidR="006B71B0" w:rsidRPr="006B71B0" w:rsidRDefault="006B71B0" w:rsidP="006B71B0">
            <w:pPr>
              <w:spacing w:line="380" w:lineRule="exact"/>
              <w:ind w:left="360" w:hangingChars="150" w:hanging="360"/>
              <w:rPr>
                <w:rFonts w:cs="Times New Roman"/>
                <w:b w:val="0"/>
                <w:bCs/>
                <w:noProof/>
                <w:sz w:val="24"/>
              </w:rPr>
            </w:pPr>
            <w:r w:rsidRPr="006B71B0">
              <w:rPr>
                <w:rFonts w:cs="Times New Roman" w:hint="eastAsia"/>
                <w:b w:val="0"/>
                <w:bCs/>
                <w:noProof/>
                <w:sz w:val="24"/>
              </w:rPr>
              <w:t xml:space="preserve">  (1)電梯:D67.6樓，調整門吊輪組</w:t>
            </w:r>
          </w:p>
          <w:p w:rsidR="006B71B0" w:rsidRPr="006B71B0" w:rsidRDefault="006B71B0" w:rsidP="006B71B0">
            <w:pPr>
              <w:spacing w:line="380" w:lineRule="exact"/>
              <w:ind w:left="360" w:hangingChars="150" w:hanging="360"/>
              <w:rPr>
                <w:rFonts w:cs="Times New Roman"/>
                <w:b w:val="0"/>
                <w:bCs/>
                <w:noProof/>
                <w:sz w:val="24"/>
              </w:rPr>
            </w:pPr>
            <w:r w:rsidRPr="006B71B0">
              <w:rPr>
                <w:rFonts w:cs="Times New Roman" w:hint="eastAsia"/>
                <w:b w:val="0"/>
                <w:bCs/>
                <w:noProof/>
                <w:sz w:val="24"/>
              </w:rPr>
              <w:t xml:space="preserve">  (2)消防:D67棟5F，火警警報發響，處理異常狀況</w:t>
            </w:r>
          </w:p>
          <w:p w:rsidR="006B71B0" w:rsidRDefault="006B71B0" w:rsidP="006B71B0">
            <w:pPr>
              <w:spacing w:line="380" w:lineRule="exact"/>
              <w:ind w:left="360" w:hangingChars="150" w:hanging="360"/>
              <w:rPr>
                <w:rFonts w:cs="Times New Roman"/>
                <w:b w:val="0"/>
                <w:bCs/>
                <w:noProof/>
                <w:sz w:val="24"/>
              </w:rPr>
            </w:pPr>
            <w:r w:rsidRPr="006B71B0">
              <w:rPr>
                <w:rFonts w:cs="Times New Roman" w:hint="eastAsia"/>
                <w:b w:val="0"/>
                <w:bCs/>
                <w:noProof/>
                <w:sz w:val="24"/>
              </w:rPr>
              <w:t xml:space="preserve">  (3)弱電:車道門禁系統，已修復</w:t>
            </w:r>
          </w:p>
          <w:p w:rsidR="000D48E7" w:rsidRPr="006B71B0" w:rsidRDefault="000D48E7" w:rsidP="006B71B0">
            <w:pPr>
              <w:spacing w:line="380" w:lineRule="exact"/>
              <w:ind w:left="360" w:hangingChars="150" w:hanging="360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 xml:space="preserve">  (4) 消防室救災水池加裝鐵蓋</w:t>
            </w:r>
          </w:p>
          <w:p w:rsidR="00093706" w:rsidRDefault="000D48E7" w:rsidP="00FC711D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0D48E7">
              <w:rPr>
                <w:rFonts w:cs="Times New Roman" w:hint="eastAsia"/>
                <w:b w:val="0"/>
                <w:bCs/>
                <w:noProof/>
                <w:sz w:val="24"/>
              </w:rPr>
              <w:t>裝修管理:S02申請裝修(9/22~10/22)並交付裝潢保證金及清潔費</w:t>
            </w:r>
          </w:p>
          <w:p w:rsidR="000D48E7" w:rsidRPr="000D48E7" w:rsidRDefault="000D48E7" w:rsidP="000D48E7">
            <w:pPr>
              <w:spacing w:line="380" w:lineRule="exact"/>
              <w:ind w:left="360" w:hangingChars="150" w:hanging="360"/>
              <w:rPr>
                <w:rFonts w:cs="Times New Roman"/>
                <w:b w:val="0"/>
                <w:bCs/>
                <w:noProof/>
                <w:sz w:val="24"/>
              </w:rPr>
            </w:pPr>
            <w:r w:rsidRPr="000D48E7">
              <w:rPr>
                <w:rFonts w:cs="Times New Roman" w:hint="eastAsia"/>
                <w:b w:val="0"/>
                <w:bCs/>
                <w:noProof/>
                <w:sz w:val="24"/>
              </w:rPr>
              <w:t>公告:原住民颱風災後重建補助公文、噪音問題案例宣導公告</w:t>
            </w:r>
          </w:p>
          <w:p w:rsidR="000D48E7" w:rsidRPr="000D48E7" w:rsidRDefault="000D48E7" w:rsidP="00FC711D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0D48E7">
              <w:rPr>
                <w:rFonts w:cs="Times New Roman" w:hint="eastAsia"/>
                <w:b w:val="0"/>
                <w:bCs/>
                <w:noProof/>
                <w:sz w:val="24"/>
              </w:rPr>
              <w:t>工程管理：與夙輝工程行張老闆聯絡，跟催頂樓水塔管路防鏽工程(10月初進場)</w:t>
            </w:r>
          </w:p>
        </w:tc>
        <w:tc>
          <w:tcPr>
            <w:tcW w:w="1794" w:type="dxa"/>
            <w:vAlign w:val="center"/>
          </w:tcPr>
          <w:p w:rsidR="00E35846" w:rsidRPr="00DB54B3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執行中</w:t>
            </w:r>
          </w:p>
        </w:tc>
      </w:tr>
      <w:tr w:rsidR="00E35846" w:rsidRPr="00FA6984" w:rsidTr="00393A7C">
        <w:trPr>
          <w:trHeight w:hRule="exact" w:val="2068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6850"/>
              </w:tabs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3</w:t>
            </w:r>
          </w:p>
        </w:tc>
        <w:tc>
          <w:tcPr>
            <w:tcW w:w="817" w:type="dxa"/>
            <w:vMerge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E9565D" w:rsidRPr="00E9565D" w:rsidRDefault="00E9565D" w:rsidP="00E9565D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E9565D">
              <w:rPr>
                <w:rFonts w:cs="Times New Roman" w:hint="eastAsia"/>
                <w:b w:val="0"/>
                <w:bCs/>
                <w:noProof/>
                <w:sz w:val="24"/>
              </w:rPr>
              <w:t>住戶反應事項：巡檢B1F發現，D89棟蓄水池有異常出水情形，已更新止水浮球</w:t>
            </w:r>
          </w:p>
          <w:p w:rsidR="00FC711D" w:rsidRPr="00E9565D" w:rsidRDefault="002C631A" w:rsidP="006F317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2C631A">
              <w:rPr>
                <w:rFonts w:cs="Times New Roman" w:hint="eastAsia"/>
                <w:b w:val="0"/>
                <w:bCs/>
                <w:noProof/>
                <w:sz w:val="24"/>
              </w:rPr>
              <w:t>登革熱防治:里長進社區消毒水溝.巡檢社區除去積水蚊蟲問題</w:t>
            </w:r>
          </w:p>
          <w:p w:rsidR="00093706" w:rsidRDefault="002C631A" w:rsidP="006F317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  <w:r w:rsidRPr="002C631A">
              <w:rPr>
                <w:rFonts w:cs="Times New Roman" w:hint="eastAsia"/>
                <w:b w:val="0"/>
                <w:bCs/>
                <w:noProof/>
                <w:sz w:val="24"/>
              </w:rPr>
              <w:t>9月份會議記錄，請主委審閱各議案決議內容</w:t>
            </w:r>
          </w:p>
          <w:p w:rsidR="00093706" w:rsidRPr="00093706" w:rsidRDefault="002C631A" w:rsidP="006F317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2C631A">
              <w:rPr>
                <w:rFonts w:cs="Times New Roman" w:hint="eastAsia"/>
                <w:b w:val="0"/>
                <w:bCs/>
                <w:noProof/>
                <w:sz w:val="24"/>
              </w:rPr>
              <w:t>審核八月份收入財報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、</w:t>
            </w:r>
            <w:r w:rsidRPr="00637006">
              <w:rPr>
                <w:rFonts w:cs="Times New Roman" w:hint="eastAsia"/>
                <w:b w:val="0"/>
                <w:bCs/>
                <w:noProof/>
                <w:sz w:val="24"/>
              </w:rPr>
              <w:t>回公司開會及去書局採購文具</w:t>
            </w:r>
          </w:p>
        </w:tc>
        <w:tc>
          <w:tcPr>
            <w:tcW w:w="1794" w:type="dxa"/>
            <w:vAlign w:val="center"/>
          </w:tcPr>
          <w:p w:rsidR="00E35846" w:rsidRPr="0085212E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E35846" w:rsidRPr="00FA6984" w:rsidTr="00BC70E6">
        <w:trPr>
          <w:trHeight w:hRule="exact" w:val="1644"/>
          <w:jc w:val="center"/>
        </w:trPr>
        <w:tc>
          <w:tcPr>
            <w:tcW w:w="817" w:type="dxa"/>
            <w:vAlign w:val="center"/>
          </w:tcPr>
          <w:p w:rsidR="00E35846" w:rsidRPr="00992BC8" w:rsidRDefault="00E35846" w:rsidP="00A34B48">
            <w:pPr>
              <w:tabs>
                <w:tab w:val="left" w:pos="6992"/>
              </w:tabs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4</w:t>
            </w:r>
          </w:p>
        </w:tc>
        <w:tc>
          <w:tcPr>
            <w:tcW w:w="817" w:type="dxa"/>
            <w:vMerge/>
            <w:vAlign w:val="center"/>
          </w:tcPr>
          <w:p w:rsidR="00E35846" w:rsidRPr="00992BC8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FC711D" w:rsidRPr="00BC70E6" w:rsidRDefault="00393A7C" w:rsidP="00BC70E6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393A7C">
              <w:rPr>
                <w:rFonts w:cs="Times New Roman" w:hint="eastAsia"/>
                <w:b w:val="0"/>
                <w:bCs/>
                <w:noProof/>
                <w:sz w:val="24"/>
              </w:rPr>
              <w:t>愛瑪市網站掛點，向中華電信反應網路數據機查修並更新變</w:t>
            </w:r>
            <w:r w:rsidR="00BC70E6">
              <w:rPr>
                <w:rFonts w:cs="Times New Roman" w:hint="eastAsia"/>
                <w:b w:val="0"/>
                <w:bCs/>
                <w:noProof/>
                <w:sz w:val="24"/>
              </w:rPr>
              <w:t>壓器</w:t>
            </w:r>
            <w:r w:rsidR="00BC70E6"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="00BC70E6" w:rsidRPr="00BC70E6">
              <w:rPr>
                <w:rFonts w:cs="Times New Roman" w:hint="eastAsia"/>
                <w:b w:val="0"/>
                <w:bCs/>
                <w:noProof/>
                <w:sz w:val="24"/>
              </w:rPr>
              <w:t>聖誕燈查找及預算編列</w:t>
            </w:r>
            <w:r w:rsidR="00BC70E6" w:rsidRPr="00BC70E6">
              <w:rPr>
                <w:rFonts w:cs="Times New Roman"/>
                <w:b w:val="0"/>
                <w:bCs/>
                <w:noProof/>
                <w:sz w:val="24"/>
              </w:rPr>
              <w:t>.4D3購買E-Tag貼紙</w:t>
            </w:r>
            <w:r w:rsidR="00BC70E6"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="00BC70E6" w:rsidRPr="00BC70E6">
              <w:rPr>
                <w:rFonts w:cs="Times New Roman" w:hint="eastAsia"/>
                <w:b w:val="0"/>
                <w:bCs/>
                <w:noProof/>
                <w:sz w:val="24"/>
              </w:rPr>
              <w:t>修改九月份管委會會議記錄、回傳龍宇浮球更新報價單</w:t>
            </w:r>
            <w:r w:rsidR="00BC70E6">
              <w:rPr>
                <w:rFonts w:cs="Times New Roman"/>
                <w:b w:val="0"/>
                <w:bCs/>
                <w:noProof/>
                <w:sz w:val="24"/>
              </w:rPr>
              <w:br/>
            </w:r>
            <w:r w:rsidR="00BC70E6" w:rsidRPr="00BC70E6">
              <w:rPr>
                <w:rFonts w:cs="Times New Roman" w:hint="eastAsia"/>
                <w:b w:val="0"/>
                <w:bCs/>
                <w:noProof/>
                <w:sz w:val="24"/>
              </w:rPr>
              <w:t>處理人行道堆放枯樹枝及廢棄腳踏車</w:t>
            </w:r>
          </w:p>
        </w:tc>
        <w:tc>
          <w:tcPr>
            <w:tcW w:w="1794" w:type="dxa"/>
            <w:vAlign w:val="center"/>
          </w:tcPr>
          <w:p w:rsidR="00E35846" w:rsidRPr="00FA6984" w:rsidRDefault="00853A65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完成</w:t>
            </w:r>
          </w:p>
        </w:tc>
      </w:tr>
      <w:tr w:rsidR="00E35846" w:rsidRPr="00FA6984" w:rsidTr="0085212E">
        <w:trPr>
          <w:trHeight w:hRule="exact" w:val="801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5</w:t>
            </w:r>
          </w:p>
        </w:tc>
        <w:tc>
          <w:tcPr>
            <w:tcW w:w="817" w:type="dxa"/>
            <w:vMerge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1928AB" w:rsidRPr="00FA6984" w:rsidRDefault="00BC70E6" w:rsidP="00FC711D">
            <w:pPr>
              <w:tabs>
                <w:tab w:val="left" w:pos="6992"/>
              </w:tabs>
              <w:spacing w:line="30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繕製驗收單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(1)店9後陽台整修案(2)機坑106至110車區牆面止漏案</w:t>
            </w: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活動文宣張貼：與廠商確認活動海報的錯字修正及影印店後製列印</w:t>
            </w:r>
          </w:p>
        </w:tc>
        <w:tc>
          <w:tcPr>
            <w:tcW w:w="1794" w:type="dxa"/>
            <w:vAlign w:val="center"/>
          </w:tcPr>
          <w:p w:rsidR="00E35846" w:rsidRPr="00FA6984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E35846" w:rsidRPr="00FA6984" w:rsidTr="00BC70E6">
        <w:trPr>
          <w:trHeight w:hRule="exact" w:val="1057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6</w:t>
            </w:r>
          </w:p>
        </w:tc>
        <w:tc>
          <w:tcPr>
            <w:tcW w:w="817" w:type="dxa"/>
            <w:vMerge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FC711D" w:rsidRDefault="00BC70E6" w:rsidP="00FC711D">
            <w:pPr>
              <w:tabs>
                <w:tab w:val="left" w:pos="6992"/>
              </w:tabs>
              <w:spacing w:line="30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電話聯絡第六分局提供更新版的路權申請同意書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(秋季市集公告用)</w:t>
            </w:r>
          </w:p>
          <w:p w:rsidR="001928AB" w:rsidRPr="00FC711D" w:rsidRDefault="00BC70E6" w:rsidP="00FC711D">
            <w:pPr>
              <w:tabs>
                <w:tab w:val="left" w:pos="6992"/>
              </w:tabs>
              <w:spacing w:line="30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處理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C9.10及D6.7電梯故障叫修及巡檢全社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區所有安全防火門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地下室亮燈設定調整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:關閉一般燈據迴路&amp;長亮消防燈具迴路</w:t>
            </w:r>
          </w:p>
        </w:tc>
        <w:tc>
          <w:tcPr>
            <w:tcW w:w="1794" w:type="dxa"/>
            <w:vAlign w:val="center"/>
          </w:tcPr>
          <w:p w:rsidR="00E35846" w:rsidRPr="00FA6984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E35846" w:rsidRPr="00FA6984" w:rsidTr="00BC70E6">
        <w:trPr>
          <w:trHeight w:hRule="exact" w:val="2489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lastRenderedPageBreak/>
              <w:t>7</w:t>
            </w:r>
          </w:p>
        </w:tc>
        <w:tc>
          <w:tcPr>
            <w:tcW w:w="817" w:type="dxa"/>
            <w:vMerge w:val="restart"/>
            <w:vAlign w:val="center"/>
          </w:tcPr>
          <w:p w:rsidR="00E35846" w:rsidRPr="00FA6984" w:rsidRDefault="009326E0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9/22</w:t>
            </w:r>
          </w:p>
          <w:p w:rsidR="00E35846" w:rsidRDefault="00E35846" w:rsidP="00E35846">
            <w:pPr>
              <w:tabs>
                <w:tab w:val="left" w:pos="6992"/>
              </w:tabs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至</w:t>
            </w:r>
          </w:p>
          <w:p w:rsidR="00E35846" w:rsidRPr="00FA6984" w:rsidRDefault="009326E0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9/28</w:t>
            </w:r>
          </w:p>
        </w:tc>
        <w:tc>
          <w:tcPr>
            <w:tcW w:w="7453" w:type="dxa"/>
            <w:vAlign w:val="center"/>
          </w:tcPr>
          <w:p w:rsidR="00D304F6" w:rsidRDefault="00BC70E6" w:rsidP="00D36E8F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機械車位保養日：協助通報車主移車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(B2F機械125號)&amp;廠商反應此位下方有異物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公設環境改善：通知清潔員清除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C56棟及C78棟2樓倉庫的空紙箱</w:t>
            </w:r>
          </w:p>
          <w:p w:rsidR="00AC17EA" w:rsidRPr="00AC17EA" w:rsidRDefault="00BC70E6" w:rsidP="00D36E8F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BC70E6">
              <w:rPr>
                <w:rFonts w:cs="Times New Roman" w:hint="eastAsia"/>
                <w:b w:val="0"/>
                <w:bCs/>
                <w:noProof/>
                <w:sz w:val="24"/>
              </w:rPr>
              <w:t>公佈欄壓克力估維修費用</w:t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(完成估價及確認尺寸).大型廢棄物統一清運公告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BC70E6">
              <w:rPr>
                <w:rFonts w:cs="Times New Roman"/>
                <w:b w:val="0"/>
                <w:bCs/>
                <w:noProof/>
                <w:sz w:val="24"/>
              </w:rPr>
              <w:t>C9.10棟電梯故障，車廂卡在9樓無法正常運作</w:t>
            </w:r>
            <w:r w:rsidR="00AC17EA">
              <w:rPr>
                <w:rFonts w:cs="Times New Roman" w:hint="eastAsia"/>
                <w:b w:val="0"/>
                <w:bCs/>
                <w:noProof/>
                <w:sz w:val="24"/>
              </w:rPr>
              <w:t>，通報永大電梯搶修</w:t>
            </w:r>
          </w:p>
        </w:tc>
        <w:tc>
          <w:tcPr>
            <w:tcW w:w="1794" w:type="dxa"/>
            <w:vAlign w:val="center"/>
          </w:tcPr>
          <w:p w:rsidR="00E35846" w:rsidRPr="00FA6984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9E01F5">
        <w:trPr>
          <w:trHeight w:hRule="exact" w:val="1361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6992"/>
              </w:tabs>
              <w:spacing w:line="300" w:lineRule="exact"/>
              <w:ind w:left="360" w:hangingChars="150" w:hanging="360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8</w:t>
            </w:r>
          </w:p>
        </w:tc>
        <w:tc>
          <w:tcPr>
            <w:tcW w:w="817" w:type="dxa"/>
            <w:vMerge/>
            <w:vAlign w:val="center"/>
          </w:tcPr>
          <w:p w:rsidR="00E35846" w:rsidRPr="006B7237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1928AB" w:rsidRPr="001928AB" w:rsidRDefault="00AC17EA" w:rsidP="00504970">
            <w:pPr>
              <w:tabs>
                <w:tab w:val="left" w:pos="6992"/>
              </w:tabs>
              <w:spacing w:line="30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AC17EA">
              <w:rPr>
                <w:rFonts w:cs="Times New Roman"/>
                <w:b w:val="0"/>
                <w:bCs/>
                <w:noProof/>
                <w:sz w:val="24"/>
              </w:rPr>
              <w:t>8月份財報逐筆重新核對/檢查/對帳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AC17EA">
              <w:rPr>
                <w:rFonts w:cs="Times New Roman" w:hint="eastAsia"/>
                <w:b w:val="0"/>
                <w:bCs/>
                <w:noProof/>
                <w:sz w:val="24"/>
              </w:rPr>
              <w:t>退裝保金：「店</w:t>
            </w:r>
            <w:r w:rsidRPr="00AC17EA">
              <w:rPr>
                <w:rFonts w:cs="Times New Roman"/>
                <w:b w:val="0"/>
                <w:bCs/>
                <w:noProof/>
                <w:sz w:val="24"/>
              </w:rPr>
              <w:t>9後陽台整修案」驗收單-待店9提供圖面作事後審查、監委用印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AC17EA">
              <w:rPr>
                <w:rFonts w:cs="Times New Roman" w:hint="eastAsia"/>
                <w:b w:val="0"/>
                <w:bCs/>
                <w:noProof/>
                <w:sz w:val="24"/>
              </w:rPr>
              <w:t>通知弱電至</w:t>
            </w:r>
            <w:r w:rsidRPr="00AC17EA">
              <w:rPr>
                <w:rFonts w:cs="Times New Roman"/>
                <w:b w:val="0"/>
                <w:bCs/>
                <w:noProof/>
                <w:sz w:val="24"/>
              </w:rPr>
              <w:t>7D9住戶胡媽媽家更新對講機</w:t>
            </w:r>
          </w:p>
        </w:tc>
        <w:tc>
          <w:tcPr>
            <w:tcW w:w="1794" w:type="dxa"/>
            <w:vAlign w:val="center"/>
          </w:tcPr>
          <w:p w:rsidR="00E35846" w:rsidRPr="00FA6984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F01519">
        <w:trPr>
          <w:trHeight w:hRule="exact" w:val="800"/>
          <w:jc w:val="center"/>
        </w:trPr>
        <w:tc>
          <w:tcPr>
            <w:tcW w:w="817" w:type="dxa"/>
            <w:vAlign w:val="center"/>
          </w:tcPr>
          <w:p w:rsidR="00E35846" w:rsidRPr="00FA6984" w:rsidRDefault="00E35846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</w:t>
            </w:r>
          </w:p>
        </w:tc>
        <w:tc>
          <w:tcPr>
            <w:tcW w:w="817" w:type="dxa"/>
            <w:vMerge/>
            <w:vAlign w:val="center"/>
          </w:tcPr>
          <w:p w:rsidR="00E35846" w:rsidRPr="00FA6984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751EDE" w:rsidRPr="00D36E8F" w:rsidRDefault="00B36B82" w:rsidP="002D4A3A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人行道淨口作業及張貼公告：持續推展中</w:t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br/>
            </w: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住戶反應事項：</w:t>
            </w:r>
            <w:r w:rsidR="00AC17EA" w:rsidRPr="00060A27">
              <w:rPr>
                <w:rFonts w:cs="Times New Roman" w:hint="eastAsia"/>
                <w:b w:val="0"/>
                <w:bCs/>
                <w:noProof/>
                <w:sz w:val="24"/>
              </w:rPr>
              <w:t>2D5住戶反應陽台有樓上洗衣機泡泡會倒冒</w:t>
            </w:r>
          </w:p>
        </w:tc>
        <w:tc>
          <w:tcPr>
            <w:tcW w:w="1794" w:type="dxa"/>
            <w:vAlign w:val="center"/>
          </w:tcPr>
          <w:p w:rsidR="00E35846" w:rsidRPr="00EF085F" w:rsidRDefault="009D5647" w:rsidP="0048434C">
            <w:pPr>
              <w:spacing w:line="300" w:lineRule="exact"/>
              <w:jc w:val="center"/>
              <w:rPr>
                <w:rFonts w:cs="新細明體"/>
                <w:b w:val="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F06AAD">
        <w:trPr>
          <w:trHeight w:hRule="exact" w:val="2347"/>
          <w:jc w:val="center"/>
        </w:trPr>
        <w:tc>
          <w:tcPr>
            <w:tcW w:w="817" w:type="dxa"/>
            <w:vAlign w:val="center"/>
          </w:tcPr>
          <w:p w:rsidR="00E35846" w:rsidRDefault="00E35846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10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060A27" w:rsidRPr="00060A27" w:rsidRDefault="00060A27" w:rsidP="00060A27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陪同李雙全二次現勘及丈量尺寸</w:t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t>.案一:消防蓄水池鐵蓋.案二:C9.10棟頂樓水錶門修繕</w:t>
            </w:r>
          </w:p>
          <w:p w:rsidR="00060A27" w:rsidRPr="00060A27" w:rsidRDefault="00060A27" w:rsidP="00060A27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/>
                <w:b w:val="0"/>
                <w:bCs/>
                <w:noProof/>
                <w:sz w:val="24"/>
              </w:rPr>
              <w:t>公出:完成謄本申請.台銀刷存簿.送交9月份請款資料給公司會計.郵局拿大宗掛號貼紙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br/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t>5D6大門地栓問題(待查社區歷史修繕記錄)</w:t>
            </w:r>
          </w:p>
          <w:p w:rsidR="00806A84" w:rsidRPr="004E4DEA" w:rsidRDefault="00060A27" w:rsidP="00060A27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/>
                <w:b w:val="0"/>
                <w:bCs/>
                <w:noProof/>
                <w:sz w:val="24"/>
              </w:rPr>
              <w:t>主委交辦事項:回覆住宅發展處來函函文(待查中)_96-16號樓梯間擺放鞋櫃案</w:t>
            </w:r>
          </w:p>
        </w:tc>
        <w:tc>
          <w:tcPr>
            <w:tcW w:w="1794" w:type="dxa"/>
            <w:vAlign w:val="center"/>
          </w:tcPr>
          <w:p w:rsidR="00E35846" w:rsidRPr="009D5647" w:rsidRDefault="009D5647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9E01F5">
        <w:trPr>
          <w:trHeight w:hRule="exact" w:val="1651"/>
          <w:jc w:val="center"/>
        </w:trPr>
        <w:tc>
          <w:tcPr>
            <w:tcW w:w="817" w:type="dxa"/>
            <w:vAlign w:val="center"/>
          </w:tcPr>
          <w:p w:rsidR="00E35846" w:rsidRDefault="00E35846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11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060A27" w:rsidRPr="00060A27" w:rsidRDefault="00060A27" w:rsidP="00060A2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回公司拿</w:t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t>9月份請款財報、區權會開會通知單進度：9戶異動，其中2戶今日郵寄，2戶待確認是否為現住戶，4戶為現住戶已投信箱</w:t>
            </w:r>
          </w:p>
          <w:p w:rsidR="00E35846" w:rsidRPr="0055332B" w:rsidRDefault="00060A27" w:rsidP="00060A2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/>
                <w:b w:val="0"/>
                <w:bCs/>
                <w:noProof/>
                <w:sz w:val="24"/>
              </w:rPr>
              <w:t>對里長確認借用籃球場讓住戶臨停人行道摩托車的位置，待製作「切結書」給里長簽名</w:t>
            </w:r>
          </w:p>
        </w:tc>
        <w:tc>
          <w:tcPr>
            <w:tcW w:w="1794" w:type="dxa"/>
            <w:vAlign w:val="center"/>
          </w:tcPr>
          <w:p w:rsidR="00E35846" w:rsidRDefault="009D5647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B83FD9">
        <w:trPr>
          <w:trHeight w:hRule="exact" w:val="2048"/>
          <w:jc w:val="center"/>
        </w:trPr>
        <w:tc>
          <w:tcPr>
            <w:tcW w:w="817" w:type="dxa"/>
            <w:vAlign w:val="center"/>
          </w:tcPr>
          <w:p w:rsidR="00E35846" w:rsidRDefault="00CE0FD0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12</w:t>
            </w:r>
          </w:p>
        </w:tc>
        <w:tc>
          <w:tcPr>
            <w:tcW w:w="817" w:type="dxa"/>
            <w:vMerge w:val="restart"/>
            <w:vAlign w:val="center"/>
          </w:tcPr>
          <w:p w:rsidR="00896C24" w:rsidRDefault="00896C24" w:rsidP="00B83FD9">
            <w:pPr>
              <w:spacing w:line="300" w:lineRule="exact"/>
              <w:rPr>
                <w:rFonts w:cs="Times New Roman"/>
                <w:b w:val="0"/>
                <w:bCs/>
                <w:noProof/>
                <w:sz w:val="24"/>
              </w:rPr>
            </w:pPr>
          </w:p>
          <w:p w:rsidR="00896C24" w:rsidRDefault="009326E0" w:rsidP="00896C24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9/29</w:t>
            </w:r>
          </w:p>
          <w:p w:rsidR="00896C24" w:rsidRDefault="00896C24" w:rsidP="00896C24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至</w:t>
            </w:r>
          </w:p>
          <w:p w:rsidR="00E35846" w:rsidRDefault="009326E0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10/5</w:t>
            </w:r>
          </w:p>
        </w:tc>
        <w:tc>
          <w:tcPr>
            <w:tcW w:w="7453" w:type="dxa"/>
            <w:vAlign w:val="center"/>
          </w:tcPr>
          <w:p w:rsidR="00060A27" w:rsidRPr="00060A27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廠商進場監工</w:t>
            </w:r>
            <w:r w:rsidRPr="00060A27">
              <w:rPr>
                <w:b w:val="0"/>
                <w:color w:val="000000" w:themeColor="text1"/>
                <w:sz w:val="24"/>
                <w:szCs w:val="24"/>
              </w:rPr>
              <w:t>:</w:t>
            </w:r>
          </w:p>
          <w:p w:rsidR="00060A27" w:rsidRPr="00060A27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b w:val="0"/>
                <w:color w:val="000000" w:themeColor="text1"/>
                <w:sz w:val="24"/>
                <w:szCs w:val="24"/>
              </w:rPr>
              <w:t>上午9:00分，有2盞一般照明燈具裝錯(111年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消改案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)~</w:t>
            </w:r>
            <w:proofErr w:type="gramStart"/>
            <w:r>
              <w:rPr>
                <w:b w:val="0"/>
                <w:color w:val="000000" w:themeColor="text1"/>
                <w:sz w:val="24"/>
                <w:szCs w:val="24"/>
              </w:rPr>
              <w:t>龍宇消防</w:t>
            </w:r>
            <w:proofErr w:type="gramEnd"/>
          </w:p>
          <w:p w:rsidR="00060A27" w:rsidRPr="00060A27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b w:val="0"/>
                <w:color w:val="000000" w:themeColor="text1"/>
                <w:sz w:val="24"/>
                <w:szCs w:val="24"/>
              </w:rPr>
              <w:t>下午13：00分執行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112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年度消防檢查(完成)</w:t>
            </w:r>
          </w:p>
          <w:p w:rsidR="00060A27" w:rsidRPr="00060A27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b w:val="0"/>
                <w:color w:val="000000" w:themeColor="text1"/>
                <w:sz w:val="24"/>
                <w:szCs w:val="24"/>
              </w:rPr>
              <w:t>電梯進場維修C9.10棟、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鐵件維修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二案~李雙全(完工)</w:t>
            </w:r>
          </w:p>
          <w:p w:rsidR="00060A27" w:rsidRPr="00060A27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b w:val="0"/>
                <w:color w:val="000000" w:themeColor="text1"/>
                <w:sz w:val="24"/>
                <w:szCs w:val="24"/>
              </w:rPr>
              <w:t>花台鑽孔排中庭積水~許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政習(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完工)</w:t>
            </w:r>
          </w:p>
          <w:p w:rsidR="00806A84" w:rsidRPr="00882944" w:rsidRDefault="00060A27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 w:rsidRPr="00060A27">
              <w:rPr>
                <w:b w:val="0"/>
                <w:color w:val="000000" w:themeColor="text1"/>
                <w:sz w:val="24"/>
                <w:szCs w:val="24"/>
              </w:rPr>
              <w:t>B2F 3號車位上方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滲漏水止漏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工程~許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政習(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完工)</w:t>
            </w:r>
          </w:p>
        </w:tc>
        <w:tc>
          <w:tcPr>
            <w:tcW w:w="1794" w:type="dxa"/>
            <w:vAlign w:val="center"/>
          </w:tcPr>
          <w:p w:rsidR="00E35846" w:rsidRDefault="004C3DD6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060A27">
        <w:trPr>
          <w:trHeight w:hRule="exact" w:val="1461"/>
          <w:jc w:val="center"/>
        </w:trPr>
        <w:tc>
          <w:tcPr>
            <w:tcW w:w="817" w:type="dxa"/>
            <w:vAlign w:val="center"/>
          </w:tcPr>
          <w:p w:rsidR="00E35846" w:rsidRDefault="00CE0FD0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13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060A27" w:rsidRPr="00060A27" w:rsidRDefault="00060A27" w:rsidP="00060A27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吊管疏通洗管作業</w:t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t>(10/2至10/5_連續第二天)：視察廠商清洗狀況(協助通知B1F第26.60號車主移車)</w:t>
            </w:r>
          </w:p>
          <w:p w:rsidR="00677671" w:rsidRPr="00F13407" w:rsidRDefault="00060A27" w:rsidP="00060A27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/>
                <w:b w:val="0"/>
                <w:bCs/>
                <w:noProof/>
                <w:sz w:val="24"/>
              </w:rPr>
              <w:t>秋季市集活動_執行進度：張貼二份公告(借臨停摩托車車區公告.秋季市集活動海報)</w:t>
            </w:r>
          </w:p>
        </w:tc>
        <w:tc>
          <w:tcPr>
            <w:tcW w:w="1794" w:type="dxa"/>
            <w:vAlign w:val="center"/>
          </w:tcPr>
          <w:p w:rsidR="00E35846" w:rsidRDefault="004C3DD6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9E01F5">
        <w:trPr>
          <w:trHeight w:hRule="exact" w:val="808"/>
          <w:jc w:val="center"/>
        </w:trPr>
        <w:tc>
          <w:tcPr>
            <w:tcW w:w="817" w:type="dxa"/>
            <w:vAlign w:val="center"/>
          </w:tcPr>
          <w:p w:rsidR="00E35846" w:rsidRDefault="00CE0FD0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14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E35846" w:rsidRPr="00677671" w:rsidRDefault="00677671" w:rsidP="00677671">
            <w:pPr>
              <w:spacing w:line="320" w:lineRule="exact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 w:rsidRPr="00677671">
              <w:rPr>
                <w:rFonts w:cs="Times New Roman" w:hint="eastAsia"/>
                <w:b w:val="0"/>
                <w:bCs/>
                <w:noProof/>
                <w:sz w:val="24"/>
              </w:rPr>
              <w:t>公告:C10棟噪音改善宣導公告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、</w:t>
            </w:r>
            <w:r w:rsidRPr="00677671">
              <w:rPr>
                <w:rFonts w:cs="Times New Roman" w:hint="eastAsia"/>
                <w:b w:val="0"/>
                <w:bCs/>
                <w:noProof/>
                <w:sz w:val="24"/>
              </w:rPr>
              <w:t>菸味問題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(</w:t>
            </w:r>
            <w:r w:rsidRPr="00677671">
              <w:rPr>
                <w:rFonts w:cs="Times New Roman" w:hint="eastAsia"/>
                <w:b w:val="0"/>
                <w:bCs/>
                <w:noProof/>
                <w:sz w:val="24"/>
              </w:rPr>
              <w:t>5D6抽菸影響周邊鄰戶</w:t>
            </w:r>
            <w:r>
              <w:rPr>
                <w:rFonts w:cs="Times New Roman" w:hint="eastAsia"/>
                <w:b w:val="0"/>
                <w:bCs/>
                <w:noProof/>
                <w:sz w:val="24"/>
              </w:rPr>
              <w:t>)</w:t>
            </w:r>
          </w:p>
          <w:p w:rsidR="00677671" w:rsidRPr="00E769D0" w:rsidRDefault="00677671" w:rsidP="009326E0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677671">
              <w:rPr>
                <w:rFonts w:cs="Times New Roman" w:hint="eastAsia"/>
                <w:b w:val="0"/>
                <w:bCs/>
                <w:noProof/>
                <w:sz w:val="24"/>
              </w:rPr>
              <w:t>住戶反應事項：7D8</w:t>
            </w:r>
            <w:r w:rsidR="009326E0">
              <w:rPr>
                <w:rFonts w:cs="Times New Roman" w:hint="eastAsia"/>
                <w:b w:val="0"/>
                <w:bCs/>
                <w:noProof/>
                <w:sz w:val="24"/>
              </w:rPr>
              <w:t>在陽台抽菸影響周邊鄰戶需宣導</w:t>
            </w:r>
          </w:p>
        </w:tc>
        <w:tc>
          <w:tcPr>
            <w:tcW w:w="1794" w:type="dxa"/>
            <w:vAlign w:val="center"/>
          </w:tcPr>
          <w:p w:rsidR="00426845" w:rsidRDefault="009D5647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E35846" w:rsidRPr="00FA6984" w:rsidTr="00060A27">
        <w:trPr>
          <w:trHeight w:hRule="exact" w:val="1637"/>
          <w:jc w:val="center"/>
        </w:trPr>
        <w:tc>
          <w:tcPr>
            <w:tcW w:w="817" w:type="dxa"/>
            <w:vAlign w:val="center"/>
          </w:tcPr>
          <w:p w:rsidR="00E35846" w:rsidRDefault="00CE0FD0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lastRenderedPageBreak/>
              <w:t>15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677671" w:rsidRPr="009326E0" w:rsidRDefault="00060A27" w:rsidP="00060A27">
            <w:pPr>
              <w:spacing w:line="380" w:lineRule="exact"/>
              <w:rPr>
                <w:rFonts w:cs="Times New Roman"/>
                <w:b w:val="0"/>
                <w:bCs/>
                <w:noProof/>
                <w:sz w:val="24"/>
              </w:rPr>
            </w:pPr>
            <w:r w:rsidRPr="00060A27">
              <w:rPr>
                <w:rFonts w:cs="Times New Roman" w:hint="eastAsia"/>
                <w:b w:val="0"/>
                <w:bCs/>
                <w:noProof/>
                <w:sz w:val="24"/>
              </w:rPr>
              <w:t>社區防颱準備工作：張貼公告</w:t>
            </w:r>
            <w:r w:rsidRPr="00060A27">
              <w:rPr>
                <w:rFonts w:cs="Times New Roman"/>
                <w:b w:val="0"/>
                <w:bCs/>
                <w:noProof/>
                <w:sz w:val="24"/>
              </w:rPr>
              <w:t>(防颱公告、車道門禁管制調整公告).拆除柵檻機橫桿改為使用鐵捲門管控(一天).巡檢車道截水溝及中庭排水孔.完成)主委交辦事項：查找106/9/15訴訟裁判費的入帳依據資料(簽呈.存簿影本</w:t>
            </w:r>
            <w:r w:rsidR="004C3DD6">
              <w:rPr>
                <w:rFonts w:cs="Times New Roman"/>
                <w:b w:val="0"/>
                <w:bCs/>
                <w:noProof/>
                <w:sz w:val="24"/>
              </w:rPr>
              <w:t>)</w:t>
            </w:r>
          </w:p>
        </w:tc>
        <w:tc>
          <w:tcPr>
            <w:tcW w:w="1794" w:type="dxa"/>
            <w:vAlign w:val="center"/>
          </w:tcPr>
          <w:p w:rsidR="00E35846" w:rsidRDefault="004C3DD6" w:rsidP="004C3DD6">
            <w:pPr>
              <w:spacing w:line="380" w:lineRule="exact"/>
              <w:ind w:firstLineChars="200" w:firstLine="480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完成</w:t>
            </w:r>
          </w:p>
        </w:tc>
      </w:tr>
      <w:tr w:rsidR="00E35846" w:rsidRPr="00FA6984" w:rsidTr="00B83FD9">
        <w:trPr>
          <w:trHeight w:hRule="exact" w:val="2044"/>
          <w:jc w:val="center"/>
        </w:trPr>
        <w:tc>
          <w:tcPr>
            <w:tcW w:w="817" w:type="dxa"/>
            <w:vAlign w:val="center"/>
          </w:tcPr>
          <w:p w:rsidR="00E35846" w:rsidRDefault="006C01BB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16</w:t>
            </w:r>
          </w:p>
        </w:tc>
        <w:tc>
          <w:tcPr>
            <w:tcW w:w="817" w:type="dxa"/>
            <w:vMerge w:val="restart"/>
            <w:vAlign w:val="center"/>
          </w:tcPr>
          <w:p w:rsidR="00E35846" w:rsidRDefault="009326E0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10/6</w:t>
            </w:r>
          </w:p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至</w:t>
            </w:r>
            <w:r w:rsidR="009326E0">
              <w:rPr>
                <w:rFonts w:cs="Times New Roman" w:hint="eastAsia"/>
                <w:b w:val="0"/>
                <w:bCs/>
                <w:noProof/>
                <w:sz w:val="24"/>
              </w:rPr>
              <w:t>10/11</w:t>
            </w:r>
          </w:p>
        </w:tc>
        <w:tc>
          <w:tcPr>
            <w:tcW w:w="7453" w:type="dxa"/>
            <w:vAlign w:val="center"/>
          </w:tcPr>
          <w:p w:rsidR="00D03D67" w:rsidRDefault="00677671" w:rsidP="008A7331">
            <w:pPr>
              <w:spacing w:line="320" w:lineRule="exact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1</w:t>
            </w:r>
            <w:r w:rsidR="008A7331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.</w:t>
            </w:r>
            <w:r w:rsidR="00060A27">
              <w:rPr>
                <w:rFonts w:hint="eastAsia"/>
              </w:rPr>
              <w:t xml:space="preserve"> </w:t>
            </w:r>
            <w:r w:rsidR="00060A27" w:rsidRPr="00060A27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裝修管理：視察</w:t>
            </w:r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S02、6A3、10C9裝修現況有無違反規定、協同廠商(宏</w:t>
            </w:r>
            <w:proofErr w:type="gramStart"/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璟</w:t>
            </w:r>
            <w:proofErr w:type="gramEnd"/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)現</w:t>
            </w:r>
            <w:proofErr w:type="gramStart"/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勘</w:t>
            </w:r>
            <w:proofErr w:type="gramEnd"/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A棟</w:t>
            </w:r>
          </w:p>
          <w:p w:rsidR="008A7331" w:rsidRPr="009326E0" w:rsidRDefault="008A7331" w:rsidP="00060A27">
            <w:pPr>
              <w:spacing w:line="380" w:lineRule="exact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2.</w:t>
            </w:r>
            <w:r w:rsidR="00060A27">
              <w:rPr>
                <w:rFonts w:hint="eastAsia"/>
              </w:rPr>
              <w:t xml:space="preserve"> </w:t>
            </w:r>
            <w:r w:rsidR="00060A27" w:rsidRPr="00060A27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機電維護：</w:t>
            </w:r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D67棟蓄水池浮球故障，廠商報價$2184(待議價及蓋章回傳</w:t>
            </w:r>
            <w:r w:rsidR="00060A27">
              <w:rPr>
                <w:b w:val="0"/>
                <w:color w:val="000000" w:themeColor="text1"/>
                <w:sz w:val="24"/>
                <w:szCs w:val="24"/>
              </w:rPr>
              <w:t>)</w:t>
            </w:r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 xml:space="preserve"> 、A棟漏電斷路器故障、D5.6</w:t>
            </w:r>
            <w:r w:rsidR="004C3DD6">
              <w:rPr>
                <w:b w:val="0"/>
                <w:color w:val="000000" w:themeColor="text1"/>
                <w:sz w:val="24"/>
                <w:szCs w:val="24"/>
              </w:rPr>
              <w:t>棟三段式選擇開關更新、颱風後建物災損</w:t>
            </w:r>
            <w:r w:rsidR="004C3DD6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視察並委商估價維修</w:t>
            </w:r>
          </w:p>
        </w:tc>
        <w:tc>
          <w:tcPr>
            <w:tcW w:w="1794" w:type="dxa"/>
            <w:vAlign w:val="center"/>
          </w:tcPr>
          <w:p w:rsidR="00E35846" w:rsidRDefault="004C3DD6" w:rsidP="0048434C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E35846" w:rsidRPr="00FA6984" w:rsidTr="006C01BB">
        <w:trPr>
          <w:trHeight w:hRule="exact" w:val="1349"/>
          <w:jc w:val="center"/>
        </w:trPr>
        <w:tc>
          <w:tcPr>
            <w:tcW w:w="817" w:type="dxa"/>
            <w:vAlign w:val="center"/>
          </w:tcPr>
          <w:p w:rsidR="00E35846" w:rsidRDefault="006C01BB" w:rsidP="00A34B48">
            <w:pPr>
              <w:tabs>
                <w:tab w:val="left" w:pos="1276"/>
              </w:tabs>
              <w:snapToGrid w:val="0"/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</w:rPr>
              <w:t>17</w:t>
            </w:r>
          </w:p>
        </w:tc>
        <w:tc>
          <w:tcPr>
            <w:tcW w:w="817" w:type="dxa"/>
            <w:vMerge/>
            <w:vAlign w:val="center"/>
          </w:tcPr>
          <w:p w:rsidR="00E35846" w:rsidRDefault="00E35846" w:rsidP="00A34B48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</w:p>
        </w:tc>
        <w:tc>
          <w:tcPr>
            <w:tcW w:w="7453" w:type="dxa"/>
            <w:vAlign w:val="center"/>
          </w:tcPr>
          <w:p w:rsidR="00060A27" w:rsidRPr="00060A27" w:rsidRDefault="00C30211" w:rsidP="00060A27">
            <w:pPr>
              <w:spacing w:line="320" w:lineRule="exact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 w:rsidRPr="00C30211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B2-平面3號車位上方在滴水</w:t>
            </w: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，委商估價</w:t>
            </w:r>
            <w:r w:rsidR="00060A27">
              <w:rPr>
                <w:b w:val="0"/>
                <w:color w:val="000000" w:themeColor="text1"/>
                <w:sz w:val="24"/>
                <w:szCs w:val="24"/>
              </w:rPr>
              <w:br/>
            </w:r>
            <w:r w:rsidR="00060A27" w:rsidRPr="00060A27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電梯維護：</w:t>
            </w:r>
            <w:r w:rsidR="00060A27" w:rsidRPr="00060A27">
              <w:rPr>
                <w:b w:val="0"/>
                <w:color w:val="000000" w:themeColor="text1"/>
                <w:sz w:val="24"/>
                <w:szCs w:val="24"/>
              </w:rPr>
              <w:t>D3.5棟：偵測故障，導致緊急煞車，發出巨大異音</w:t>
            </w:r>
          </w:p>
          <w:p w:rsidR="00C30211" w:rsidRPr="004D01B3" w:rsidRDefault="00060A27" w:rsidP="00060A27">
            <w:pPr>
              <w:spacing w:line="320" w:lineRule="exact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z w:val="24"/>
                <w:szCs w:val="24"/>
              </w:rPr>
              <w:t xml:space="preserve">          </w:t>
            </w:r>
            <w:r w:rsidRPr="00060A27">
              <w:rPr>
                <w:b w:val="0"/>
                <w:color w:val="000000" w:themeColor="text1"/>
                <w:sz w:val="24"/>
                <w:szCs w:val="24"/>
              </w:rPr>
              <w:t>D8.9棟：7</w:t>
            </w:r>
            <w:proofErr w:type="gramStart"/>
            <w:r w:rsidRPr="00060A27">
              <w:rPr>
                <w:b w:val="0"/>
                <w:color w:val="000000" w:themeColor="text1"/>
                <w:sz w:val="24"/>
                <w:szCs w:val="24"/>
              </w:rPr>
              <w:t>樓門檔輪</w:t>
            </w:r>
            <w:proofErr w:type="gramEnd"/>
            <w:r w:rsidRPr="00060A27">
              <w:rPr>
                <w:b w:val="0"/>
                <w:color w:val="000000" w:themeColor="text1"/>
                <w:sz w:val="24"/>
                <w:szCs w:val="24"/>
              </w:rPr>
              <w:t>異常，導致破損</w:t>
            </w: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br/>
            </w:r>
            <w:r w:rsidRPr="00060A27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財務管理：與公司會計討論</w:t>
            </w:r>
            <w:r w:rsidRPr="00060A27">
              <w:rPr>
                <w:b w:val="0"/>
                <w:color w:val="000000" w:themeColor="text1"/>
                <w:sz w:val="24"/>
                <w:szCs w:val="24"/>
              </w:rPr>
              <w:t>9月份財報總表錯誤內容，待校正</w:t>
            </w:r>
          </w:p>
        </w:tc>
        <w:tc>
          <w:tcPr>
            <w:tcW w:w="1794" w:type="dxa"/>
            <w:vAlign w:val="center"/>
          </w:tcPr>
          <w:p w:rsidR="00E35846" w:rsidRDefault="004C3DD6" w:rsidP="00D36E8F">
            <w:pPr>
              <w:spacing w:line="300" w:lineRule="exact"/>
              <w:jc w:val="center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新細明體" w:hint="eastAsia"/>
                <w:b w:val="0"/>
                <w:kern w:val="0"/>
                <w:sz w:val="24"/>
                <w:szCs w:val="24"/>
              </w:rPr>
              <w:t>執行中</w:t>
            </w:r>
          </w:p>
        </w:tc>
      </w:tr>
      <w:tr w:rsidR="0083071A" w:rsidRPr="00FA6984" w:rsidTr="00513A6D">
        <w:trPr>
          <w:trHeight w:hRule="exact" w:val="459"/>
          <w:jc w:val="center"/>
        </w:trPr>
        <w:tc>
          <w:tcPr>
            <w:tcW w:w="10881" w:type="dxa"/>
            <w:gridSpan w:val="4"/>
            <w:tcBorders>
              <w:top w:val="single" w:sz="8" w:space="0" w:color="auto"/>
              <w:bottom w:val="single" w:sz="2" w:space="0" w:color="auto"/>
            </w:tcBorders>
            <w:shd w:val="clear" w:color="auto" w:fill="BFBFBF" w:themeFill="background1" w:themeFillShade="BF"/>
            <w:vAlign w:val="center"/>
          </w:tcPr>
          <w:p w:rsidR="0083071A" w:rsidRDefault="0083071A" w:rsidP="005E3B57">
            <w:pPr>
              <w:tabs>
                <w:tab w:val="left" w:pos="1276"/>
              </w:tabs>
              <w:snapToGrid w:val="0"/>
              <w:spacing w:line="0" w:lineRule="atLeast"/>
              <w:jc w:val="center"/>
              <w:rPr>
                <w:rFonts w:cs="Times New Roman"/>
                <w:bCs/>
                <w:noProof/>
              </w:rPr>
            </w:pPr>
            <w:r>
              <w:rPr>
                <w:rFonts w:cs="Times New Roman" w:hint="eastAsia"/>
                <w:bCs/>
                <w:noProof/>
              </w:rPr>
              <w:t>規劃及進行中</w:t>
            </w:r>
            <w:r w:rsidRPr="00FA6984">
              <w:rPr>
                <w:rFonts w:cs="Times New Roman" w:hint="eastAsia"/>
                <w:bCs/>
                <w:noProof/>
              </w:rPr>
              <w:t>事項</w:t>
            </w:r>
          </w:p>
        </w:tc>
      </w:tr>
      <w:tr w:rsidR="00A34B48" w:rsidRPr="00265B3F" w:rsidTr="00B83FD9">
        <w:trPr>
          <w:trHeight w:val="4855"/>
          <w:jc w:val="center"/>
        </w:trPr>
        <w:tc>
          <w:tcPr>
            <w:tcW w:w="10881" w:type="dxa"/>
            <w:gridSpan w:val="4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A34B48" w:rsidRPr="007734BF" w:rsidRDefault="00056A40" w:rsidP="00FC3E74">
            <w:pPr>
              <w:spacing w:line="460" w:lineRule="atLeast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 xml:space="preserve"> 一</w:t>
            </w:r>
            <w:r w:rsidR="00FC3E74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A34B48" w:rsidRPr="007734BF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【夙輝工程】頂樓排水孔更新工程</w:t>
            </w:r>
            <w:r w:rsidR="005667DC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：8/22已完成</w:t>
            </w:r>
            <w:r w:rsidR="00CE428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，待補強及驗收</w:t>
            </w:r>
          </w:p>
          <w:p w:rsidR="00A34B48" w:rsidRPr="00F15D98" w:rsidRDefault="00056A40" w:rsidP="00F15D98">
            <w:pPr>
              <w:tabs>
                <w:tab w:val="left" w:pos="1276"/>
              </w:tabs>
              <w:snapToGrid w:val="0"/>
              <w:spacing w:line="460" w:lineRule="exact"/>
              <w:ind w:firstLineChars="50" w:firstLine="120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二</w:t>
            </w:r>
            <w:r w:rsidR="00FC3E74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A34B48" w:rsidRPr="007734BF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【夙輝工程】頂樓進出水水塔管道防鏽工程</w:t>
            </w:r>
            <w:r w:rsidR="00F15D98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：</w:t>
            </w:r>
            <w:r w:rsidR="00EB1723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遇颱風順延</w:t>
            </w:r>
            <w:r w:rsidR="00F15D98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，天氣穩定才能派工</w:t>
            </w:r>
          </w:p>
          <w:p w:rsidR="00A34B48" w:rsidRPr="00677671" w:rsidRDefault="00056A40" w:rsidP="00AD242F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三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A34B48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【彩虹網站】建</w:t>
            </w:r>
            <w:r w:rsidR="003B1486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置</w:t>
            </w:r>
            <w:r w:rsidR="00A34B48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工程進度</w:t>
            </w:r>
            <w:r w:rsidR="005667DC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，資料持續上傳中</w:t>
            </w:r>
          </w:p>
          <w:p w:rsidR="00A34B48" w:rsidRPr="00677671" w:rsidRDefault="005667DC" w:rsidP="005667DC">
            <w:pPr>
              <w:spacing w:line="460" w:lineRule="atLeast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 xml:space="preserve"> </w:t>
            </w:r>
            <w:r w:rsidR="00056A40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四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7734BF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【總瑩訴訟案】</w:t>
            </w:r>
            <w:r w:rsidR="007940D7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10/16前，待查帳(訴訟賠償金250萬元需匯入社區台銀帳戶)</w:t>
            </w:r>
          </w:p>
          <w:p w:rsidR="003B1486" w:rsidRPr="00677671" w:rsidRDefault="00056A40" w:rsidP="009E01F5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五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3B1486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【龍宇機電】111年消防缺失改善</w:t>
            </w:r>
            <w:r w:rsidR="005667DC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:</w:t>
            </w:r>
            <w:r w:rsidR="00020342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待驗收</w:t>
            </w:r>
          </w:p>
          <w:p w:rsidR="0087403A" w:rsidRPr="00677671" w:rsidRDefault="00056A40" w:rsidP="0087403A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六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87403A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鄰近商圈特約商店接洽事宜</w:t>
            </w:r>
            <w:r w:rsidR="00A61182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：持續運作中</w:t>
            </w:r>
          </w:p>
          <w:p w:rsidR="0087403A" w:rsidRPr="00677671" w:rsidRDefault="00056A40" w:rsidP="00630D7D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七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</w:t>
            </w:r>
            <w:r w:rsidR="0087403A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社區公設場地小型活動規劃(銀髮族或親子育樂活動)</w:t>
            </w:r>
            <w:r w:rsidR="00F15D98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：規劃中</w:t>
            </w:r>
          </w:p>
          <w:p w:rsidR="00D36E8F" w:rsidRPr="00677671" w:rsidRDefault="00056A40" w:rsidP="00630D7D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八</w:t>
            </w:r>
            <w:r w:rsidR="00D36E8F" w:rsidRPr="00677671">
              <w:rPr>
                <w:rFonts w:cs="Times New Roman" w:hint="eastAsia"/>
                <w:b w:val="0"/>
                <w:bCs/>
                <w:noProof/>
                <w:sz w:val="24"/>
              </w:rPr>
              <w:t>、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【李雙全】</w:t>
            </w:r>
            <w:r w:rsidR="00D36E8F" w:rsidRPr="00677671">
              <w:rPr>
                <w:rFonts w:cs="Times New Roman" w:hint="eastAsia"/>
                <w:b w:val="0"/>
                <w:bCs/>
                <w:noProof/>
                <w:sz w:val="24"/>
              </w:rPr>
              <w:t>工程委商估價:消防室人孔蓋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$7</w:t>
            </w:r>
            <w:r w:rsidR="00EB73B1">
              <w:rPr>
                <w:rFonts w:cs="Times New Roman" w:hint="eastAsia"/>
                <w:b w:val="0"/>
                <w:bCs/>
                <w:noProof/>
                <w:sz w:val="24"/>
              </w:rPr>
              <w:t>,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200</w:t>
            </w:r>
            <w:r w:rsidR="00D36E8F" w:rsidRPr="00677671">
              <w:rPr>
                <w:rFonts w:cs="Times New Roman" w:hint="eastAsia"/>
                <w:b w:val="0"/>
                <w:bCs/>
                <w:noProof/>
                <w:sz w:val="24"/>
              </w:rPr>
              <w:t>、屋頂水錶箱不鏽鋼板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$3</w:t>
            </w:r>
            <w:r w:rsidR="00EB73B1">
              <w:rPr>
                <w:rFonts w:cs="Times New Roman" w:hint="eastAsia"/>
                <w:b w:val="0"/>
                <w:bCs/>
                <w:noProof/>
                <w:sz w:val="24"/>
              </w:rPr>
              <w:t>,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500</w:t>
            </w:r>
            <w:r w:rsidR="00CE4281">
              <w:rPr>
                <w:rFonts w:cs="Times New Roman" w:hint="eastAsia"/>
                <w:b w:val="0"/>
                <w:bCs/>
                <w:noProof/>
                <w:sz w:val="24"/>
              </w:rPr>
              <w:t>，待二次驗收</w:t>
            </w:r>
          </w:p>
          <w:p w:rsidR="00D36E8F" w:rsidRPr="00677671" w:rsidRDefault="00056A40" w:rsidP="00630D7D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九</w:t>
            </w:r>
            <w:r w:rsidR="00D36E8F" w:rsidRPr="00677671">
              <w:rPr>
                <w:rFonts w:hint="eastAsia"/>
                <w:b w:val="0"/>
                <w:sz w:val="24"/>
                <w:szCs w:val="24"/>
              </w:rPr>
              <w:t>、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【洋啟企業社】</w:t>
            </w:r>
            <w:r w:rsidR="00D36E8F" w:rsidRPr="00677671">
              <w:rPr>
                <w:rFonts w:cs="Times New Roman" w:hint="eastAsia"/>
                <w:b w:val="0"/>
                <w:bCs/>
                <w:noProof/>
                <w:sz w:val="24"/>
              </w:rPr>
              <w:t>停車場106至110車區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機坑滲漏水工程，</w:t>
            </w:r>
            <w:r w:rsidR="00FC3E74" w:rsidRPr="00677671">
              <w:rPr>
                <w:rFonts w:cs="Times New Roman" w:hint="eastAsia"/>
                <w:b w:val="0"/>
                <w:bCs/>
                <w:noProof/>
                <w:sz w:val="24"/>
              </w:rPr>
              <w:t>9</w:t>
            </w:r>
            <w:r w:rsidR="0048114B" w:rsidRPr="00677671">
              <w:rPr>
                <w:rFonts w:cs="Times New Roman" w:hint="eastAsia"/>
                <w:b w:val="0"/>
                <w:bCs/>
                <w:noProof/>
                <w:sz w:val="24"/>
              </w:rPr>
              <w:t>/7完工</w:t>
            </w:r>
            <w:r w:rsidR="00020342">
              <w:rPr>
                <w:rFonts w:cs="Times New Roman" w:hint="eastAsia"/>
                <w:b w:val="0"/>
                <w:bCs/>
                <w:noProof/>
                <w:sz w:val="24"/>
              </w:rPr>
              <w:t>，已</w:t>
            </w:r>
            <w:r w:rsidR="00677671" w:rsidRPr="00677671">
              <w:rPr>
                <w:rFonts w:cs="Times New Roman" w:hint="eastAsia"/>
                <w:b w:val="0"/>
                <w:bCs/>
                <w:noProof/>
                <w:sz w:val="24"/>
              </w:rPr>
              <w:t>驗收</w:t>
            </w:r>
          </w:p>
          <w:p w:rsidR="005667DC" w:rsidRPr="00FC3E74" w:rsidRDefault="00056A40" w:rsidP="00FC3E74">
            <w:pPr>
              <w:spacing w:line="460" w:lineRule="atLeast"/>
              <w:ind w:firstLineChars="70" w:firstLine="168"/>
              <w:jc w:val="both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十</w:t>
            </w:r>
            <w:r w:rsidR="00D36E8F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36E8F" w:rsidRPr="003703D2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D</w:t>
            </w:r>
            <w:proofErr w:type="gramStart"/>
            <w:r w:rsidR="00FC3E7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棟浴廁</w:t>
            </w:r>
            <w:proofErr w:type="gramEnd"/>
            <w:r w:rsidR="00FC3E7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管道間漏水問題</w:t>
            </w:r>
            <w:r w:rsidR="00D36E8F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：</w:t>
            </w:r>
            <w:r w:rsidR="00020342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承包商(</w:t>
            </w:r>
            <w:r w:rsidR="00FC3E74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何老闆</w:t>
            </w:r>
            <w:r w:rsidR="00020342"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)滯留國外，待管委會投票決議是否</w:t>
            </w:r>
            <w:r w:rsidR="00CE428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廠商逕退訂金</w:t>
            </w:r>
          </w:p>
          <w:p w:rsidR="005667DC" w:rsidRPr="00630D7D" w:rsidRDefault="009E01F5" w:rsidP="00630D7D">
            <w:pPr>
              <w:spacing w:line="460" w:lineRule="atLeast"/>
              <w:ind w:firstLineChars="70" w:firstLine="168"/>
              <w:jc w:val="both"/>
              <w:rPr>
                <w:rFonts w:cs="Times New Roman"/>
                <w:b w:val="0"/>
                <w:bCs/>
                <w:noProof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十</w:t>
            </w:r>
            <w:r w:rsidR="00056A40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一</w:t>
            </w:r>
            <w:r w:rsidR="005667DC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、車道門禁全面電子化作業：</w:t>
            </w:r>
            <w:r w:rsidR="00CE4281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已驗收，系統持續</w:t>
            </w:r>
            <w:r w:rsidR="00E629D3">
              <w:rPr>
                <w:rFonts w:cs="Times New Roman" w:hint="eastAsia"/>
                <w:b w:val="0"/>
                <w:bCs/>
                <w:noProof/>
                <w:sz w:val="24"/>
                <w:szCs w:val="24"/>
              </w:rPr>
              <w:t>運作中</w:t>
            </w:r>
          </w:p>
        </w:tc>
      </w:tr>
    </w:tbl>
    <w:p w:rsidR="00983230" w:rsidRDefault="00983230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3A088A" w:rsidRDefault="003A088A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</w:p>
    <w:p w:rsidR="00FC30E0" w:rsidRPr="00F27CEB" w:rsidRDefault="00FC30E0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lastRenderedPageBreak/>
        <w:t>肆、</w:t>
      </w: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上次會議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討論執行情況：</w:t>
      </w:r>
    </w:p>
    <w:p w:rsidR="0021367C" w:rsidRPr="001A0EAD" w:rsidRDefault="0021367C" w:rsidP="00A5566B">
      <w:pPr>
        <w:tabs>
          <w:tab w:val="left" w:pos="6992"/>
        </w:tabs>
        <w:spacing w:line="200" w:lineRule="exact"/>
        <w:ind w:left="420" w:hangingChars="150" w:hanging="420"/>
        <w:rPr>
          <w:rFonts w:cs="標楷體"/>
          <w:b w:val="0"/>
          <w:bCs/>
          <w:color w:val="000000" w:themeColor="text1"/>
          <w:szCs w:val="32"/>
          <w:lang w:val="zh-TW"/>
        </w:rPr>
      </w:pPr>
    </w:p>
    <w:tbl>
      <w:tblPr>
        <w:tblW w:w="1091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851"/>
        <w:gridCol w:w="1843"/>
        <w:gridCol w:w="6945"/>
        <w:gridCol w:w="1276"/>
      </w:tblGrid>
      <w:tr w:rsidR="002A6256" w:rsidRPr="001A0EAD" w:rsidTr="003A088A">
        <w:trPr>
          <w:trHeight w:hRule="exact" w:val="737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8E79C8">
            <w:pPr>
              <w:adjustRightInd w:val="0"/>
              <w:snapToGrid w:val="0"/>
              <w:spacing w:line="280" w:lineRule="exact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項</w:t>
            </w:r>
            <w:r w:rsidR="003A088A">
              <w:rPr>
                <w:rFonts w:hint="eastAsia"/>
                <w:color w:val="000000" w:themeColor="text1"/>
              </w:rPr>
              <w:t>目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決議事項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執行情形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結案</w:t>
            </w:r>
          </w:p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是否</w:t>
            </w:r>
          </w:p>
        </w:tc>
      </w:tr>
      <w:tr w:rsidR="00106D8D" w:rsidRPr="001A0EAD" w:rsidTr="003A088A">
        <w:trPr>
          <w:trHeight w:val="9778"/>
        </w:trPr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C347BE" w:rsidRDefault="006C01BB" w:rsidP="0011335A">
            <w:pPr>
              <w:adjustRightInd w:val="0"/>
              <w:snapToGrid w:val="0"/>
              <w:spacing w:line="400" w:lineRule="exact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1</w:t>
            </w:r>
          </w:p>
          <w:p w:rsidR="00106D8D" w:rsidRPr="001A0EAD" w:rsidRDefault="00106D8D" w:rsidP="003C5CB2">
            <w:pPr>
              <w:shd w:val="clear" w:color="auto" w:fill="FFFFFF"/>
              <w:snapToGrid w:val="0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:rsidR="00106D8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社區公設維修</w:t>
            </w:r>
          </w:p>
          <w:p w:rsidR="00106D8D" w:rsidRPr="001A0EA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bCs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報價討論案</w:t>
            </w:r>
          </w:p>
        </w:tc>
        <w:tc>
          <w:tcPr>
            <w:tcW w:w="6945" w:type="dxa"/>
            <w:tcBorders>
              <w:bottom w:val="single" w:sz="8" w:space="0" w:color="auto"/>
            </w:tcBorders>
            <w:vAlign w:val="center"/>
          </w:tcPr>
          <w:p w:rsidR="00106D8D" w:rsidRPr="00D03D67" w:rsidRDefault="00106D8D" w:rsidP="00C75FB1">
            <w:pPr>
              <w:autoSpaceDE w:val="0"/>
              <w:autoSpaceDN w:val="0"/>
              <w:adjustRightInd w:val="0"/>
              <w:snapToGrid w:val="0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1.【說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proofErr w:type="gramStart"/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夙</w:t>
            </w:r>
            <w:proofErr w:type="gramEnd"/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輝工程頂樓排水孔24顆報價＄10,800</w:t>
            </w:r>
            <w:r w:rsidRPr="00D03D67">
              <w:rPr>
                <w:rFonts w:cs="標楷體"/>
                <w:b w:val="0"/>
                <w:sz w:val="24"/>
                <w:szCs w:val="24"/>
                <w:lang w:val="zh-TW"/>
              </w:rPr>
              <w:t>更新</w:t>
            </w:r>
          </w:p>
          <w:p w:rsidR="00106D8D" w:rsidRPr="00F86CE1" w:rsidRDefault="00106D8D" w:rsidP="005455F2">
            <w:pPr>
              <w:ind w:firstLineChars="100" w:firstLine="264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 w:rsidR="009F7554"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="009F7554"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="009F7554">
              <w:rPr>
                <w:rFonts w:cs="Times New Roman" w:hint="eastAsia"/>
                <w:b w:val="0"/>
                <w:sz w:val="24"/>
                <w:szCs w:val="24"/>
              </w:rPr>
              <w:t>尚有2個</w:t>
            </w:r>
            <w:proofErr w:type="gramStart"/>
            <w:r w:rsidR="009F7554">
              <w:rPr>
                <w:rFonts w:cs="Times New Roman" w:hint="eastAsia"/>
                <w:b w:val="0"/>
                <w:sz w:val="24"/>
                <w:szCs w:val="24"/>
              </w:rPr>
              <w:t>排水孔待修補</w:t>
            </w:r>
            <w:proofErr w:type="gramEnd"/>
            <w:r w:rsidR="00585B6F">
              <w:rPr>
                <w:rFonts w:cs="Times New Roman" w:hint="eastAsia"/>
                <w:b w:val="0"/>
                <w:sz w:val="24"/>
                <w:szCs w:val="24"/>
              </w:rPr>
              <w:t>(預計下</w:t>
            </w:r>
            <w:proofErr w:type="gramStart"/>
            <w:r w:rsidR="00585B6F">
              <w:rPr>
                <w:rFonts w:cs="Times New Roman" w:hint="eastAsia"/>
                <w:b w:val="0"/>
                <w:sz w:val="24"/>
                <w:szCs w:val="24"/>
              </w:rPr>
              <w:t>週</w:t>
            </w:r>
            <w:proofErr w:type="gramEnd"/>
            <w:r w:rsidR="00585B6F">
              <w:rPr>
                <w:rFonts w:cs="Times New Roman" w:hint="eastAsia"/>
                <w:b w:val="0"/>
                <w:sz w:val="24"/>
                <w:szCs w:val="24"/>
              </w:rPr>
              <w:t>完成)</w:t>
            </w:r>
          </w:p>
          <w:p w:rsidR="00106D8D" w:rsidRPr="00D03D67" w:rsidRDefault="00042051" w:rsidP="00F86CE1">
            <w:pPr>
              <w:autoSpaceDE w:val="0"/>
              <w:autoSpaceDN w:val="0"/>
              <w:adjustRightInd w:val="0"/>
              <w:snapToGrid w:val="0"/>
              <w:rPr>
                <w:rFonts w:cs="標楷體"/>
                <w:b w:val="0"/>
                <w:sz w:val="24"/>
                <w:szCs w:val="24"/>
                <w:lang w:val="zh-TW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2</w:t>
            </w:r>
            <w:r w:rsidR="00106D8D" w:rsidRPr="00D03D67">
              <w:rPr>
                <w:rFonts w:hint="eastAsia"/>
                <w:b w:val="0"/>
                <w:spacing w:val="12"/>
                <w:sz w:val="24"/>
                <w:szCs w:val="24"/>
              </w:rPr>
              <w:t>.【說</w:t>
            </w:r>
            <w:r w:rsidR="00106D8D"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="00106D8D"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r w:rsidR="00106D8D"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2D6</w:t>
            </w:r>
            <w:r w:rsidR="00F86CE1">
              <w:rPr>
                <w:rFonts w:cs="標楷體" w:hint="eastAsia"/>
                <w:b w:val="0"/>
                <w:sz w:val="24"/>
                <w:szCs w:val="24"/>
                <w:lang w:val="zh-TW"/>
              </w:rPr>
              <w:t>浴廁天花板內公共管道間漏水工程</w:t>
            </w:r>
          </w:p>
          <w:p w:rsidR="008E7EF1" w:rsidRPr="00585B6F" w:rsidRDefault="00585B6F" w:rsidP="00585B6F">
            <w:pPr>
              <w:autoSpaceDE w:val="0"/>
              <w:autoSpaceDN w:val="0"/>
              <w:adjustRightInd w:val="0"/>
              <w:snapToGrid w:val="0"/>
              <w:ind w:firstLineChars="100" w:firstLine="264"/>
              <w:rPr>
                <w:rFonts w:cs="Times New Roman"/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【進</w:t>
            </w:r>
            <w:r w:rsidR="00106D8D"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="00106D8D"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="00042051">
              <w:rPr>
                <w:rFonts w:cs="Times New Roman" w:hint="eastAsia"/>
                <w:b w:val="0"/>
                <w:sz w:val="24"/>
                <w:szCs w:val="24"/>
              </w:rPr>
              <w:t>因</w:t>
            </w:r>
            <w:r w:rsidR="00106D8D" w:rsidRPr="00D03D67">
              <w:rPr>
                <w:rFonts w:cs="Times New Roman"/>
                <w:b w:val="0"/>
                <w:sz w:val="24"/>
                <w:szCs w:val="24"/>
              </w:rPr>
              <w:t>承包商</w:t>
            </w:r>
            <w:r w:rsidR="00F86CE1">
              <w:rPr>
                <w:rFonts w:cs="Times New Roman" w:hint="eastAsia"/>
                <w:b w:val="0"/>
                <w:sz w:val="24"/>
                <w:szCs w:val="24"/>
              </w:rPr>
              <w:t>(</w:t>
            </w:r>
            <w:proofErr w:type="gramStart"/>
            <w:r w:rsidR="00F86CE1">
              <w:rPr>
                <w:rFonts w:cs="Times New Roman" w:hint="eastAsia"/>
                <w:b w:val="0"/>
                <w:sz w:val="24"/>
                <w:szCs w:val="24"/>
              </w:rPr>
              <w:t>何昔俊</w:t>
            </w:r>
            <w:proofErr w:type="gramEnd"/>
            <w:r w:rsidR="00F86CE1">
              <w:rPr>
                <w:rFonts w:cs="Times New Roman" w:hint="eastAsia"/>
                <w:b w:val="0"/>
                <w:sz w:val="24"/>
                <w:szCs w:val="24"/>
              </w:rPr>
              <w:t>)</w:t>
            </w:r>
            <w:r w:rsidR="00042051">
              <w:rPr>
                <w:rFonts w:cs="Times New Roman" w:hint="eastAsia"/>
                <w:b w:val="0"/>
                <w:sz w:val="24"/>
                <w:szCs w:val="24"/>
              </w:rPr>
              <w:t>長期滯留國外，無法</w:t>
            </w:r>
            <w:proofErr w:type="gramStart"/>
            <w:r w:rsidR="00042051">
              <w:rPr>
                <w:rFonts w:cs="Times New Roman" w:hint="eastAsia"/>
                <w:b w:val="0"/>
                <w:sz w:val="24"/>
                <w:szCs w:val="24"/>
              </w:rPr>
              <w:t>賡</w:t>
            </w:r>
            <w:proofErr w:type="gramEnd"/>
            <w:r w:rsidR="00042051">
              <w:rPr>
                <w:rFonts w:cs="Times New Roman" w:hint="eastAsia"/>
                <w:b w:val="0"/>
                <w:sz w:val="24"/>
                <w:szCs w:val="24"/>
              </w:rPr>
              <w:t>續執行</w:t>
            </w:r>
          </w:p>
          <w:p w:rsidR="00585B6F" w:rsidRDefault="00585B6F" w:rsidP="00EF0220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3.上個月議題執行進度報告：</w:t>
            </w:r>
          </w:p>
          <w:p w:rsidR="00EF0220" w:rsidRDefault="00AA24E2" w:rsidP="00EF0220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</w:t>
            </w:r>
            <w:r w:rsidR="00DE70F6">
              <w:rPr>
                <w:rFonts w:hint="eastAsia"/>
                <w:b w:val="0"/>
                <w:spacing w:val="12"/>
                <w:sz w:val="24"/>
                <w:szCs w:val="24"/>
              </w:rPr>
              <w:t>一、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社區保全合約討論案</w:t>
            </w:r>
          </w:p>
          <w:p w:rsidR="00585B6F" w:rsidRDefault="00EF0220" w:rsidP="00F86CE1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="00585B6F">
              <w:rPr>
                <w:rFonts w:hint="eastAsia"/>
                <w:b w:val="0"/>
                <w:spacing w:val="12"/>
                <w:sz w:val="24"/>
                <w:szCs w:val="24"/>
              </w:rPr>
              <w:t>現有莊先生因滑手機問題太沈迷始終無法改</w:t>
            </w:r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善</w:t>
            </w:r>
          </w:p>
          <w:p w:rsidR="008E7EF1" w:rsidRPr="00AA24E2" w:rsidRDefault="00585B6F" w:rsidP="00F86CE1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 xml:space="preserve">          </w:t>
            </w:r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10/9</w:t>
            </w:r>
            <w:proofErr w:type="gramStart"/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派駐新員</w:t>
            </w:r>
            <w:proofErr w:type="gramEnd"/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(陳先生)見習二天並接任</w:t>
            </w:r>
          </w:p>
          <w:p w:rsidR="00AA24E2" w:rsidRDefault="00AA24E2" w:rsidP="00AA24E2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議題二、社區</w:t>
            </w:r>
            <w:proofErr w:type="gramStart"/>
            <w:r w:rsidRPr="008C5F0F">
              <w:rPr>
                <w:rFonts w:hint="eastAsia"/>
                <w:b w:val="0"/>
                <w:spacing w:val="12"/>
                <w:sz w:val="24"/>
                <w:szCs w:val="24"/>
              </w:rPr>
              <w:t>11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2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年度區分所有權人會議議題討論</w:t>
            </w:r>
            <w:r w:rsidRPr="008C5F0F">
              <w:rPr>
                <w:rFonts w:hint="eastAsia"/>
                <w:b w:val="0"/>
                <w:spacing w:val="12"/>
                <w:sz w:val="24"/>
                <w:szCs w:val="24"/>
              </w:rPr>
              <w:t>案。</w:t>
            </w:r>
          </w:p>
          <w:p w:rsidR="00AA24E2" w:rsidRDefault="00AA24E2" w:rsidP="00585B6F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 w:rsidR="00585B6F">
              <w:rPr>
                <w:rFonts w:hint="eastAsia"/>
                <w:b w:val="0"/>
                <w:spacing w:val="12"/>
                <w:sz w:val="24"/>
                <w:szCs w:val="24"/>
              </w:rPr>
              <w:t>店面使用規範</w:t>
            </w:r>
            <w:r w:rsidR="00C347BE">
              <w:rPr>
                <w:rFonts w:hint="eastAsia"/>
                <w:b w:val="0"/>
                <w:spacing w:val="12"/>
                <w:sz w:val="24"/>
                <w:szCs w:val="24"/>
              </w:rPr>
              <w:t>需進行</w:t>
            </w:r>
            <w:r w:rsidR="00585B6F">
              <w:rPr>
                <w:rFonts w:hint="eastAsia"/>
                <w:b w:val="0"/>
                <w:spacing w:val="12"/>
                <w:sz w:val="24"/>
                <w:szCs w:val="24"/>
              </w:rPr>
              <w:t>二次討論</w:t>
            </w:r>
          </w:p>
          <w:p w:rsidR="009F7554" w:rsidRPr="00AA24E2" w:rsidRDefault="00585B6F" w:rsidP="009F7554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議題三</w:t>
            </w:r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、</w:t>
            </w:r>
            <w:r w:rsidR="00DC5CE5">
              <w:rPr>
                <w:rFonts w:hint="eastAsia"/>
                <w:b w:val="0"/>
                <w:spacing w:val="12"/>
                <w:sz w:val="24"/>
                <w:szCs w:val="24"/>
              </w:rPr>
              <w:t>社區A棟及</w:t>
            </w:r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D</w:t>
            </w:r>
            <w:r w:rsidR="00DC5CE5">
              <w:rPr>
                <w:rFonts w:hint="eastAsia"/>
                <w:b w:val="0"/>
                <w:spacing w:val="12"/>
                <w:sz w:val="24"/>
                <w:szCs w:val="24"/>
              </w:rPr>
              <w:t>6.7棟揚水設備故障維修討論案</w:t>
            </w:r>
          </w:p>
          <w:p w:rsidR="009F7554" w:rsidRDefault="009F7554" w:rsidP="00C347BE">
            <w:pPr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10/6已完成安裝A</w:t>
            </w:r>
            <w:r w:rsidR="00585B6F">
              <w:rPr>
                <w:rFonts w:hint="eastAsia"/>
                <w:b w:val="0"/>
                <w:spacing w:val="12"/>
                <w:sz w:val="24"/>
                <w:szCs w:val="24"/>
              </w:rPr>
              <w:t>棟電子緩衝器</w:t>
            </w:r>
          </w:p>
          <w:p w:rsidR="009F7554" w:rsidRDefault="009F7554" w:rsidP="009F7554">
            <w:pPr>
              <w:ind w:firstLineChars="650" w:firstLine="1716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(D6.7棟原已有配置電子緩衝器)</w:t>
            </w:r>
          </w:p>
          <w:p w:rsidR="00EF0220" w:rsidRDefault="00585B6F" w:rsidP="00EF0220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議題四</w:t>
            </w:r>
            <w:r w:rsidR="00AA24E2">
              <w:rPr>
                <w:rFonts w:hint="eastAsia"/>
                <w:b w:val="0"/>
                <w:spacing w:val="12"/>
                <w:sz w:val="24"/>
                <w:szCs w:val="24"/>
              </w:rPr>
              <w:t>、</w:t>
            </w:r>
            <w:r w:rsidR="00EF0220">
              <w:rPr>
                <w:rFonts w:hint="eastAsia"/>
                <w:b w:val="0"/>
                <w:spacing w:val="12"/>
                <w:sz w:val="24"/>
                <w:szCs w:val="24"/>
              </w:rPr>
              <w:t>社區</w:t>
            </w:r>
            <w:proofErr w:type="gramStart"/>
            <w:r w:rsidR="00EF0220">
              <w:rPr>
                <w:rFonts w:hint="eastAsia"/>
                <w:b w:val="0"/>
                <w:spacing w:val="12"/>
                <w:sz w:val="24"/>
                <w:szCs w:val="24"/>
              </w:rPr>
              <w:t>112</w:t>
            </w:r>
            <w:proofErr w:type="gramEnd"/>
            <w:r w:rsidR="00EF0220">
              <w:rPr>
                <w:rFonts w:hint="eastAsia"/>
                <w:b w:val="0"/>
                <w:spacing w:val="12"/>
                <w:sz w:val="24"/>
                <w:szCs w:val="24"/>
              </w:rPr>
              <w:t>年度B1F</w:t>
            </w:r>
            <w:proofErr w:type="gramStart"/>
            <w:r w:rsidR="00EF0220">
              <w:rPr>
                <w:rFonts w:hint="eastAsia"/>
                <w:b w:val="0"/>
                <w:spacing w:val="12"/>
                <w:sz w:val="24"/>
                <w:szCs w:val="24"/>
              </w:rPr>
              <w:t>吊管疏通</w:t>
            </w:r>
            <w:proofErr w:type="gramEnd"/>
            <w:r w:rsidR="00EF0220">
              <w:rPr>
                <w:rFonts w:hint="eastAsia"/>
                <w:b w:val="0"/>
                <w:spacing w:val="12"/>
                <w:sz w:val="24"/>
                <w:szCs w:val="24"/>
              </w:rPr>
              <w:t>委商保養討論</w:t>
            </w:r>
            <w:r w:rsidR="00EF0220" w:rsidRPr="008C5F0F">
              <w:rPr>
                <w:rFonts w:hint="eastAsia"/>
                <w:b w:val="0"/>
                <w:spacing w:val="12"/>
                <w:sz w:val="24"/>
                <w:szCs w:val="24"/>
              </w:rPr>
              <w:t>案。</w:t>
            </w:r>
          </w:p>
          <w:p w:rsidR="00C347BE" w:rsidRPr="00D03D67" w:rsidRDefault="00EF0220" w:rsidP="00C75FB1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【決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議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10/2-10/5</w:t>
            </w:r>
            <w:r w:rsidR="00C347BE">
              <w:rPr>
                <w:rFonts w:hint="eastAsia"/>
                <w:b w:val="0"/>
                <w:spacing w:val="12"/>
                <w:sz w:val="24"/>
                <w:szCs w:val="24"/>
              </w:rPr>
              <w:t>已完成(</w:t>
            </w:r>
            <w:r w:rsidR="0013125A">
              <w:rPr>
                <w:rFonts w:hint="eastAsia"/>
                <w:b w:val="0"/>
                <w:spacing w:val="12"/>
                <w:sz w:val="24"/>
                <w:szCs w:val="24"/>
              </w:rPr>
              <w:t>71支</w:t>
            </w:r>
            <w:proofErr w:type="gramStart"/>
            <w:r w:rsidR="0013125A">
              <w:rPr>
                <w:rFonts w:hint="eastAsia"/>
                <w:b w:val="0"/>
                <w:spacing w:val="12"/>
                <w:sz w:val="24"/>
                <w:szCs w:val="24"/>
              </w:rPr>
              <w:t>洗管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總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費用$85,200</w:t>
            </w:r>
            <w:r w:rsidR="00C347BE">
              <w:rPr>
                <w:rFonts w:hint="eastAsia"/>
                <w:b w:val="0"/>
                <w:spacing w:val="12"/>
                <w:sz w:val="24"/>
                <w:szCs w:val="24"/>
              </w:rPr>
              <w:t>)</w:t>
            </w:r>
          </w:p>
          <w:p w:rsidR="00C347BE" w:rsidRDefault="00C347BE" w:rsidP="00B44835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議題五、社區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112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年度B1F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吊管疏通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委商保養討論案</w:t>
            </w:r>
          </w:p>
          <w:p w:rsidR="00C347BE" w:rsidRDefault="00C347BE" w:rsidP="00B44835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10/2-10/5已完成</w:t>
            </w:r>
          </w:p>
          <w:p w:rsidR="00C347BE" w:rsidRDefault="00C347BE" w:rsidP="00B44835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議題六、社區</w:t>
            </w:r>
            <w:r w:rsidRPr="008C5F0F">
              <w:rPr>
                <w:rFonts w:hint="eastAsia"/>
                <w:b w:val="0"/>
                <w:spacing w:val="12"/>
                <w:sz w:val="24"/>
                <w:szCs w:val="24"/>
              </w:rPr>
              <w:t>111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年消防缺失改善及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112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年度消防查討論</w:t>
            </w:r>
            <w:r w:rsidRPr="008C5F0F">
              <w:rPr>
                <w:rFonts w:hint="eastAsia"/>
                <w:b w:val="0"/>
                <w:spacing w:val="12"/>
                <w:sz w:val="24"/>
                <w:szCs w:val="24"/>
              </w:rPr>
              <w:t>案。</w:t>
            </w:r>
          </w:p>
          <w:p w:rsidR="00C347BE" w:rsidRDefault="00C347BE" w:rsidP="00B44835">
            <w:pPr>
              <w:autoSpaceDE w:val="0"/>
              <w:autoSpaceDN w:val="0"/>
              <w:adjustRightInd w:val="0"/>
              <w:snapToGrid w:val="0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>【進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111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年度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消改案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:第二階段執行完成，待驗收；</w:t>
            </w:r>
          </w:p>
          <w:p w:rsidR="00C347BE" w:rsidRDefault="00C347BE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hint="eastAsia"/>
                <w:b w:val="0"/>
                <w:sz w:val="24"/>
                <w:szCs w:val="24"/>
              </w:rPr>
              <w:t>112</w:t>
            </w:r>
            <w:proofErr w:type="gramEnd"/>
            <w:r>
              <w:rPr>
                <w:rFonts w:hint="eastAsia"/>
                <w:b w:val="0"/>
                <w:sz w:val="24"/>
                <w:szCs w:val="24"/>
              </w:rPr>
              <w:t>年度</w:t>
            </w:r>
            <w:proofErr w:type="gramStart"/>
            <w:r>
              <w:rPr>
                <w:rFonts w:hint="eastAsia"/>
                <w:b w:val="0"/>
                <w:sz w:val="24"/>
                <w:szCs w:val="24"/>
              </w:rPr>
              <w:t>消檢案</w:t>
            </w:r>
            <w:proofErr w:type="gramEnd"/>
            <w:r>
              <w:rPr>
                <w:rFonts w:hint="eastAsia"/>
                <w:b w:val="0"/>
                <w:sz w:val="24"/>
                <w:szCs w:val="24"/>
              </w:rPr>
              <w:t>:9/28已完成消防檢查，後續委由</w:t>
            </w:r>
          </w:p>
          <w:p w:rsidR="00C347BE" w:rsidRDefault="00C347BE" w:rsidP="00276478">
            <w:pPr>
              <w:spacing w:line="380" w:lineRule="exact"/>
              <w:rPr>
                <w:b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hint="eastAsia"/>
                <w:b w:val="0"/>
                <w:sz w:val="24"/>
                <w:szCs w:val="24"/>
              </w:rPr>
              <w:t>龍宇消防</w:t>
            </w:r>
            <w:proofErr w:type="gramEnd"/>
            <w:r>
              <w:rPr>
                <w:rFonts w:hint="eastAsia"/>
                <w:b w:val="0"/>
                <w:sz w:val="24"/>
                <w:szCs w:val="24"/>
              </w:rPr>
              <w:t>進行申報作業。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臨案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一、社區消防救災用水蓄水池加裝鐵蓋討論案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10/4已完成施工；10/11</w:t>
            </w: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複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驗完成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臨案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二、社區電梯故障頻繁討論案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9/30前，廠商已提出具體改善計畫書並送交管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 xml:space="preserve">         委會審查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proofErr w:type="gramStart"/>
            <w:r>
              <w:rPr>
                <w:rFonts w:hint="eastAsia"/>
                <w:b w:val="0"/>
                <w:spacing w:val="12"/>
                <w:sz w:val="24"/>
                <w:szCs w:val="24"/>
              </w:rPr>
              <w:t>臨案</w:t>
            </w:r>
            <w:proofErr w:type="gramEnd"/>
            <w:r>
              <w:rPr>
                <w:rFonts w:hint="eastAsia"/>
                <w:b w:val="0"/>
                <w:spacing w:val="12"/>
                <w:sz w:val="24"/>
                <w:szCs w:val="24"/>
              </w:rPr>
              <w:t>三、社區B2F平面3號車位上方天花板漏水委商維修</w:t>
            </w:r>
          </w:p>
          <w:p w:rsidR="00C347BE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r>
              <w:rPr>
                <w:rFonts w:hint="eastAsia"/>
                <w:b w:val="0"/>
                <w:spacing w:val="12"/>
                <w:sz w:val="24"/>
                <w:szCs w:val="24"/>
              </w:rPr>
              <w:t xml:space="preserve">        討論案。</w:t>
            </w:r>
          </w:p>
          <w:p w:rsidR="0013125A" w:rsidRPr="00DE70F6" w:rsidRDefault="00C347BE" w:rsidP="00DE70F6">
            <w:pPr>
              <w:spacing w:line="380" w:lineRule="exact"/>
              <w:rPr>
                <w:b w:val="0"/>
                <w:spacing w:val="12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進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度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r>
              <w:rPr>
                <w:rFonts w:hint="eastAsia"/>
                <w:b w:val="0"/>
                <w:spacing w:val="12"/>
                <w:sz w:val="24"/>
                <w:szCs w:val="24"/>
              </w:rPr>
              <w:t>9/28已完成施工，待驗收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8C5F0F" w:rsidRDefault="00042051" w:rsidP="00F86CE1">
            <w:pPr>
              <w:pStyle w:val="af1"/>
              <w:rPr>
                <w:b w:val="0"/>
                <w:color w:val="000000" w:themeColor="text1"/>
                <w:sz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</w:rPr>
              <w:t>1.</w:t>
            </w:r>
            <w:r w:rsidR="009F7554">
              <w:rPr>
                <w:rFonts w:hint="eastAsia"/>
                <w:b w:val="0"/>
                <w:color w:val="000000" w:themeColor="text1"/>
                <w:sz w:val="24"/>
              </w:rPr>
              <w:t>待修補</w:t>
            </w:r>
          </w:p>
          <w:p w:rsidR="00042051" w:rsidRDefault="00042051" w:rsidP="00F86CE1">
            <w:pPr>
              <w:pStyle w:val="af1"/>
              <w:rPr>
                <w:b w:val="0"/>
                <w:color w:val="000000" w:themeColor="text1"/>
                <w:sz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</w:rPr>
              <w:t>2.</w:t>
            </w:r>
            <w:r w:rsidR="009F7554">
              <w:rPr>
                <w:rFonts w:hint="eastAsia"/>
                <w:b w:val="0"/>
                <w:color w:val="000000" w:themeColor="text1"/>
                <w:sz w:val="24"/>
              </w:rPr>
              <w:t>待決議</w:t>
            </w:r>
          </w:p>
          <w:p w:rsidR="00042051" w:rsidRPr="001A0EAD" w:rsidRDefault="00042051" w:rsidP="00F86CE1">
            <w:pPr>
              <w:pStyle w:val="af1"/>
              <w:rPr>
                <w:b w:val="0"/>
                <w:color w:val="000000" w:themeColor="text1"/>
                <w:sz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</w:rPr>
              <w:t>3.待驗收</w:t>
            </w:r>
          </w:p>
        </w:tc>
      </w:tr>
    </w:tbl>
    <w:p w:rsidR="003F3F7D" w:rsidRPr="00F71926" w:rsidRDefault="00FC30E0" w:rsidP="003F3F7D">
      <w:pPr>
        <w:spacing w:before="100" w:beforeAutospacing="1"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伍、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議題</w:t>
      </w:r>
      <w:r w:rsidR="00A27814"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討論：</w:t>
      </w:r>
    </w:p>
    <w:p w:rsidR="00D93920" w:rsidRPr="003F3F7D" w:rsidRDefault="00DB622F" w:rsidP="003F3F7D">
      <w:pPr>
        <w:spacing w:before="100" w:beforeAutospacing="1" w:line="360" w:lineRule="exact"/>
        <w:contextualSpacing/>
      </w:pPr>
      <w:r w:rsidRPr="00903A9F">
        <w:rPr>
          <w:rFonts w:cs="標楷體" w:hint="eastAsia"/>
          <w:color w:val="000000"/>
          <w:kern w:val="0"/>
        </w:rPr>
        <w:t>議題</w:t>
      </w:r>
      <w:r w:rsidR="003F3F7D">
        <w:rPr>
          <w:rFonts w:cs="標楷體" w:hint="eastAsia"/>
          <w:color w:val="000000"/>
          <w:kern w:val="0"/>
        </w:rPr>
        <w:t>一</w:t>
      </w:r>
      <w:r w:rsidR="00486905" w:rsidRPr="00903A9F">
        <w:rPr>
          <w:rFonts w:cs="標楷體" w:hint="eastAsia"/>
          <w:color w:val="000000"/>
          <w:kern w:val="0"/>
        </w:rPr>
        <w:t>、</w:t>
      </w:r>
      <w:proofErr w:type="gramStart"/>
      <w:r w:rsidR="0090028B">
        <w:rPr>
          <w:rFonts w:cs="標楷體" w:hint="eastAsia"/>
        </w:rPr>
        <w:t>112</w:t>
      </w:r>
      <w:proofErr w:type="gramEnd"/>
      <w:r w:rsidR="0090028B">
        <w:rPr>
          <w:rFonts w:cs="標楷體" w:hint="eastAsia"/>
        </w:rPr>
        <w:t>年度</w:t>
      </w:r>
      <w:r w:rsidR="00F86CE1">
        <w:rPr>
          <w:rFonts w:cs="標楷體" w:hint="eastAsia"/>
        </w:rPr>
        <w:t>區</w:t>
      </w:r>
      <w:r w:rsidR="0090028B">
        <w:rPr>
          <w:rFonts w:cs="標楷體" w:hint="eastAsia"/>
        </w:rPr>
        <w:t>分所有權人</w:t>
      </w:r>
      <w:r w:rsidR="00F86CE1">
        <w:rPr>
          <w:rFonts w:cs="標楷體" w:hint="eastAsia"/>
        </w:rPr>
        <w:t>會議</w:t>
      </w:r>
      <w:r w:rsidR="0090028B">
        <w:rPr>
          <w:rFonts w:cs="標楷體" w:hint="eastAsia"/>
        </w:rPr>
        <w:t>議</w:t>
      </w:r>
      <w:r w:rsidR="00F86CE1">
        <w:rPr>
          <w:rFonts w:cs="標楷體" w:hint="eastAsia"/>
        </w:rPr>
        <w:t>題</w:t>
      </w:r>
      <w:r w:rsidR="00DA57BE">
        <w:rPr>
          <w:rFonts w:cs="標楷體" w:hint="eastAsia"/>
        </w:rPr>
        <w:t>二次</w:t>
      </w:r>
      <w:r w:rsidR="002155D0">
        <w:rPr>
          <w:rFonts w:cs="標楷體" w:hint="eastAsia"/>
        </w:rPr>
        <w:t>討論案</w:t>
      </w:r>
    </w:p>
    <w:p w:rsidR="00837722" w:rsidRDefault="00605E40" w:rsidP="00F86CE1">
      <w:pPr>
        <w:spacing w:line="600" w:lineRule="exact"/>
        <w:ind w:left="1121" w:hangingChars="400" w:hanging="1121"/>
        <w:contextualSpacing/>
        <w:rPr>
          <w:rFonts w:cs="標楷體"/>
        </w:rPr>
      </w:pPr>
      <w:r>
        <w:rPr>
          <w:rFonts w:cs="標楷體" w:hint="eastAsia"/>
        </w:rPr>
        <w:t xml:space="preserve">  </w:t>
      </w:r>
      <w:r w:rsidR="00483FA8" w:rsidRPr="00483FA8">
        <w:rPr>
          <w:rFonts w:cs="標楷體" w:hint="eastAsia"/>
        </w:rPr>
        <w:t>【說　明】</w:t>
      </w:r>
    </w:p>
    <w:p w:rsidR="00495DFE" w:rsidRDefault="00495DFE" w:rsidP="008601F8">
      <w:pPr>
        <w:spacing w:line="0" w:lineRule="atLeas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</w:rPr>
        <w:t xml:space="preserve">           </w:t>
      </w:r>
      <w:r>
        <w:rPr>
          <w:rFonts w:cs="標楷體" w:hint="eastAsia"/>
          <w:b w:val="0"/>
          <w:bCs/>
          <w:color w:val="000000" w:themeColor="text1"/>
          <w:lang w:val="zh-TW"/>
        </w:rPr>
        <w:t>(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一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)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108年區權會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視聽室變更桌球室議題</w:t>
      </w:r>
    </w:p>
    <w:p w:rsidR="00495DFE" w:rsidRDefault="00495DFE" w:rsidP="008601F8">
      <w:pPr>
        <w:spacing w:line="0" w:lineRule="atLeas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(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r>
        <w:rPr>
          <w:rFonts w:cs="標楷體" w:hint="eastAsia"/>
          <w:b w:val="0"/>
          <w:bCs/>
          <w:color w:val="000000" w:themeColor="text1"/>
          <w:lang w:val="zh-TW"/>
        </w:rPr>
        <w:t>二)社區規約增訂店面管理規範</w:t>
      </w:r>
    </w:p>
    <w:p w:rsidR="004F0B9E" w:rsidRDefault="00FF4AC5" w:rsidP="008601F8">
      <w:pPr>
        <w:spacing w:line="0" w:lineRule="atLeast"/>
        <w:contextualSpacing/>
        <w:rPr>
          <w:rFonts w:cs="標楷體"/>
          <w:b w:val="0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      法</w:t>
      </w:r>
      <w:r w:rsidR="004F0B9E">
        <w:rPr>
          <w:rFonts w:cs="標楷體" w:hint="eastAsia"/>
          <w:b w:val="0"/>
          <w:bCs/>
          <w:color w:val="000000" w:themeColor="text1"/>
          <w:lang w:val="zh-TW"/>
        </w:rPr>
        <w:t>律</w:t>
      </w:r>
      <w:r>
        <w:rPr>
          <w:rFonts w:cs="標楷體" w:hint="eastAsia"/>
          <w:b w:val="0"/>
          <w:bCs/>
          <w:color w:val="000000" w:themeColor="text1"/>
          <w:lang w:val="zh-TW"/>
        </w:rPr>
        <w:t>顧</w:t>
      </w:r>
      <w:r w:rsidR="004F0B9E">
        <w:rPr>
          <w:rFonts w:cs="標楷體" w:hint="eastAsia"/>
          <w:b w:val="0"/>
          <w:bCs/>
          <w:color w:val="000000" w:themeColor="text1"/>
          <w:lang w:val="zh-TW"/>
        </w:rPr>
        <w:t>問</w:t>
      </w:r>
      <w:r>
        <w:rPr>
          <w:rFonts w:cs="標楷體" w:hint="eastAsia"/>
          <w:b w:val="0"/>
          <w:bCs/>
          <w:color w:val="000000" w:themeColor="text1"/>
          <w:lang w:val="zh-TW"/>
        </w:rPr>
        <w:t>回覆:</w:t>
      </w:r>
      <w:r w:rsidRPr="00FF4AC5">
        <w:rPr>
          <w:rFonts w:cs="標楷體" w:hint="eastAsia"/>
          <w:b w:val="0"/>
        </w:rPr>
        <w:t xml:space="preserve"> </w:t>
      </w:r>
      <w:r w:rsidRPr="00342D8A">
        <w:rPr>
          <w:rFonts w:cs="標楷體" w:hint="eastAsia"/>
          <w:b w:val="0"/>
        </w:rPr>
        <w:t>限制餐飲業不得租賃是有問題的，可規範的是消防.環</w:t>
      </w:r>
    </w:p>
    <w:p w:rsidR="00FF4AC5" w:rsidRPr="003278E5" w:rsidRDefault="004F0B9E" w:rsidP="008601F8">
      <w:pPr>
        <w:spacing w:line="0" w:lineRule="atLeast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                  </w:t>
      </w:r>
      <w:r w:rsidR="00FF4AC5" w:rsidRPr="00342D8A">
        <w:rPr>
          <w:rFonts w:cs="標楷體" w:hint="eastAsia"/>
          <w:b w:val="0"/>
        </w:rPr>
        <w:t>境衛生.噪音.油煙管制</w:t>
      </w:r>
    </w:p>
    <w:p w:rsidR="0041631C" w:rsidRDefault="0041631C" w:rsidP="008601F8">
      <w:pPr>
        <w:spacing w:line="0" w:lineRule="atLeas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lastRenderedPageBreak/>
        <w:t xml:space="preserve">           (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r>
        <w:rPr>
          <w:rFonts w:cs="標楷體" w:hint="eastAsia"/>
          <w:b w:val="0"/>
          <w:bCs/>
          <w:color w:val="000000" w:themeColor="text1"/>
          <w:lang w:val="zh-TW"/>
        </w:rPr>
        <w:t>三)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總瑩建設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訴訟案(進度報告)</w:t>
      </w:r>
      <w:r w:rsidR="004F0B9E">
        <w:rPr>
          <w:rFonts w:cs="標楷體" w:hint="eastAsia"/>
          <w:b w:val="0"/>
          <w:bCs/>
          <w:color w:val="000000" w:themeColor="text1"/>
          <w:lang w:val="zh-TW"/>
        </w:rPr>
        <w:t>:</w:t>
      </w:r>
      <w:r w:rsidR="00F71926">
        <w:rPr>
          <w:rFonts w:cs="標楷體" w:hint="eastAsia"/>
          <w:b w:val="0"/>
          <w:bCs/>
          <w:color w:val="000000" w:themeColor="text1"/>
          <w:lang w:val="zh-TW"/>
        </w:rPr>
        <w:t>兩造雙方達成和解賠償總金額</w:t>
      </w:r>
      <w:r w:rsidR="00F13D70">
        <w:rPr>
          <w:rFonts w:cs="標楷體" w:hint="eastAsia"/>
          <w:b w:val="0"/>
          <w:bCs/>
          <w:color w:val="000000" w:themeColor="text1"/>
          <w:lang w:val="zh-TW"/>
        </w:rPr>
        <w:t>250萬元</w:t>
      </w:r>
      <w:r w:rsidR="00F71926">
        <w:rPr>
          <w:rFonts w:cs="標楷體" w:hint="eastAsia"/>
          <w:b w:val="0"/>
          <w:bCs/>
          <w:color w:val="000000" w:themeColor="text1"/>
          <w:lang w:val="zh-TW"/>
        </w:rPr>
        <w:t>整</w:t>
      </w:r>
    </w:p>
    <w:p w:rsidR="000C4E3C" w:rsidRDefault="00605E40" w:rsidP="00983230">
      <w:pPr>
        <w:spacing w:line="600" w:lineRule="exact"/>
        <w:contextualSpacing/>
      </w:pPr>
      <w:r>
        <w:rPr>
          <w:rFonts w:hint="eastAsia"/>
        </w:rPr>
        <w:t xml:space="preserve">  </w:t>
      </w:r>
      <w:r w:rsidR="00683A77" w:rsidRPr="00483FA8">
        <w:rPr>
          <w:rFonts w:hint="eastAsia"/>
        </w:rPr>
        <w:t>【</w:t>
      </w:r>
      <w:r w:rsidR="00683A77">
        <w:rPr>
          <w:rFonts w:hint="eastAsia"/>
        </w:rPr>
        <w:t>決　議</w:t>
      </w:r>
      <w:r w:rsidR="00683A77" w:rsidRPr="00483FA8">
        <w:rPr>
          <w:rFonts w:hint="eastAsia"/>
        </w:rPr>
        <w:t>】</w:t>
      </w:r>
    </w:p>
    <w:p w:rsidR="00DC1F11" w:rsidRDefault="000C4E3C" w:rsidP="00DC1F11">
      <w:pPr>
        <w:spacing w:line="0" w:lineRule="atLeast"/>
        <w:ind w:firstLineChars="550" w:firstLine="1540"/>
        <w:contextualSpacing/>
        <w:rPr>
          <w:b w:val="0"/>
        </w:rPr>
      </w:pPr>
      <w:r>
        <w:rPr>
          <w:rFonts w:hint="eastAsia"/>
          <w:b w:val="0"/>
        </w:rPr>
        <w:t>案</w:t>
      </w:r>
      <w:proofErr w:type="gramStart"/>
      <w:r>
        <w:rPr>
          <w:rFonts w:hint="eastAsia"/>
          <w:b w:val="0"/>
        </w:rPr>
        <w:t>一</w:t>
      </w:r>
      <w:proofErr w:type="gramEnd"/>
      <w:r>
        <w:rPr>
          <w:rFonts w:hint="eastAsia"/>
          <w:b w:val="0"/>
        </w:rPr>
        <w:t>：需做公告向住戶進行議案說明及</w:t>
      </w:r>
      <w:r w:rsidR="00DC1F11">
        <w:rPr>
          <w:rFonts w:hint="eastAsia"/>
          <w:b w:val="0"/>
        </w:rPr>
        <w:t>會前宣導，</w:t>
      </w:r>
      <w:proofErr w:type="gramStart"/>
      <w:r w:rsidR="00DC1F11">
        <w:rPr>
          <w:rFonts w:hint="eastAsia"/>
          <w:b w:val="0"/>
        </w:rPr>
        <w:t>在區權會</w:t>
      </w:r>
      <w:proofErr w:type="gramEnd"/>
      <w:r w:rsidR="00DC1F11">
        <w:rPr>
          <w:rFonts w:hint="eastAsia"/>
          <w:b w:val="0"/>
        </w:rPr>
        <w:t>開會</w:t>
      </w:r>
      <w:r>
        <w:rPr>
          <w:rFonts w:hint="eastAsia"/>
          <w:b w:val="0"/>
        </w:rPr>
        <w:t>前讓住戶明</w:t>
      </w:r>
    </w:p>
    <w:p w:rsidR="000C4E3C" w:rsidRDefault="00DC1F11" w:rsidP="00DC1F11">
      <w:pPr>
        <w:spacing w:line="0" w:lineRule="atLeast"/>
        <w:ind w:firstLineChars="550" w:firstLine="1540"/>
        <w:contextualSpacing/>
        <w:rPr>
          <w:b w:val="0"/>
        </w:rPr>
      </w:pPr>
      <w:r>
        <w:rPr>
          <w:rFonts w:hint="eastAsia"/>
          <w:b w:val="0"/>
        </w:rPr>
        <w:t xml:space="preserve">      </w:t>
      </w:r>
      <w:proofErr w:type="gramStart"/>
      <w:r w:rsidR="000C4E3C">
        <w:rPr>
          <w:rFonts w:hint="eastAsia"/>
          <w:b w:val="0"/>
        </w:rPr>
        <w:t>白此議案</w:t>
      </w:r>
      <w:proofErr w:type="gramEnd"/>
      <w:r>
        <w:rPr>
          <w:rFonts w:hint="eastAsia"/>
          <w:b w:val="0"/>
        </w:rPr>
        <w:t>須</w:t>
      </w:r>
      <w:r w:rsidR="000C4E3C">
        <w:rPr>
          <w:rFonts w:hint="eastAsia"/>
          <w:b w:val="0"/>
        </w:rPr>
        <w:t>再次投票的</w:t>
      </w:r>
      <w:r>
        <w:rPr>
          <w:rFonts w:hint="eastAsia"/>
          <w:b w:val="0"/>
        </w:rPr>
        <w:t>原因及</w:t>
      </w:r>
      <w:r w:rsidR="000C4E3C">
        <w:rPr>
          <w:rFonts w:hint="eastAsia"/>
          <w:b w:val="0"/>
        </w:rPr>
        <w:t>必要性。</w:t>
      </w:r>
    </w:p>
    <w:p w:rsidR="000C4E3C" w:rsidRDefault="000C4E3C" w:rsidP="00185D70">
      <w:pPr>
        <w:spacing w:line="0" w:lineRule="atLeast"/>
        <w:ind w:firstLineChars="550" w:firstLine="1540"/>
        <w:contextualSpacing/>
        <w:rPr>
          <w:b w:val="0"/>
        </w:rPr>
      </w:pPr>
      <w:r w:rsidRPr="000C4E3C">
        <w:rPr>
          <w:rFonts w:hint="eastAsia"/>
          <w:b w:val="0"/>
        </w:rPr>
        <w:t>案二：請店面屋主提供切結書(房東在租賃合約裡載明，餐飲業須遵守環保署</w:t>
      </w:r>
    </w:p>
    <w:p w:rsidR="00DC1F11" w:rsidRDefault="000C4E3C" w:rsidP="00185D70">
      <w:pPr>
        <w:spacing w:line="0" w:lineRule="atLeast"/>
        <w:ind w:firstLineChars="850" w:firstLine="2380"/>
        <w:contextualSpacing/>
        <w:rPr>
          <w:b w:val="0"/>
        </w:rPr>
      </w:pPr>
      <w:r w:rsidRPr="000C4E3C">
        <w:rPr>
          <w:rFonts w:hint="eastAsia"/>
          <w:b w:val="0"/>
        </w:rPr>
        <w:t>的相關規範，包括油煙空污、水污染防治、環境衛生、消防</w:t>
      </w:r>
      <w:r w:rsidR="00DC1F11">
        <w:rPr>
          <w:rFonts w:hint="eastAsia"/>
          <w:b w:val="0"/>
        </w:rPr>
        <w:t>安全等項</w:t>
      </w:r>
    </w:p>
    <w:p w:rsidR="00C2015F" w:rsidRPr="00F71926" w:rsidRDefault="00DC1F11" w:rsidP="00185D70">
      <w:pPr>
        <w:spacing w:line="0" w:lineRule="atLeast"/>
        <w:ind w:firstLineChars="850" w:firstLine="2380"/>
        <w:contextualSpacing/>
        <w:rPr>
          <w:color w:val="000000"/>
          <w:kern w:val="0"/>
        </w:rPr>
      </w:pPr>
      <w:r>
        <w:rPr>
          <w:rFonts w:hint="eastAsia"/>
          <w:b w:val="0"/>
        </w:rPr>
        <w:t>目</w:t>
      </w:r>
      <w:r w:rsidR="000C4E3C" w:rsidRPr="000C4E3C">
        <w:rPr>
          <w:rFonts w:hint="eastAsia"/>
          <w:b w:val="0"/>
        </w:rPr>
        <w:t>)</w:t>
      </w:r>
    </w:p>
    <w:p w:rsidR="00C2015F" w:rsidRPr="00903A9F" w:rsidRDefault="00837722" w:rsidP="004F64AD">
      <w:pPr>
        <w:spacing w:line="52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color w:val="000000"/>
          <w:kern w:val="0"/>
        </w:rPr>
        <w:t>議題</w:t>
      </w:r>
      <w:r w:rsidR="003F3F7D">
        <w:rPr>
          <w:rFonts w:cs="標楷體" w:hint="eastAsia"/>
          <w:color w:val="000000"/>
          <w:kern w:val="0"/>
        </w:rPr>
        <w:t>二</w:t>
      </w:r>
      <w:r w:rsidR="00C2015F" w:rsidRPr="00903A9F">
        <w:rPr>
          <w:rFonts w:cs="標楷體" w:hint="eastAsia"/>
          <w:color w:val="000000"/>
          <w:kern w:val="0"/>
        </w:rPr>
        <w:t>、</w:t>
      </w:r>
      <w:r w:rsidR="00FF4AC5" w:rsidRPr="00FF4AC5">
        <w:rPr>
          <w:rFonts w:cs="標楷體" w:hint="eastAsia"/>
          <w:color w:val="000000"/>
          <w:kern w:val="0"/>
        </w:rPr>
        <w:t>電梯車廂電子看板合約、機械車位保養合約</w:t>
      </w:r>
      <w:r w:rsidR="00754BC8">
        <w:rPr>
          <w:rFonts w:cs="標楷體" w:hint="eastAsia"/>
          <w:color w:val="000000"/>
          <w:kern w:val="0"/>
        </w:rPr>
        <w:t>續約</w:t>
      </w:r>
      <w:r w:rsidR="004F64AD">
        <w:rPr>
          <w:rFonts w:cs="標楷體" w:hint="eastAsia"/>
          <w:color w:val="000000"/>
          <w:kern w:val="0"/>
        </w:rPr>
        <w:t>討論案</w:t>
      </w:r>
    </w:p>
    <w:p w:rsidR="00F86CE1" w:rsidRDefault="00605E40" w:rsidP="005455F2">
      <w:pPr>
        <w:spacing w:line="500" w:lineRule="exact"/>
        <w:ind w:left="1401" w:hangingChars="500" w:hanging="1401"/>
        <w:contextualSpacing/>
        <w:rPr>
          <w:rFonts w:cs="標楷體"/>
        </w:rPr>
      </w:pPr>
      <w:r>
        <w:rPr>
          <w:rFonts w:cs="標楷體" w:hint="eastAsia"/>
        </w:rPr>
        <w:t xml:space="preserve">  </w:t>
      </w:r>
      <w:r w:rsidR="00C2015F" w:rsidRPr="00483FA8">
        <w:rPr>
          <w:rFonts w:cs="標楷體" w:hint="eastAsia"/>
        </w:rPr>
        <w:t>【說　明】</w:t>
      </w:r>
    </w:p>
    <w:p w:rsidR="00754BC8" w:rsidRPr="00754BC8" w:rsidRDefault="00754BC8" w:rsidP="008601F8">
      <w:pPr>
        <w:spacing w:line="0" w:lineRule="atLeast"/>
        <w:ind w:left="2382" w:hangingChars="850" w:hanging="2382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          </w:t>
      </w:r>
      <w:r w:rsidRPr="00754BC8">
        <w:rPr>
          <w:rFonts w:cs="標楷體" w:hint="eastAsia"/>
          <w:b w:val="0"/>
        </w:rPr>
        <w:t>一、展祥機械/展</w:t>
      </w:r>
      <w:proofErr w:type="gramStart"/>
      <w:r w:rsidRPr="00754BC8">
        <w:rPr>
          <w:rFonts w:cs="標楷體" w:hint="eastAsia"/>
          <w:b w:val="0"/>
        </w:rPr>
        <w:t>陞</w:t>
      </w:r>
      <w:proofErr w:type="gramEnd"/>
      <w:r w:rsidRPr="00754BC8">
        <w:rPr>
          <w:rFonts w:cs="標楷體" w:hint="eastAsia"/>
          <w:b w:val="0"/>
        </w:rPr>
        <w:t>科技(股)公司</w:t>
      </w:r>
      <w:r>
        <w:rPr>
          <w:rFonts w:cs="標楷體" w:hint="eastAsia"/>
          <w:b w:val="0"/>
        </w:rPr>
        <w:t>(112.1.1~112.12.31)</w:t>
      </w:r>
      <w:r w:rsidR="00C50A4B">
        <w:rPr>
          <w:rFonts w:cs="標楷體" w:hint="eastAsia"/>
          <w:b w:val="0"/>
        </w:rPr>
        <w:t>，11,500元/月(相較於去年</w:t>
      </w:r>
      <w:r w:rsidR="00FF34E7">
        <w:rPr>
          <w:rFonts w:cs="標楷體" w:hint="eastAsia"/>
          <w:b w:val="0"/>
        </w:rPr>
        <w:t>費用</w:t>
      </w:r>
      <w:r w:rsidR="00C50A4B">
        <w:rPr>
          <w:rFonts w:cs="標楷體" w:hint="eastAsia"/>
          <w:b w:val="0"/>
        </w:rPr>
        <w:t>，調漲1,000元/月)</w:t>
      </w:r>
    </w:p>
    <w:p w:rsidR="00754BC8" w:rsidRDefault="00754BC8" w:rsidP="008601F8">
      <w:pPr>
        <w:spacing w:line="0" w:lineRule="atLeast"/>
        <w:ind w:left="2240" w:hangingChars="800" w:hanging="2240"/>
        <w:contextualSpacing/>
        <w:rPr>
          <w:rFonts w:cs="標楷體"/>
          <w:b w:val="0"/>
        </w:rPr>
      </w:pPr>
      <w:r w:rsidRPr="00754BC8">
        <w:rPr>
          <w:rFonts w:cs="標楷體" w:hint="eastAsia"/>
          <w:b w:val="0"/>
        </w:rPr>
        <w:t xml:space="preserve">            二、分眾傳媒(股)公司</w:t>
      </w:r>
      <w:r>
        <w:rPr>
          <w:rFonts w:cs="標楷體" w:hint="eastAsia"/>
          <w:b w:val="0"/>
        </w:rPr>
        <w:t>(112.1.1~112.12.31)</w:t>
      </w:r>
      <w:r w:rsidR="00C50A4B">
        <w:rPr>
          <w:rFonts w:cs="標楷體" w:hint="eastAsia"/>
          <w:b w:val="0"/>
        </w:rPr>
        <w:t>，回饋金2,500元/</w:t>
      </w:r>
      <w:r w:rsidR="008862BA">
        <w:rPr>
          <w:rFonts w:cs="標楷體" w:hint="eastAsia"/>
          <w:b w:val="0"/>
        </w:rPr>
        <w:t>月</w:t>
      </w:r>
      <w:r w:rsidR="00621CC3">
        <w:rPr>
          <w:rFonts w:cs="標楷體" w:hint="eastAsia"/>
          <w:b w:val="0"/>
        </w:rPr>
        <w:t>，</w:t>
      </w:r>
      <w:r w:rsidR="00BF5A9E">
        <w:rPr>
          <w:rFonts w:cs="標楷體" w:hint="eastAsia"/>
          <w:b w:val="0"/>
        </w:rPr>
        <w:t>其他社區</w:t>
      </w:r>
      <w:r w:rsidR="00621CC3">
        <w:rPr>
          <w:rFonts w:cs="標楷體" w:hint="eastAsia"/>
          <w:b w:val="0"/>
        </w:rPr>
        <w:t>比較表如下：</w:t>
      </w:r>
    </w:p>
    <w:tbl>
      <w:tblPr>
        <w:tblW w:w="9639" w:type="dxa"/>
        <w:tblInd w:w="102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1358"/>
        <w:gridCol w:w="1130"/>
        <w:gridCol w:w="1339"/>
        <w:gridCol w:w="609"/>
        <w:gridCol w:w="2368"/>
      </w:tblGrid>
      <w:tr w:rsidR="009A2E71" w:rsidRPr="00621CC3" w:rsidTr="004C3DD6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序號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社區名稱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社區屬性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回饋金單價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電梯數量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9A2E71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每</w:t>
            </w:r>
            <w:r w:rsidR="008862BA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月</w:t>
            </w: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總金額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年份</w:t>
            </w:r>
          </w:p>
        </w:tc>
        <w:tc>
          <w:tcPr>
            <w:tcW w:w="2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合約期間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愛瑪市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</w:t>
            </w:r>
            <w:r w:rsidR="009A2E71"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,</w:t>
            </w: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113/1/1-113/12/31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祝你幸福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111/12/1-112/11/30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冠</w:t>
            </w:r>
            <w:proofErr w:type="gramStart"/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蓋京豪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112/1/1-112/12/31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百達儷景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111/12/1-112/11/30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proofErr w:type="gramStart"/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水沐青華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6</w:t>
            </w:r>
            <w:r w:rsidR="008862BA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112/6/1-117/5/31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U行館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112/6/1-117/5/31</w:t>
            </w:r>
          </w:p>
        </w:tc>
      </w:tr>
      <w:tr w:rsidR="009A2E71" w:rsidRPr="00621CC3" w:rsidTr="004C3DD6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諾貝爾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住宅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C3" w:rsidRPr="00BF5A9E" w:rsidRDefault="00621CC3" w:rsidP="00621CC3">
            <w:pPr>
              <w:widowControl/>
              <w:jc w:val="center"/>
              <w:rPr>
                <w:rFonts w:cs="新細明體"/>
                <w:b w:val="0"/>
                <w:color w:val="000000"/>
                <w:kern w:val="0"/>
                <w:sz w:val="24"/>
                <w:szCs w:val="24"/>
              </w:rPr>
            </w:pPr>
            <w:r w:rsidRPr="00BF5A9E">
              <w:rPr>
                <w:rFonts w:cs="新細明體" w:hint="eastAsia"/>
                <w:b w:val="0"/>
                <w:color w:val="000000"/>
                <w:kern w:val="0"/>
                <w:sz w:val="24"/>
                <w:szCs w:val="24"/>
              </w:rPr>
              <w:t>111/2/1-113/1/31</w:t>
            </w:r>
          </w:p>
        </w:tc>
      </w:tr>
    </w:tbl>
    <w:p w:rsidR="00621CC3" w:rsidRPr="00754BC8" w:rsidRDefault="00C347BE" w:rsidP="009A2E71">
      <w:pPr>
        <w:spacing w:line="500" w:lineRule="exact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  以上，請討論。</w:t>
      </w:r>
    </w:p>
    <w:p w:rsidR="000C4E3C" w:rsidRPr="000C4E3C" w:rsidRDefault="00605E40" w:rsidP="00185D70">
      <w:pPr>
        <w:spacing w:line="0" w:lineRule="atLeast"/>
        <w:contextualSpacing/>
        <w:rPr>
          <w:b w:val="0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0C4E3C">
        <w:rPr>
          <w:rFonts w:hint="eastAsia"/>
          <w:b w:val="0"/>
        </w:rPr>
        <w:t>本案</w:t>
      </w:r>
      <w:r w:rsidR="008862BA">
        <w:rPr>
          <w:rFonts w:hint="eastAsia"/>
          <w:b w:val="0"/>
        </w:rPr>
        <w:t>暫</w:t>
      </w:r>
      <w:proofErr w:type="gramStart"/>
      <w:r w:rsidR="008862BA">
        <w:rPr>
          <w:rFonts w:hint="eastAsia"/>
          <w:b w:val="0"/>
        </w:rPr>
        <w:t>不</w:t>
      </w:r>
      <w:proofErr w:type="gramEnd"/>
      <w:r w:rsidR="008862BA">
        <w:rPr>
          <w:rFonts w:hint="eastAsia"/>
          <w:b w:val="0"/>
        </w:rPr>
        <w:t>決議，留待下一屆管委會</w:t>
      </w:r>
      <w:proofErr w:type="gramStart"/>
      <w:r w:rsidR="008862BA">
        <w:rPr>
          <w:rFonts w:hint="eastAsia"/>
          <w:b w:val="0"/>
        </w:rPr>
        <w:t>賡</w:t>
      </w:r>
      <w:proofErr w:type="gramEnd"/>
      <w:r w:rsidR="008862BA">
        <w:rPr>
          <w:rFonts w:hint="eastAsia"/>
          <w:b w:val="0"/>
        </w:rPr>
        <w:t>續</w:t>
      </w:r>
      <w:r w:rsidR="000C4E3C">
        <w:rPr>
          <w:rFonts w:hint="eastAsia"/>
          <w:b w:val="0"/>
        </w:rPr>
        <w:t>討論。</w:t>
      </w:r>
    </w:p>
    <w:p w:rsidR="00C36F3A" w:rsidRDefault="00840A48" w:rsidP="004C3DD6">
      <w:pPr>
        <w:spacing w:beforeLines="100" w:before="240" w:line="480" w:lineRule="exact"/>
        <w:rPr>
          <w:rFonts w:cs="標楷體"/>
        </w:rPr>
      </w:pPr>
      <w:r>
        <w:rPr>
          <w:rFonts w:cs="標楷體" w:hint="eastAsia"/>
        </w:rPr>
        <w:t>議題</w:t>
      </w:r>
      <w:r w:rsidR="003F3F7D">
        <w:rPr>
          <w:rFonts w:cs="標楷體" w:hint="eastAsia"/>
        </w:rPr>
        <w:t>三</w:t>
      </w:r>
      <w:r w:rsidR="00AF1585">
        <w:rPr>
          <w:rFonts w:cs="標楷體" w:hint="eastAsia"/>
        </w:rPr>
        <w:t>、</w:t>
      </w:r>
      <w:r w:rsidR="002B584D">
        <w:rPr>
          <w:rFonts w:cs="標楷體" w:hint="eastAsia"/>
        </w:rPr>
        <w:t>社區寒暑期</w:t>
      </w:r>
      <w:r w:rsidR="003F3F7D">
        <w:rPr>
          <w:rFonts w:cs="標楷體" w:hint="eastAsia"/>
        </w:rPr>
        <w:t>短期工讀生調整為</w:t>
      </w:r>
      <w:r w:rsidR="00E35D10">
        <w:rPr>
          <w:rFonts w:cs="標楷體" w:hint="eastAsia"/>
        </w:rPr>
        <w:t>社區</w:t>
      </w:r>
      <w:r w:rsidR="000835FC">
        <w:rPr>
          <w:rFonts w:cs="標楷體" w:hint="eastAsia"/>
        </w:rPr>
        <w:t>網站</w:t>
      </w:r>
      <w:r w:rsidR="00E35D10">
        <w:rPr>
          <w:rFonts w:cs="標楷體" w:hint="eastAsia"/>
        </w:rPr>
        <w:t>管理員</w:t>
      </w:r>
      <w:r w:rsidR="00BF14FA">
        <w:rPr>
          <w:rFonts w:cs="標楷體" w:hint="eastAsia"/>
        </w:rPr>
        <w:t>討論案(</w:t>
      </w:r>
      <w:r w:rsidR="00BF14FA">
        <w:rPr>
          <w:rFonts w:cs="標楷體" w:hint="eastAsia"/>
          <w:kern w:val="0"/>
        </w:rPr>
        <w:t>設備委員提案)</w:t>
      </w:r>
    </w:p>
    <w:p w:rsidR="00FF22F7" w:rsidRDefault="00605E40" w:rsidP="005455F2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</w:rPr>
        <w:t xml:space="preserve"> </w:t>
      </w:r>
      <w:r w:rsidR="003A088A">
        <w:rPr>
          <w:rFonts w:cs="標楷體" w:hint="eastAsia"/>
        </w:rPr>
        <w:t xml:space="preserve"> </w:t>
      </w:r>
      <w:r w:rsidR="00D03D67" w:rsidRPr="00483FA8">
        <w:rPr>
          <w:rFonts w:cs="標楷體" w:hint="eastAsia"/>
        </w:rPr>
        <w:t>【說　明】</w:t>
      </w:r>
      <w:r w:rsidR="00FF22F7">
        <w:rPr>
          <w:rFonts w:cs="標楷體" w:hint="eastAsia"/>
          <w:b w:val="0"/>
          <w:bCs/>
          <w:color w:val="000000" w:themeColor="text1"/>
          <w:lang w:val="zh-TW"/>
        </w:rPr>
        <w:t>本社區於109年委外廠商建構「愛瑪市網站」，為維持本社區網站的長久穩</w:t>
      </w:r>
    </w:p>
    <w:p w:rsidR="00621E94" w:rsidRDefault="00FF22F7" w:rsidP="00621E94">
      <w:pPr>
        <w:spacing w:beforeLines="30" w:before="72" w:line="320" w:lineRule="exact"/>
        <w:ind w:firstLineChars="600" w:firstLine="1680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>定運作，</w:t>
      </w:r>
      <w:r w:rsidR="002B584D">
        <w:rPr>
          <w:rFonts w:cs="標楷體" w:hint="eastAsia"/>
          <w:b w:val="0"/>
          <w:bCs/>
          <w:color w:val="000000" w:themeColor="text1"/>
          <w:lang w:val="zh-TW"/>
        </w:rPr>
        <w:t>原</w:t>
      </w:r>
      <w:r>
        <w:rPr>
          <w:rFonts w:cs="標楷體" w:hint="eastAsia"/>
          <w:b w:val="0"/>
          <w:bCs/>
          <w:color w:val="000000" w:themeColor="text1"/>
          <w:lang w:val="zh-TW"/>
        </w:rPr>
        <w:t>配置一名</w:t>
      </w:r>
      <w:r w:rsidR="002B584D" w:rsidRPr="002B584D">
        <w:rPr>
          <w:rFonts w:cs="標楷體" w:hint="eastAsia"/>
          <w:b w:val="0"/>
          <w:bCs/>
          <w:color w:val="000000" w:themeColor="text1"/>
          <w:lang w:val="zh-TW"/>
        </w:rPr>
        <w:t>寒暑期短期工讀生，設備委員建議</w:t>
      </w:r>
      <w:r w:rsidR="00E1377D">
        <w:rPr>
          <w:rFonts w:cs="標楷體" w:hint="eastAsia"/>
          <w:b w:val="0"/>
          <w:bCs/>
          <w:color w:val="000000" w:themeColor="text1"/>
          <w:lang w:val="zh-TW"/>
        </w:rPr>
        <w:t>改</w:t>
      </w:r>
      <w:r w:rsidR="00621E94">
        <w:rPr>
          <w:rFonts w:cs="標楷體" w:hint="eastAsia"/>
          <w:b w:val="0"/>
          <w:bCs/>
          <w:color w:val="000000" w:themeColor="text1"/>
          <w:lang w:val="zh-TW"/>
        </w:rPr>
        <w:t>為</w:t>
      </w:r>
      <w:r>
        <w:rPr>
          <w:rFonts w:cs="標楷體" w:hint="eastAsia"/>
          <w:b w:val="0"/>
          <w:bCs/>
          <w:color w:val="000000" w:themeColor="text1"/>
          <w:lang w:val="zh-TW"/>
        </w:rPr>
        <w:t>網站管理員，</w:t>
      </w:r>
      <w:r w:rsidR="00E1377D">
        <w:rPr>
          <w:rFonts w:cs="標楷體" w:hint="eastAsia"/>
          <w:b w:val="0"/>
          <w:bCs/>
          <w:color w:val="000000" w:themeColor="text1"/>
          <w:lang w:val="zh-TW"/>
        </w:rPr>
        <w:t>負</w:t>
      </w:r>
    </w:p>
    <w:p w:rsidR="005455F2" w:rsidRDefault="00E1377D" w:rsidP="00621E94">
      <w:pPr>
        <w:spacing w:beforeLines="30" w:before="72" w:line="320" w:lineRule="exact"/>
        <w:ind w:firstLineChars="600" w:firstLine="1680"/>
        <w:rPr>
          <w:rFonts w:cs="標楷體"/>
          <w:b w:val="0"/>
          <w:bCs/>
          <w:color w:val="000000" w:themeColor="text1"/>
          <w:lang w:val="zh-TW"/>
        </w:rPr>
      </w:pP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責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管理網站內容、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維常運作</w:t>
      </w:r>
      <w:proofErr w:type="gramEnd"/>
      <w:r w:rsidR="00621E94">
        <w:rPr>
          <w:rFonts w:cs="標楷體" w:hint="eastAsia"/>
          <w:b w:val="0"/>
          <w:bCs/>
          <w:color w:val="000000" w:themeColor="text1"/>
          <w:lang w:val="zh-TW"/>
        </w:rPr>
        <w:t>、解答網站問題</w:t>
      </w:r>
      <w:r w:rsidR="002B584D">
        <w:rPr>
          <w:rFonts w:cs="標楷體" w:hint="eastAsia"/>
          <w:b w:val="0"/>
          <w:bCs/>
          <w:color w:val="000000" w:themeColor="text1"/>
          <w:lang w:val="zh-TW"/>
        </w:rPr>
        <w:t>及進行社區財報資料分析。</w:t>
      </w:r>
    </w:p>
    <w:p w:rsidR="00185A92" w:rsidRDefault="004C3DD6" w:rsidP="00E1377D">
      <w:pPr>
        <w:spacing w:beforeLines="30" w:before="72" w:line="320" w:lineRule="exact"/>
        <w:ind w:firstLineChars="600" w:firstLine="1680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>(</w:t>
      </w:r>
      <w:r w:rsidR="00185A92">
        <w:rPr>
          <w:rFonts w:cs="標楷體" w:hint="eastAsia"/>
          <w:b w:val="0"/>
          <w:bCs/>
          <w:color w:val="000000" w:themeColor="text1"/>
          <w:lang w:val="zh-TW"/>
        </w:rPr>
        <w:t>財報資料分析，詳如附件二</w:t>
      </w:r>
      <w:r>
        <w:rPr>
          <w:rFonts w:cs="標楷體" w:hint="eastAsia"/>
          <w:b w:val="0"/>
          <w:bCs/>
          <w:color w:val="000000" w:themeColor="text1"/>
          <w:lang w:val="zh-TW"/>
        </w:rPr>
        <w:t>)</w:t>
      </w:r>
    </w:p>
    <w:p w:rsidR="002B584D" w:rsidRPr="00E1377D" w:rsidRDefault="007A58A1" w:rsidP="00E1377D">
      <w:pPr>
        <w:spacing w:beforeLines="30" w:before="72" w:line="320" w:lineRule="exact"/>
        <w:ind w:firstLineChars="600" w:firstLine="1680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>社區網站管理員的</w:t>
      </w:r>
      <w:r w:rsidR="00E1377D">
        <w:rPr>
          <w:rFonts w:cs="標楷體" w:hint="eastAsia"/>
          <w:b w:val="0"/>
          <w:bCs/>
          <w:color w:val="000000" w:themeColor="text1"/>
          <w:lang w:val="zh-TW"/>
        </w:rPr>
        <w:t>工作職掌、</w:t>
      </w:r>
      <w:r>
        <w:rPr>
          <w:rFonts w:cs="標楷體" w:hint="eastAsia"/>
          <w:b w:val="0"/>
          <w:bCs/>
          <w:color w:val="000000" w:themeColor="text1"/>
          <w:lang w:val="zh-TW"/>
        </w:rPr>
        <w:t>工時、薪資、保險及工作內容，請管委會討論</w:t>
      </w:r>
      <w:r>
        <w:rPr>
          <w:rFonts w:cs="標楷體" w:hint="eastAsia"/>
          <w:b w:val="0"/>
        </w:rPr>
        <w:t>。</w:t>
      </w:r>
    </w:p>
    <w:p w:rsidR="007A58A1" w:rsidRPr="002B584D" w:rsidRDefault="002B584D" w:rsidP="002B584D">
      <w:pPr>
        <w:spacing w:beforeLines="30" w:before="72" w:line="320" w:lineRule="exac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>(</w:t>
      </w:r>
      <w:r w:rsidR="00E1377D" w:rsidRPr="00E1377D">
        <w:rPr>
          <w:rFonts w:cs="標楷體" w:hint="eastAsia"/>
          <w:b w:val="0"/>
          <w:bCs/>
          <w:color w:val="000000" w:themeColor="text1"/>
          <w:lang w:val="zh-TW"/>
        </w:rPr>
        <w:t>社區寒暑期短期工讀生</w:t>
      </w:r>
      <w:r>
        <w:rPr>
          <w:rFonts w:cs="標楷體" w:hint="eastAsia"/>
          <w:b w:val="0"/>
        </w:rPr>
        <w:t>10A2住戶陳小姐，可配合時數:每週上限10小時</w:t>
      </w:r>
      <w:r w:rsidR="00E1377D">
        <w:rPr>
          <w:rFonts w:cs="標楷體" w:hint="eastAsia"/>
          <w:b w:val="0"/>
        </w:rPr>
        <w:t>內</w:t>
      </w:r>
      <w:r>
        <w:rPr>
          <w:rFonts w:cs="標楷體" w:hint="eastAsia"/>
          <w:b w:val="0"/>
        </w:rPr>
        <w:t>)</w:t>
      </w:r>
    </w:p>
    <w:p w:rsidR="003A088A" w:rsidRDefault="009A2E71" w:rsidP="00E018F7">
      <w:pPr>
        <w:spacing w:line="0" w:lineRule="atLeast"/>
        <w:contextualSpacing/>
        <w:rPr>
          <w:b w:val="0"/>
        </w:rPr>
      </w:pPr>
      <w:r>
        <w:rPr>
          <w:rFonts w:hint="eastAsia"/>
        </w:rPr>
        <w:lastRenderedPageBreak/>
        <w:t xml:space="preserve"> </w:t>
      </w:r>
      <w:r w:rsidR="003A088A">
        <w:rPr>
          <w:rFonts w:hint="eastAsia"/>
        </w:rPr>
        <w:t xml:space="preserve">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F35360">
        <w:rPr>
          <w:rFonts w:hint="eastAsia"/>
          <w:b w:val="0"/>
        </w:rPr>
        <w:t>委員</w:t>
      </w:r>
      <w:r w:rsidR="00621E94" w:rsidRPr="00E018F7">
        <w:rPr>
          <w:rFonts w:hint="eastAsia"/>
          <w:b w:val="0"/>
        </w:rPr>
        <w:t>五票全數通過，</w:t>
      </w:r>
      <w:r w:rsidR="00DC1F11" w:rsidRPr="00E018F7">
        <w:rPr>
          <w:rFonts w:hint="eastAsia"/>
          <w:b w:val="0"/>
        </w:rPr>
        <w:t>職稱由「社區工讀生」改為「網站管理員」</w:t>
      </w:r>
      <w:r w:rsidR="00DC1F11">
        <w:rPr>
          <w:rFonts w:hint="eastAsia"/>
          <w:b w:val="0"/>
        </w:rPr>
        <w:t>，工作性質</w:t>
      </w:r>
    </w:p>
    <w:p w:rsidR="003A088A" w:rsidRDefault="003A088A" w:rsidP="00F35360">
      <w:pPr>
        <w:spacing w:line="0" w:lineRule="atLeast"/>
        <w:contextualSpacing/>
        <w:rPr>
          <w:b w:val="0"/>
        </w:rPr>
      </w:pPr>
      <w:r>
        <w:rPr>
          <w:rFonts w:hint="eastAsia"/>
          <w:b w:val="0"/>
        </w:rPr>
        <w:t xml:space="preserve">            </w:t>
      </w:r>
      <w:r w:rsidR="00E018F7">
        <w:rPr>
          <w:rFonts w:hint="eastAsia"/>
          <w:b w:val="0"/>
        </w:rPr>
        <w:t>為</w:t>
      </w:r>
      <w:r w:rsidR="00DC1F11">
        <w:rPr>
          <w:rFonts w:hint="eastAsia"/>
          <w:b w:val="0"/>
        </w:rPr>
        <w:t>臨時性的網站問答及網站資料處理</w:t>
      </w:r>
      <w:r w:rsidR="00DC1F11">
        <w:rPr>
          <w:rFonts w:cs="標楷體" w:hint="eastAsia"/>
          <w:b w:val="0"/>
          <w:bCs/>
          <w:lang w:val="zh-TW"/>
        </w:rPr>
        <w:t>；</w:t>
      </w:r>
      <w:r w:rsidR="00E018F7">
        <w:rPr>
          <w:rFonts w:hint="eastAsia"/>
          <w:b w:val="0"/>
        </w:rPr>
        <w:t>每</w:t>
      </w:r>
      <w:proofErr w:type="gramStart"/>
      <w:r w:rsidR="00E018F7">
        <w:rPr>
          <w:rFonts w:hint="eastAsia"/>
          <w:b w:val="0"/>
        </w:rPr>
        <w:t>個</w:t>
      </w:r>
      <w:proofErr w:type="gramEnd"/>
      <w:r w:rsidR="00E018F7">
        <w:rPr>
          <w:rFonts w:hint="eastAsia"/>
          <w:b w:val="0"/>
        </w:rPr>
        <w:t>月給予團保保障，每週</w:t>
      </w:r>
      <w:r w:rsidR="00DC1F11">
        <w:rPr>
          <w:rFonts w:hint="eastAsia"/>
          <w:b w:val="0"/>
        </w:rPr>
        <w:t>工時</w:t>
      </w:r>
      <w:r w:rsidR="00E018F7">
        <w:rPr>
          <w:rFonts w:hint="eastAsia"/>
          <w:b w:val="0"/>
        </w:rPr>
        <w:t>上限</w:t>
      </w:r>
    </w:p>
    <w:p w:rsidR="00DC1F11" w:rsidRPr="003A088A" w:rsidRDefault="003A088A" w:rsidP="003A088A">
      <w:pPr>
        <w:spacing w:line="0" w:lineRule="atLeast"/>
        <w:contextualSpacing/>
        <w:rPr>
          <w:b w:val="0"/>
        </w:rPr>
      </w:pPr>
      <w:r>
        <w:rPr>
          <w:rFonts w:hint="eastAsia"/>
          <w:b w:val="0"/>
        </w:rPr>
        <w:t xml:space="preserve">            </w:t>
      </w:r>
      <w:r w:rsidR="00E018F7">
        <w:rPr>
          <w:rFonts w:hint="eastAsia"/>
          <w:b w:val="0"/>
        </w:rPr>
        <w:t>10小時，依勞基法法定時薪予以計算薪資</w:t>
      </w:r>
      <w:r w:rsidR="009110AB">
        <w:rPr>
          <w:rFonts w:cs="標楷體" w:hint="eastAsia"/>
          <w:b w:val="0"/>
          <w:bCs/>
          <w:color w:val="000000" w:themeColor="text1"/>
          <w:lang w:val="zh-TW"/>
        </w:rPr>
        <w:t>，</w:t>
      </w:r>
      <w:r w:rsidR="00DC1F11">
        <w:rPr>
          <w:rFonts w:cs="標楷體" w:hint="eastAsia"/>
          <w:b w:val="0"/>
          <w:bCs/>
          <w:color w:val="000000" w:themeColor="text1"/>
          <w:lang w:val="zh-TW"/>
        </w:rPr>
        <w:t>自</w:t>
      </w:r>
      <w:r w:rsidR="009110AB">
        <w:rPr>
          <w:rFonts w:hint="eastAsia"/>
          <w:b w:val="0"/>
        </w:rPr>
        <w:t>下個月1號開始執行。</w:t>
      </w:r>
    </w:p>
    <w:p w:rsidR="003F3F7D" w:rsidRPr="00837722" w:rsidRDefault="006D4FA5" w:rsidP="003F3F7D">
      <w:pPr>
        <w:spacing w:before="100" w:beforeAutospacing="1" w:line="36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kern w:val="0"/>
        </w:rPr>
        <w:t>議題四</w:t>
      </w:r>
      <w:r w:rsidR="003F3F7D" w:rsidRPr="00D5238C">
        <w:rPr>
          <w:rFonts w:cs="標楷體" w:hint="eastAsia"/>
          <w:kern w:val="0"/>
        </w:rPr>
        <w:t>、</w:t>
      </w:r>
      <w:r w:rsidR="003F3F7D">
        <w:rPr>
          <w:rFonts w:cs="標楷體" w:hint="eastAsia"/>
          <w:kern w:val="0"/>
        </w:rPr>
        <w:t>社區感應扣門禁管控</w:t>
      </w:r>
      <w:r w:rsidR="00A51338">
        <w:rPr>
          <w:rFonts w:cs="標楷體" w:hint="eastAsia"/>
          <w:kern w:val="0"/>
        </w:rPr>
        <w:t>推行「</w:t>
      </w:r>
      <w:proofErr w:type="gramStart"/>
      <w:r w:rsidR="003F3F7D">
        <w:rPr>
          <w:rFonts w:cs="標楷體" w:hint="eastAsia"/>
          <w:kern w:val="0"/>
        </w:rPr>
        <w:t>實名制作業</w:t>
      </w:r>
      <w:proofErr w:type="gramEnd"/>
      <w:r w:rsidR="00A51338">
        <w:rPr>
          <w:rFonts w:cs="標楷體" w:hint="eastAsia"/>
          <w:kern w:val="0"/>
        </w:rPr>
        <w:t>」</w:t>
      </w:r>
      <w:r w:rsidR="003F3F7D" w:rsidRPr="00D5238C">
        <w:rPr>
          <w:rFonts w:cs="標楷體" w:hint="eastAsia"/>
          <w:kern w:val="0"/>
        </w:rPr>
        <w:t>討論案</w:t>
      </w:r>
      <w:r w:rsidR="00BF5A9E">
        <w:rPr>
          <w:rFonts w:cs="標楷體" w:hint="eastAsia"/>
          <w:kern w:val="0"/>
        </w:rPr>
        <w:t>(</w:t>
      </w:r>
      <w:proofErr w:type="gramStart"/>
      <w:r w:rsidR="00BF5A9E">
        <w:rPr>
          <w:rFonts w:cs="標楷體" w:hint="eastAsia"/>
          <w:kern w:val="0"/>
        </w:rPr>
        <w:t>店委提案</w:t>
      </w:r>
      <w:proofErr w:type="gramEnd"/>
      <w:r w:rsidR="00BF5A9E">
        <w:rPr>
          <w:rFonts w:cs="標楷體" w:hint="eastAsia"/>
          <w:kern w:val="0"/>
        </w:rPr>
        <w:t>)</w:t>
      </w:r>
    </w:p>
    <w:p w:rsidR="00727200" w:rsidRDefault="003F3F7D" w:rsidP="00727200">
      <w:pPr>
        <w:spacing w:before="100" w:beforeAutospacing="1" w:line="0" w:lineRule="atLeast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Pr="00D5238C">
        <w:rPr>
          <w:rFonts w:cs="標楷體" w:hint="eastAsia"/>
        </w:rPr>
        <w:t>【說　明】</w:t>
      </w:r>
      <w:r w:rsidR="00D1323B" w:rsidRPr="00D1323B">
        <w:rPr>
          <w:rFonts w:cs="標楷體" w:hint="eastAsia"/>
          <w:b w:val="0"/>
        </w:rPr>
        <w:t>住戶進出</w:t>
      </w:r>
      <w:r w:rsidR="00D1323B">
        <w:rPr>
          <w:rFonts w:cs="標楷體" w:hint="eastAsia"/>
          <w:b w:val="0"/>
        </w:rPr>
        <w:t>社區大門，</w:t>
      </w:r>
      <w:proofErr w:type="gramStart"/>
      <w:r w:rsidR="00D1323B">
        <w:rPr>
          <w:rFonts w:cs="標楷體" w:hint="eastAsia"/>
          <w:b w:val="0"/>
        </w:rPr>
        <w:t>店委</w:t>
      </w:r>
      <w:r w:rsidR="00727200">
        <w:rPr>
          <w:rFonts w:cs="標楷體" w:hint="eastAsia"/>
          <w:b w:val="0"/>
        </w:rPr>
        <w:t>抽</w:t>
      </w:r>
      <w:r w:rsidR="00D1323B">
        <w:rPr>
          <w:rFonts w:cs="標楷體" w:hint="eastAsia"/>
          <w:b w:val="0"/>
        </w:rPr>
        <w:t>查</w:t>
      </w:r>
      <w:proofErr w:type="gramEnd"/>
      <w:r w:rsidR="00D1323B">
        <w:rPr>
          <w:rFonts w:cs="標楷體" w:hint="eastAsia"/>
          <w:b w:val="0"/>
        </w:rPr>
        <w:t>門禁系統，系統未顯示</w:t>
      </w:r>
      <w:r w:rsidR="00727200">
        <w:rPr>
          <w:rFonts w:cs="標楷體" w:hint="eastAsia"/>
          <w:b w:val="0"/>
        </w:rPr>
        <w:t>住戶</w:t>
      </w:r>
      <w:r w:rsidR="00D1323B">
        <w:rPr>
          <w:rFonts w:cs="標楷體" w:hint="eastAsia"/>
          <w:b w:val="0"/>
        </w:rPr>
        <w:t>名字，難以查明</w:t>
      </w:r>
      <w:r w:rsidR="00727200">
        <w:rPr>
          <w:rFonts w:cs="標楷體" w:hint="eastAsia"/>
          <w:b w:val="0"/>
        </w:rPr>
        <w:t>進</w:t>
      </w:r>
    </w:p>
    <w:p w:rsidR="003F3F7D" w:rsidRPr="00342D8A" w:rsidRDefault="00727200" w:rsidP="00727200">
      <w:pPr>
        <w:spacing w:before="100" w:beforeAutospacing="1" w:line="0" w:lineRule="atLeast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出者</w:t>
      </w:r>
      <w:r w:rsidR="008E5E80">
        <w:rPr>
          <w:rFonts w:cs="標楷體" w:hint="eastAsia"/>
          <w:b w:val="0"/>
        </w:rPr>
        <w:t>，</w:t>
      </w:r>
      <w:r w:rsidR="00D1323B">
        <w:rPr>
          <w:rFonts w:cs="標楷體" w:hint="eastAsia"/>
          <w:b w:val="0"/>
        </w:rPr>
        <w:t>易</w:t>
      </w:r>
      <w:r w:rsidR="008E5E80">
        <w:rPr>
          <w:rFonts w:cs="標楷體" w:hint="eastAsia"/>
          <w:b w:val="0"/>
        </w:rPr>
        <w:t>造成管理上的困擾。</w:t>
      </w:r>
    </w:p>
    <w:p w:rsidR="00727200" w:rsidRDefault="003F3F7D" w:rsidP="000F34AB">
      <w:pPr>
        <w:spacing w:line="0" w:lineRule="atLeast"/>
        <w:contextualSpacing/>
        <w:rPr>
          <w:b w:val="0"/>
        </w:rPr>
      </w:pPr>
      <w:r>
        <w:rPr>
          <w:rFonts w:hint="eastAsia"/>
        </w:rPr>
        <w:t xml:space="preserve">  </w:t>
      </w:r>
      <w:r w:rsidRPr="006D0FF8">
        <w:rPr>
          <w:rFonts w:hint="eastAsia"/>
        </w:rPr>
        <w:t>【決　議】</w:t>
      </w:r>
      <w:r w:rsidR="00185D70" w:rsidRPr="00185D70">
        <w:rPr>
          <w:rFonts w:hint="eastAsia"/>
          <w:b w:val="0"/>
        </w:rPr>
        <w:t>基於社區安全考量，</w:t>
      </w:r>
      <w:proofErr w:type="gramStart"/>
      <w:r w:rsidR="00D1323B" w:rsidRPr="00D1323B">
        <w:rPr>
          <w:rFonts w:hint="eastAsia"/>
          <w:b w:val="0"/>
        </w:rPr>
        <w:t>社區磁扣</w:t>
      </w:r>
      <w:r w:rsidR="004F2CA2">
        <w:rPr>
          <w:rFonts w:hint="eastAsia"/>
          <w:b w:val="0"/>
        </w:rPr>
        <w:t>自</w:t>
      </w:r>
      <w:proofErr w:type="gramEnd"/>
      <w:r w:rsidR="004F2CA2">
        <w:rPr>
          <w:rFonts w:hint="eastAsia"/>
          <w:b w:val="0"/>
        </w:rPr>
        <w:t>112/11/1起</w:t>
      </w:r>
      <w:r w:rsidR="00727200">
        <w:rPr>
          <w:rFonts w:hint="eastAsia"/>
          <w:b w:val="0"/>
        </w:rPr>
        <w:t>新</w:t>
      </w:r>
      <w:proofErr w:type="gramStart"/>
      <w:r w:rsidR="00727200">
        <w:rPr>
          <w:rFonts w:hint="eastAsia"/>
          <w:b w:val="0"/>
        </w:rPr>
        <w:t>購磁扣</w:t>
      </w:r>
      <w:proofErr w:type="gramEnd"/>
      <w:r w:rsidR="00727200">
        <w:rPr>
          <w:rFonts w:hint="eastAsia"/>
          <w:b w:val="0"/>
        </w:rPr>
        <w:t>者，</w:t>
      </w:r>
      <w:proofErr w:type="gramStart"/>
      <w:r w:rsidR="00D1323B" w:rsidRPr="00D1323B">
        <w:rPr>
          <w:rFonts w:hint="eastAsia"/>
          <w:b w:val="0"/>
        </w:rPr>
        <w:t>需造</w:t>
      </w:r>
      <w:r w:rsidR="004F2CA2">
        <w:rPr>
          <w:rFonts w:hint="eastAsia"/>
          <w:b w:val="0"/>
        </w:rPr>
        <w:t>表</w:t>
      </w:r>
      <w:proofErr w:type="gramEnd"/>
      <w:r w:rsidR="004F2CA2">
        <w:rPr>
          <w:rFonts w:hint="eastAsia"/>
          <w:b w:val="0"/>
        </w:rPr>
        <w:t>列</w:t>
      </w:r>
      <w:r w:rsidR="00D1323B" w:rsidRPr="00D1323B">
        <w:rPr>
          <w:rFonts w:hint="eastAsia"/>
          <w:b w:val="0"/>
        </w:rPr>
        <w:t>冊進行</w:t>
      </w:r>
    </w:p>
    <w:p w:rsidR="00F87ADC" w:rsidRDefault="00727200" w:rsidP="000F34AB">
      <w:pPr>
        <w:spacing w:line="0" w:lineRule="atLeast"/>
        <w:contextualSpacing/>
        <w:rPr>
          <w:b w:val="0"/>
        </w:rPr>
      </w:pPr>
      <w:r>
        <w:rPr>
          <w:rFonts w:hint="eastAsia"/>
          <w:b w:val="0"/>
        </w:rPr>
        <w:t xml:space="preserve">            </w:t>
      </w:r>
      <w:r w:rsidR="00D1323B">
        <w:rPr>
          <w:rFonts w:hint="eastAsia"/>
          <w:b w:val="0"/>
        </w:rPr>
        <w:t>登記</w:t>
      </w:r>
      <w:r w:rsidR="00D1323B" w:rsidRPr="00D1323B">
        <w:rPr>
          <w:rFonts w:hint="eastAsia"/>
          <w:b w:val="0"/>
        </w:rPr>
        <w:t>管理，以</w:t>
      </w:r>
      <w:r w:rsidR="00185D70">
        <w:rPr>
          <w:rFonts w:hint="eastAsia"/>
          <w:b w:val="0"/>
        </w:rPr>
        <w:t>供日後備查(</w:t>
      </w:r>
      <w:r w:rsidR="004F2CA2">
        <w:rPr>
          <w:rFonts w:hint="eastAsia"/>
          <w:b w:val="0"/>
        </w:rPr>
        <w:t>門禁安全</w:t>
      </w:r>
      <w:r w:rsidR="00185D70">
        <w:rPr>
          <w:rFonts w:hint="eastAsia"/>
          <w:b w:val="0"/>
        </w:rPr>
        <w:t>查核用)</w:t>
      </w:r>
      <w:r w:rsidR="004F2CA2">
        <w:rPr>
          <w:rFonts w:cs="標楷體" w:hint="eastAsia"/>
          <w:b w:val="0"/>
          <w:bCs/>
          <w:lang w:val="zh-TW"/>
        </w:rPr>
        <w:t>；</w:t>
      </w:r>
      <w:r w:rsidR="004F2CA2">
        <w:rPr>
          <w:rFonts w:hint="eastAsia"/>
          <w:b w:val="0"/>
        </w:rPr>
        <w:t>基於維護住戶隱私</w:t>
      </w:r>
      <w:r w:rsidR="000F34AB">
        <w:rPr>
          <w:rFonts w:hint="eastAsia"/>
          <w:b w:val="0"/>
        </w:rPr>
        <w:t>權</w:t>
      </w:r>
      <w:r w:rsidR="004F2CA2">
        <w:rPr>
          <w:rFonts w:hint="eastAsia"/>
          <w:b w:val="0"/>
        </w:rPr>
        <w:t>，</w:t>
      </w:r>
      <w:r w:rsidR="00F87ADC">
        <w:rPr>
          <w:rFonts w:hint="eastAsia"/>
          <w:b w:val="0"/>
        </w:rPr>
        <w:t>委員</w:t>
      </w:r>
      <w:r>
        <w:rPr>
          <w:rFonts w:hint="eastAsia"/>
          <w:b w:val="0"/>
        </w:rPr>
        <w:t>5</w:t>
      </w:r>
    </w:p>
    <w:p w:rsidR="001656A4" w:rsidRPr="00727200" w:rsidRDefault="00F87ADC" w:rsidP="000F34AB">
      <w:pPr>
        <w:spacing w:line="0" w:lineRule="atLeast"/>
        <w:contextualSpacing/>
        <w:rPr>
          <w:b w:val="0"/>
        </w:rPr>
      </w:pPr>
      <w:r>
        <w:rPr>
          <w:rFonts w:hint="eastAsia"/>
          <w:b w:val="0"/>
        </w:rPr>
        <w:t xml:space="preserve">            </w:t>
      </w:r>
      <w:r w:rsidR="00727200">
        <w:rPr>
          <w:rFonts w:hint="eastAsia"/>
          <w:b w:val="0"/>
        </w:rPr>
        <w:t>票全數同意，</w:t>
      </w:r>
      <w:r w:rsidR="004F2CA2">
        <w:rPr>
          <w:rFonts w:hint="eastAsia"/>
          <w:b w:val="0"/>
        </w:rPr>
        <w:t>不執行</w:t>
      </w:r>
      <w:proofErr w:type="gramStart"/>
      <w:r w:rsidR="004F2CA2">
        <w:rPr>
          <w:rFonts w:hint="eastAsia"/>
          <w:b w:val="0"/>
        </w:rPr>
        <w:t>磁扣實名制</w:t>
      </w:r>
      <w:proofErr w:type="gramEnd"/>
      <w:r w:rsidR="004F2CA2">
        <w:rPr>
          <w:rFonts w:hint="eastAsia"/>
          <w:b w:val="0"/>
        </w:rPr>
        <w:t>。</w:t>
      </w:r>
    </w:p>
    <w:p w:rsidR="00AF1585" w:rsidRDefault="00AF1585" w:rsidP="00AF1585">
      <w:pPr>
        <w:spacing w:line="50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0140B3">
        <w:rPr>
          <w:rFonts w:cs="標楷體" w:hint="eastAsia"/>
          <w:color w:val="000000" w:themeColor="text1"/>
          <w:sz w:val="32"/>
          <w:szCs w:val="32"/>
          <w:lang w:val="zh-TW"/>
        </w:rPr>
        <w:t>陸、臨時動議</w:t>
      </w:r>
    </w:p>
    <w:p w:rsidR="00AF1585" w:rsidRDefault="00D24910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>議案一、</w:t>
      </w:r>
      <w:r w:rsidR="00244440">
        <w:rPr>
          <w:rFonts w:cs="標楷體" w:hint="eastAsia"/>
        </w:rPr>
        <w:t>社區壓克力板公佈欄</w:t>
      </w:r>
      <w:r w:rsidR="003278E5">
        <w:rPr>
          <w:rFonts w:cs="標楷體" w:hint="eastAsia"/>
        </w:rPr>
        <w:t>汰舊換新</w:t>
      </w:r>
      <w:r w:rsidR="00AF1585">
        <w:rPr>
          <w:rFonts w:cs="標楷體" w:hint="eastAsia"/>
        </w:rPr>
        <w:t>討論案。</w:t>
      </w:r>
    </w:p>
    <w:p w:rsidR="000C6028" w:rsidRDefault="004C3DD6" w:rsidP="00185D70">
      <w:pPr>
        <w:spacing w:line="0" w:lineRule="atLeas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605E40" w:rsidRPr="00483FA8">
        <w:rPr>
          <w:rFonts w:cs="標楷體" w:hint="eastAsia"/>
        </w:rPr>
        <w:t>【說　明】</w:t>
      </w:r>
      <w:r w:rsidR="00AD1B51" w:rsidRPr="000C6028">
        <w:rPr>
          <w:rFonts w:cs="標楷體" w:hint="eastAsia"/>
          <w:b w:val="0"/>
        </w:rPr>
        <w:t>經查B棟</w:t>
      </w:r>
      <w:r w:rsidR="000C6028">
        <w:rPr>
          <w:rFonts w:cs="標楷體" w:hint="eastAsia"/>
          <w:b w:val="0"/>
        </w:rPr>
        <w:t>、</w:t>
      </w:r>
      <w:r w:rsidR="00AD1B51" w:rsidRPr="000C6028">
        <w:rPr>
          <w:rFonts w:cs="標楷體" w:hint="eastAsia"/>
          <w:b w:val="0"/>
        </w:rPr>
        <w:t>D67棟</w:t>
      </w:r>
      <w:r w:rsidR="000C6028">
        <w:rPr>
          <w:rFonts w:cs="標楷體" w:hint="eastAsia"/>
          <w:b w:val="0"/>
        </w:rPr>
        <w:t>、</w:t>
      </w:r>
      <w:r w:rsidR="000C6028" w:rsidRPr="000C6028">
        <w:rPr>
          <w:rFonts w:cs="標楷體" w:hint="eastAsia"/>
          <w:b w:val="0"/>
        </w:rPr>
        <w:t>D89棟</w:t>
      </w:r>
      <w:r w:rsidR="00AD1B51" w:rsidRPr="000C6028">
        <w:rPr>
          <w:rFonts w:cs="標楷體" w:hint="eastAsia"/>
          <w:b w:val="0"/>
        </w:rPr>
        <w:t>公佈欄破損，建議汰舊換新施作，</w:t>
      </w:r>
      <w:r w:rsidR="000C6028">
        <w:rPr>
          <w:rFonts w:cs="標楷體" w:hint="eastAsia"/>
          <w:b w:val="0"/>
        </w:rPr>
        <w:t>委商估價</w:t>
      </w:r>
      <w:r w:rsidR="00621CC3" w:rsidRPr="00FF22F7">
        <w:rPr>
          <w:rFonts w:cs="標楷體" w:hint="eastAsia"/>
          <w:b w:val="0"/>
        </w:rPr>
        <w:t>分二</w:t>
      </w:r>
    </w:p>
    <w:p w:rsidR="005F1AE1" w:rsidRDefault="000C6028" w:rsidP="00185D70">
      <w:pPr>
        <w:spacing w:line="0" w:lineRule="atLeast"/>
        <w:rPr>
          <w:rFonts w:cs="標楷體"/>
        </w:rPr>
      </w:pPr>
      <w:r>
        <w:rPr>
          <w:rFonts w:cs="標楷體" w:hint="eastAsia"/>
          <w:b w:val="0"/>
        </w:rPr>
        <w:t xml:space="preserve">            </w:t>
      </w:r>
      <w:r w:rsidR="00621CC3" w:rsidRPr="00FF22F7">
        <w:rPr>
          <w:rFonts w:cs="標楷體" w:hint="eastAsia"/>
          <w:b w:val="0"/>
        </w:rPr>
        <w:t>種施作</w:t>
      </w:r>
      <w:r>
        <w:rPr>
          <w:rFonts w:cs="標楷體" w:hint="eastAsia"/>
          <w:b w:val="0"/>
        </w:rPr>
        <w:t>工法</w:t>
      </w:r>
      <w:r w:rsidR="00621CC3" w:rsidRPr="00FF22F7">
        <w:rPr>
          <w:rFonts w:cs="標楷體" w:hint="eastAsia"/>
          <w:b w:val="0"/>
        </w:rPr>
        <w:t>樣式，</w:t>
      </w:r>
      <w:r w:rsidR="005F1AE1" w:rsidRPr="00FF22F7">
        <w:rPr>
          <w:rFonts w:cs="標楷體" w:hint="eastAsia"/>
          <w:b w:val="0"/>
        </w:rPr>
        <w:t>如下：</w:t>
      </w:r>
    </w:p>
    <w:p w:rsidR="005F1AE1" w:rsidRPr="00FF22F7" w:rsidRDefault="005F1AE1" w:rsidP="00185D70">
      <w:pPr>
        <w:spacing w:line="0" w:lineRule="atLeast"/>
        <w:ind w:firstLineChars="600" w:firstLine="1680"/>
        <w:rPr>
          <w:rFonts w:cs="標楷體"/>
          <w:b w:val="0"/>
        </w:rPr>
      </w:pPr>
      <w:r w:rsidRPr="00FF22F7">
        <w:rPr>
          <w:rFonts w:cs="標楷體" w:hint="eastAsia"/>
          <w:b w:val="0"/>
        </w:rPr>
        <w:t>(</w:t>
      </w:r>
      <w:proofErr w:type="gramStart"/>
      <w:r w:rsidRPr="00FF22F7">
        <w:rPr>
          <w:rFonts w:cs="標楷體" w:hint="eastAsia"/>
          <w:b w:val="0"/>
        </w:rPr>
        <w:t>一</w:t>
      </w:r>
      <w:proofErr w:type="gramEnd"/>
      <w:r w:rsidRPr="00FF22F7">
        <w:rPr>
          <w:rFonts w:cs="標楷體" w:hint="eastAsia"/>
          <w:b w:val="0"/>
        </w:rPr>
        <w:t>)</w:t>
      </w:r>
      <w:proofErr w:type="gramStart"/>
      <w:r w:rsidR="00621CC3" w:rsidRPr="00FF22F7">
        <w:rPr>
          <w:rFonts w:cs="標楷體" w:hint="eastAsia"/>
          <w:b w:val="0"/>
        </w:rPr>
        <w:t>一</w:t>
      </w:r>
      <w:proofErr w:type="gramEnd"/>
      <w:r w:rsidR="00621CC3" w:rsidRPr="00FF22F7">
        <w:rPr>
          <w:rFonts w:cs="標楷體" w:hint="eastAsia"/>
          <w:b w:val="0"/>
        </w:rPr>
        <w:t>體式</w:t>
      </w:r>
      <w:r w:rsidRPr="00FF22F7">
        <w:rPr>
          <w:rFonts w:cs="標楷體" w:hint="eastAsia"/>
          <w:b w:val="0"/>
        </w:rPr>
        <w:t>：</w:t>
      </w:r>
      <w:r w:rsidR="00621CC3" w:rsidRPr="00FF22F7">
        <w:rPr>
          <w:rFonts w:cs="標楷體" w:hint="eastAsia"/>
          <w:b w:val="0"/>
        </w:rPr>
        <w:t>$15,600</w:t>
      </w:r>
      <w:r w:rsidRPr="00FF22F7">
        <w:rPr>
          <w:rFonts w:cs="標楷體" w:hint="eastAsia"/>
          <w:b w:val="0"/>
        </w:rPr>
        <w:t>，經議價後為$15</w:t>
      </w:r>
      <w:r w:rsidR="00FF22F7">
        <w:rPr>
          <w:rFonts w:cs="標楷體" w:hint="eastAsia"/>
          <w:b w:val="0"/>
        </w:rPr>
        <w:t>,</w:t>
      </w:r>
      <w:r w:rsidRPr="00FF22F7">
        <w:rPr>
          <w:rFonts w:cs="標楷體" w:hint="eastAsia"/>
          <w:b w:val="0"/>
        </w:rPr>
        <w:t>000</w:t>
      </w:r>
    </w:p>
    <w:p w:rsidR="00FF22F7" w:rsidRDefault="005F1AE1" w:rsidP="00185D70">
      <w:pPr>
        <w:spacing w:line="0" w:lineRule="atLeast"/>
        <w:ind w:firstLineChars="600" w:firstLine="1680"/>
        <w:rPr>
          <w:rFonts w:cs="標楷體"/>
          <w:b w:val="0"/>
        </w:rPr>
      </w:pPr>
      <w:r w:rsidRPr="00FF22F7">
        <w:rPr>
          <w:rFonts w:cs="標楷體" w:hint="eastAsia"/>
          <w:b w:val="0"/>
        </w:rPr>
        <w:t>(二)</w:t>
      </w:r>
      <w:r w:rsidR="00621CC3" w:rsidRPr="00FF22F7">
        <w:rPr>
          <w:rFonts w:cs="標楷體" w:hint="eastAsia"/>
          <w:b w:val="0"/>
        </w:rPr>
        <w:t>分離式</w:t>
      </w:r>
      <w:r w:rsidRPr="00FF22F7">
        <w:rPr>
          <w:rFonts w:cs="標楷體" w:hint="eastAsia"/>
          <w:b w:val="0"/>
        </w:rPr>
        <w:t>：</w:t>
      </w:r>
      <w:r w:rsidR="00621CC3" w:rsidRPr="00FF22F7">
        <w:rPr>
          <w:rFonts w:cs="標楷體" w:hint="eastAsia"/>
          <w:b w:val="0"/>
        </w:rPr>
        <w:t>$18,600</w:t>
      </w:r>
      <w:r w:rsidRPr="00FF22F7">
        <w:rPr>
          <w:rFonts w:cs="標楷體" w:hint="eastAsia"/>
          <w:b w:val="0"/>
        </w:rPr>
        <w:t>，經議價後</w:t>
      </w:r>
      <w:r w:rsidR="00FF22F7" w:rsidRPr="00FF22F7">
        <w:rPr>
          <w:rFonts w:cs="標楷體" w:hint="eastAsia"/>
          <w:b w:val="0"/>
        </w:rPr>
        <w:t>為$18</w:t>
      </w:r>
      <w:r w:rsidR="00FF22F7">
        <w:rPr>
          <w:rFonts w:cs="標楷體" w:hint="eastAsia"/>
          <w:b w:val="0"/>
        </w:rPr>
        <w:t>,</w:t>
      </w:r>
      <w:r w:rsidR="00FF22F7" w:rsidRPr="00FF22F7">
        <w:rPr>
          <w:rFonts w:cs="標楷體" w:hint="eastAsia"/>
          <w:b w:val="0"/>
        </w:rPr>
        <w:t>000</w:t>
      </w:r>
    </w:p>
    <w:p w:rsidR="0027637B" w:rsidRDefault="0027637B" w:rsidP="00185D7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>報價單</w:t>
      </w:r>
      <w:r w:rsidR="00FC1826">
        <w:rPr>
          <w:rFonts w:cs="標楷體" w:hint="eastAsia"/>
          <w:b w:val="0"/>
        </w:rPr>
        <w:t>(</w:t>
      </w:r>
      <w:r>
        <w:rPr>
          <w:rFonts w:cs="標楷體" w:hint="eastAsia"/>
          <w:b w:val="0"/>
        </w:rPr>
        <w:t>詳附件</w:t>
      </w:r>
      <w:r w:rsidR="00185A92">
        <w:rPr>
          <w:rFonts w:cs="標楷體" w:hint="eastAsia"/>
          <w:b w:val="0"/>
        </w:rPr>
        <w:t>三</w:t>
      </w:r>
      <w:r w:rsidR="00FC1826">
        <w:rPr>
          <w:rFonts w:cs="標楷體" w:hint="eastAsia"/>
          <w:b w:val="0"/>
        </w:rPr>
        <w:t>)</w:t>
      </w:r>
      <w:r>
        <w:rPr>
          <w:rFonts w:cs="標楷體" w:hint="eastAsia"/>
          <w:b w:val="0"/>
        </w:rPr>
        <w:t>、完工圖樣</w:t>
      </w:r>
      <w:r w:rsidR="00FC1826">
        <w:rPr>
          <w:rFonts w:cs="標楷體" w:hint="eastAsia"/>
          <w:b w:val="0"/>
        </w:rPr>
        <w:t>(</w:t>
      </w:r>
      <w:r>
        <w:rPr>
          <w:rFonts w:cs="標楷體" w:hint="eastAsia"/>
          <w:b w:val="0"/>
        </w:rPr>
        <w:t>詳附件</w:t>
      </w:r>
      <w:r w:rsidR="00185A92">
        <w:rPr>
          <w:rFonts w:cs="標楷體" w:hint="eastAsia"/>
          <w:b w:val="0"/>
        </w:rPr>
        <w:t>四</w:t>
      </w:r>
      <w:r w:rsidR="00FC1826">
        <w:rPr>
          <w:rFonts w:cs="標楷體" w:hint="eastAsia"/>
          <w:b w:val="0"/>
        </w:rPr>
        <w:t>)</w:t>
      </w:r>
    </w:p>
    <w:p w:rsidR="004C3DD6" w:rsidRDefault="00FF22F7" w:rsidP="00185D7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>以上，請討論</w:t>
      </w:r>
    </w:p>
    <w:p w:rsidR="004C3DD6" w:rsidRPr="00C76FF1" w:rsidRDefault="004C3DD6" w:rsidP="00C76FF1">
      <w:pPr>
        <w:spacing w:line="0" w:lineRule="atLeast"/>
        <w:contextualSpacing/>
        <w:rPr>
          <w:b w:val="0"/>
        </w:rPr>
      </w:pPr>
      <w:r>
        <w:rPr>
          <w:rFonts w:cs="標楷體" w:hint="eastAsia"/>
          <w:b w:val="0"/>
        </w:rPr>
        <w:t xml:space="preserve">  </w:t>
      </w:r>
      <w:r w:rsidR="00605E40" w:rsidRPr="00483FA8">
        <w:rPr>
          <w:rFonts w:hint="eastAsia"/>
        </w:rPr>
        <w:t>【</w:t>
      </w:r>
      <w:r w:rsidR="00605E40">
        <w:rPr>
          <w:rFonts w:hint="eastAsia"/>
        </w:rPr>
        <w:t>決　議</w:t>
      </w:r>
      <w:r w:rsidR="00605E40" w:rsidRPr="00483FA8">
        <w:rPr>
          <w:rFonts w:hint="eastAsia"/>
        </w:rPr>
        <w:t>】</w:t>
      </w:r>
      <w:r w:rsidR="00F35360">
        <w:rPr>
          <w:rFonts w:hint="eastAsia"/>
          <w:b w:val="0"/>
        </w:rPr>
        <w:t>委員5</w:t>
      </w:r>
      <w:r w:rsidR="00AD1B51">
        <w:rPr>
          <w:rFonts w:hint="eastAsia"/>
          <w:b w:val="0"/>
        </w:rPr>
        <w:t>票全數同意</w:t>
      </w:r>
      <w:r w:rsidR="00F35360">
        <w:rPr>
          <w:rFonts w:hint="eastAsia"/>
          <w:b w:val="0"/>
        </w:rPr>
        <w:t>採用</w:t>
      </w:r>
      <w:r w:rsidR="00F35360" w:rsidRPr="00FF22F7">
        <w:rPr>
          <w:rFonts w:cs="標楷體" w:hint="eastAsia"/>
          <w:b w:val="0"/>
        </w:rPr>
        <w:t>分離式</w:t>
      </w:r>
      <w:r w:rsidR="00F35360">
        <w:rPr>
          <w:rFonts w:cs="標楷體" w:hint="eastAsia"/>
          <w:b w:val="0"/>
        </w:rPr>
        <w:t>樣式施作；需做公告提醒住戶愛惜公物。</w:t>
      </w:r>
    </w:p>
    <w:p w:rsidR="003F3F7D" w:rsidRPr="003F3F7D" w:rsidRDefault="003F3F7D" w:rsidP="004C3DD6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>議案二、</w:t>
      </w:r>
      <w:proofErr w:type="gramStart"/>
      <w:r>
        <w:rPr>
          <w:rFonts w:cs="標楷體" w:hint="eastAsia"/>
          <w:bCs/>
          <w:lang w:val="zh-TW"/>
        </w:rPr>
        <w:t>112</w:t>
      </w:r>
      <w:proofErr w:type="gramEnd"/>
      <w:r>
        <w:rPr>
          <w:rFonts w:cs="標楷體" w:hint="eastAsia"/>
          <w:bCs/>
          <w:lang w:val="zh-TW"/>
        </w:rPr>
        <w:t>年度社區聖誕佈置討論案</w:t>
      </w:r>
    </w:p>
    <w:p w:rsidR="001B3A3E" w:rsidRPr="006D4FA5" w:rsidRDefault="003F3F7D" w:rsidP="00E45D30">
      <w:pPr>
        <w:spacing w:line="0" w:lineRule="atLeast"/>
        <w:rPr>
          <w:rFonts w:cs="標楷體"/>
        </w:rPr>
      </w:pPr>
      <w:r w:rsidRPr="00C80B96">
        <w:rPr>
          <w:rFonts w:cs="標楷體" w:hint="eastAsia"/>
        </w:rPr>
        <w:t xml:space="preserve">  【說　明】</w:t>
      </w:r>
      <w:r w:rsidR="001B3A3E">
        <w:rPr>
          <w:rFonts w:cs="標楷體" w:hint="eastAsia"/>
        </w:rPr>
        <w:t>一、</w:t>
      </w:r>
      <w:r w:rsidR="001B3A3E" w:rsidRPr="001B3A3E">
        <w:rPr>
          <w:rFonts w:cs="標楷體" w:hint="eastAsia"/>
          <w:b w:val="0"/>
        </w:rPr>
        <w:t>節慶活動：</w:t>
      </w:r>
      <w:r w:rsidR="008E5E80" w:rsidRPr="008E5E80">
        <w:rPr>
          <w:rFonts w:cs="標楷體" w:hint="eastAsia"/>
          <w:b w:val="0"/>
        </w:rPr>
        <w:t>今年</w:t>
      </w:r>
      <w:r>
        <w:rPr>
          <w:rFonts w:cs="標楷體" w:hint="eastAsia"/>
          <w:b w:val="0"/>
          <w:bCs/>
          <w:lang w:val="zh-TW"/>
        </w:rPr>
        <w:t>七月</w:t>
      </w:r>
      <w:r w:rsidR="008E5E80">
        <w:rPr>
          <w:rFonts w:cs="標楷體" w:hint="eastAsia"/>
          <w:b w:val="0"/>
          <w:bCs/>
          <w:lang w:val="zh-TW"/>
        </w:rPr>
        <w:t>份月例會開會決議</w:t>
      </w:r>
      <w:r>
        <w:rPr>
          <w:rFonts w:cs="標楷體" w:hint="eastAsia"/>
          <w:b w:val="0"/>
          <w:bCs/>
          <w:lang w:val="zh-TW"/>
        </w:rPr>
        <w:t>，12/15</w:t>
      </w:r>
      <w:r w:rsidR="00E45D30">
        <w:rPr>
          <w:rFonts w:cs="標楷體" w:hint="eastAsia"/>
          <w:b w:val="0"/>
          <w:bCs/>
          <w:lang w:val="zh-TW"/>
        </w:rPr>
        <w:t>(</w:t>
      </w:r>
      <w:r>
        <w:rPr>
          <w:rFonts w:cs="標楷體" w:hint="eastAsia"/>
          <w:b w:val="0"/>
          <w:bCs/>
          <w:lang w:val="zh-TW"/>
        </w:rPr>
        <w:t>週五</w:t>
      </w:r>
      <w:r w:rsidR="00E45D30">
        <w:rPr>
          <w:rFonts w:cs="標楷體" w:hint="eastAsia"/>
          <w:b w:val="0"/>
          <w:bCs/>
          <w:lang w:val="zh-TW"/>
        </w:rPr>
        <w:t>)</w:t>
      </w:r>
      <w:r>
        <w:rPr>
          <w:rFonts w:cs="標楷體" w:hint="eastAsia"/>
          <w:b w:val="0"/>
          <w:bCs/>
          <w:lang w:val="zh-TW"/>
        </w:rPr>
        <w:t>舉辦市集，12/15</w:t>
      </w:r>
    </w:p>
    <w:p w:rsidR="00E45D30" w:rsidRDefault="006D4FA5" w:rsidP="00E45D30">
      <w:pPr>
        <w:spacing w:line="0" w:lineRule="atLeast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                      </w:t>
      </w:r>
      <w:r w:rsidR="003F3F7D">
        <w:rPr>
          <w:rFonts w:cs="標楷體" w:hint="eastAsia"/>
          <w:b w:val="0"/>
          <w:bCs/>
          <w:lang w:val="zh-TW"/>
        </w:rPr>
        <w:t>發放住戶消費劵，一戶300元(每張額度100元</w:t>
      </w:r>
      <w:r w:rsidR="00E45D30">
        <w:rPr>
          <w:rFonts w:cs="標楷體" w:hint="eastAsia"/>
          <w:b w:val="0"/>
          <w:bCs/>
          <w:lang w:val="zh-TW"/>
        </w:rPr>
        <w:t>，不兌現也</w:t>
      </w:r>
    </w:p>
    <w:p w:rsidR="001B3A3E" w:rsidRDefault="00E45D30" w:rsidP="00E45D30">
      <w:pPr>
        <w:spacing w:line="0" w:lineRule="atLeast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                      不找零</w:t>
      </w:r>
      <w:r w:rsidR="003F3F7D">
        <w:rPr>
          <w:rFonts w:cs="標楷體" w:hint="eastAsia"/>
          <w:b w:val="0"/>
          <w:bCs/>
          <w:lang w:val="zh-TW"/>
        </w:rPr>
        <w:t>)，</w:t>
      </w:r>
      <w:r w:rsidR="001B3A3E">
        <w:rPr>
          <w:rFonts w:cs="標楷體" w:hint="eastAsia"/>
          <w:b w:val="0"/>
          <w:bCs/>
          <w:lang w:val="zh-TW"/>
        </w:rPr>
        <w:t>消費</w:t>
      </w:r>
      <w:r w:rsidR="003F3F7D">
        <w:rPr>
          <w:rFonts w:cs="標楷體" w:hint="eastAsia"/>
          <w:b w:val="0"/>
          <w:bCs/>
          <w:lang w:val="zh-TW"/>
        </w:rPr>
        <w:t>劵限當天有效</w:t>
      </w:r>
    </w:p>
    <w:p w:rsidR="003F3F7D" w:rsidRPr="001B3A3E" w:rsidRDefault="006D4FA5" w:rsidP="00E45D30">
      <w:pPr>
        <w:spacing w:line="0" w:lineRule="atLeast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        </w:t>
      </w:r>
      <w:r w:rsidR="001B3A3E">
        <w:rPr>
          <w:rFonts w:cs="標楷體" w:hint="eastAsia"/>
          <w:b w:val="0"/>
          <w:bCs/>
          <w:lang w:val="zh-TW"/>
        </w:rPr>
        <w:t>二、環境佈置：經查聖誕節</w:t>
      </w:r>
      <w:r w:rsidR="001B3A3E" w:rsidRPr="001B3A3E">
        <w:rPr>
          <w:rFonts w:cs="標楷體" w:hint="eastAsia"/>
          <w:b w:val="0"/>
          <w:bCs/>
          <w:lang w:val="zh-TW"/>
        </w:rPr>
        <w:t>去</w:t>
      </w:r>
      <w:r w:rsidR="009A2E71" w:rsidRPr="001B3A3E">
        <w:rPr>
          <w:rFonts w:cs="標楷體" w:hint="eastAsia"/>
          <w:b w:val="0"/>
          <w:bCs/>
          <w:lang w:val="zh-TW"/>
        </w:rPr>
        <w:t>年</w:t>
      </w:r>
      <w:r w:rsidR="008E5E80" w:rsidRPr="001B3A3E">
        <w:rPr>
          <w:rFonts w:cs="標楷體" w:hint="eastAsia"/>
          <w:b w:val="0"/>
          <w:bCs/>
          <w:lang w:val="zh-TW"/>
        </w:rPr>
        <w:t>無特別編列</w:t>
      </w:r>
      <w:r w:rsidR="00F90D60" w:rsidRPr="001B3A3E">
        <w:rPr>
          <w:rFonts w:cs="標楷體" w:hint="eastAsia"/>
          <w:b w:val="0"/>
          <w:bCs/>
          <w:lang w:val="zh-TW"/>
        </w:rPr>
        <w:t>節慶佈置</w:t>
      </w:r>
      <w:r w:rsidR="008E5E80" w:rsidRPr="001B3A3E">
        <w:rPr>
          <w:rFonts w:cs="標楷體" w:hint="eastAsia"/>
          <w:b w:val="0"/>
          <w:bCs/>
          <w:lang w:val="zh-TW"/>
        </w:rPr>
        <w:t>預算。</w:t>
      </w:r>
    </w:p>
    <w:p w:rsidR="00881DD2" w:rsidRDefault="003F3F7D" w:rsidP="006D4FA5">
      <w:pPr>
        <w:spacing w:line="600" w:lineRule="exact"/>
        <w:contextualSpacing/>
      </w:pPr>
      <w:r w:rsidRPr="00C80B96">
        <w:rPr>
          <w:rFonts w:hint="eastAsia"/>
        </w:rPr>
        <w:t xml:space="preserve">  【決　議】</w:t>
      </w:r>
    </w:p>
    <w:p w:rsidR="00881DD2" w:rsidRDefault="00881DD2" w:rsidP="00881DD2">
      <w:pPr>
        <w:spacing w:line="0" w:lineRule="atLeast"/>
        <w:contextualSpacing/>
        <w:rPr>
          <w:rFonts w:cs="標楷體"/>
        </w:rPr>
      </w:pPr>
      <w:r>
        <w:rPr>
          <w:rFonts w:cs="標楷體" w:hint="eastAsia"/>
        </w:rPr>
        <w:t xml:space="preserve">    一、</w:t>
      </w:r>
      <w:r w:rsidRPr="001B3A3E">
        <w:rPr>
          <w:rFonts w:cs="標楷體" w:hint="eastAsia"/>
          <w:b w:val="0"/>
        </w:rPr>
        <w:t>節慶活動：</w:t>
      </w:r>
      <w:r>
        <w:rPr>
          <w:rFonts w:cs="標楷體" w:hint="eastAsia"/>
          <w:b w:val="0"/>
        </w:rPr>
        <w:t>聖誕市集活動</w:t>
      </w:r>
      <w:r>
        <w:rPr>
          <w:rFonts w:cs="標楷體" w:hint="eastAsia"/>
          <w:b w:val="0"/>
          <w:bCs/>
          <w:lang w:val="zh-TW"/>
        </w:rPr>
        <w:t>消費劵圖樣，先送交管委會審查</w:t>
      </w:r>
    </w:p>
    <w:p w:rsidR="00881DD2" w:rsidRDefault="00881DD2" w:rsidP="00881DD2">
      <w:pPr>
        <w:spacing w:line="0" w:lineRule="atLeast"/>
        <w:contextualSpacing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二、</w:t>
      </w:r>
      <w:r w:rsidR="00F87ADC" w:rsidRPr="001B3A3E">
        <w:rPr>
          <w:rFonts w:cs="標楷體" w:hint="eastAsia"/>
          <w:b w:val="0"/>
          <w:bCs/>
          <w:lang w:val="zh-TW"/>
        </w:rPr>
        <w:t>節慶佈置預算</w:t>
      </w:r>
      <w:r w:rsidR="00F87ADC">
        <w:rPr>
          <w:rFonts w:cs="標楷體" w:hint="eastAsia"/>
          <w:b w:val="0"/>
          <w:bCs/>
          <w:lang w:val="zh-TW"/>
        </w:rPr>
        <w:t>：</w:t>
      </w:r>
      <w:r w:rsidR="000C6028">
        <w:rPr>
          <w:rFonts w:cs="標楷體" w:hint="eastAsia"/>
          <w:b w:val="0"/>
          <w:bCs/>
          <w:lang w:val="zh-TW"/>
        </w:rPr>
        <w:t>去年庫存聖誕</w:t>
      </w:r>
      <w:proofErr w:type="gramStart"/>
      <w:r w:rsidR="000C6028">
        <w:rPr>
          <w:rFonts w:cs="標楷體" w:hint="eastAsia"/>
          <w:b w:val="0"/>
          <w:bCs/>
          <w:lang w:val="zh-TW"/>
        </w:rPr>
        <w:t>燈串先</w:t>
      </w:r>
      <w:proofErr w:type="gramEnd"/>
      <w:r w:rsidR="000C6028">
        <w:rPr>
          <w:rFonts w:cs="標楷體" w:hint="eastAsia"/>
          <w:b w:val="0"/>
          <w:bCs/>
          <w:lang w:val="zh-TW"/>
        </w:rPr>
        <w:t>做測試，若有燈泡故障先維修；</w:t>
      </w:r>
      <w:r>
        <w:rPr>
          <w:rFonts w:cs="標楷體" w:hint="eastAsia"/>
          <w:b w:val="0"/>
          <w:bCs/>
          <w:lang w:val="zh-TW"/>
        </w:rPr>
        <w:t>新購預算限</w:t>
      </w:r>
    </w:p>
    <w:p w:rsidR="00AD1B51" w:rsidRDefault="00881DD2" w:rsidP="00881DD2">
      <w:pPr>
        <w:spacing w:line="0" w:lineRule="atLeast"/>
        <w:contextualSpacing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    定</w:t>
      </w:r>
      <w:r w:rsidR="00F87ADC">
        <w:rPr>
          <w:rFonts w:cs="標楷體" w:hint="eastAsia"/>
          <w:b w:val="0"/>
          <w:bCs/>
          <w:lang w:val="zh-TW"/>
        </w:rPr>
        <w:t>3</w:t>
      </w:r>
      <w:r w:rsidR="0090764D">
        <w:rPr>
          <w:rFonts w:cs="標楷體" w:hint="eastAsia"/>
          <w:b w:val="0"/>
          <w:bCs/>
          <w:lang w:val="zh-TW"/>
        </w:rPr>
        <w:t>,</w:t>
      </w:r>
      <w:r w:rsidR="00F87ADC">
        <w:rPr>
          <w:rFonts w:cs="標楷體" w:hint="eastAsia"/>
          <w:b w:val="0"/>
          <w:bCs/>
          <w:lang w:val="zh-TW"/>
        </w:rPr>
        <w:t>000至5</w:t>
      </w:r>
      <w:r w:rsidR="0090764D">
        <w:rPr>
          <w:rFonts w:cs="標楷體" w:hint="eastAsia"/>
          <w:b w:val="0"/>
          <w:bCs/>
          <w:lang w:val="zh-TW"/>
        </w:rPr>
        <w:t>,</w:t>
      </w:r>
      <w:r w:rsidR="00F87ADC">
        <w:rPr>
          <w:rFonts w:cs="標楷體" w:hint="eastAsia"/>
          <w:b w:val="0"/>
          <w:bCs/>
          <w:lang w:val="zh-TW"/>
        </w:rPr>
        <w:t>000元</w:t>
      </w:r>
      <w:r>
        <w:rPr>
          <w:rFonts w:cs="標楷體" w:hint="eastAsia"/>
          <w:b w:val="0"/>
          <w:bCs/>
          <w:lang w:val="zh-TW"/>
        </w:rPr>
        <w:t>內</w:t>
      </w:r>
      <w:r w:rsidR="00AD1B51">
        <w:rPr>
          <w:rFonts w:cs="標楷體" w:hint="eastAsia"/>
          <w:b w:val="0"/>
          <w:bCs/>
          <w:lang w:val="zh-TW"/>
        </w:rPr>
        <w:t>，以慎選長久耐用材質為採購原則</w:t>
      </w:r>
      <w:r>
        <w:rPr>
          <w:rFonts w:cs="標楷體" w:hint="eastAsia"/>
          <w:b w:val="0"/>
          <w:bCs/>
          <w:lang w:val="zh-TW"/>
        </w:rPr>
        <w:t>；</w:t>
      </w:r>
      <w:r w:rsidRPr="001B3A3E">
        <w:rPr>
          <w:rFonts w:cs="標楷體" w:hint="eastAsia"/>
          <w:b w:val="0"/>
          <w:bCs/>
          <w:lang w:val="zh-TW"/>
        </w:rPr>
        <w:t>佈置</w:t>
      </w:r>
      <w:r>
        <w:rPr>
          <w:rFonts w:cs="標楷體" w:hint="eastAsia"/>
          <w:b w:val="0"/>
          <w:bCs/>
          <w:lang w:val="zh-TW"/>
        </w:rPr>
        <w:t>位置以社區大廳</w:t>
      </w:r>
    </w:p>
    <w:p w:rsidR="00881DD2" w:rsidRPr="00881DD2" w:rsidRDefault="00AD1B51" w:rsidP="00881DD2">
      <w:pPr>
        <w:spacing w:line="0" w:lineRule="atLeast"/>
        <w:contextualSpacing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      </w:t>
      </w:r>
      <w:r w:rsidR="00881DD2">
        <w:rPr>
          <w:rFonts w:cs="標楷體" w:hint="eastAsia"/>
          <w:b w:val="0"/>
          <w:bCs/>
          <w:lang w:val="zh-TW"/>
        </w:rPr>
        <w:t>為主、大門及後門(內/外)為輔。</w:t>
      </w:r>
    </w:p>
    <w:p w:rsidR="00042051" w:rsidRPr="003F3F7D" w:rsidRDefault="00042051" w:rsidP="006D4FA5">
      <w:pPr>
        <w:spacing w:beforeLines="100" w:before="240" w:line="480" w:lineRule="exact"/>
        <w:rPr>
          <w:rFonts w:cs="標楷體"/>
        </w:rPr>
      </w:pPr>
      <w:r>
        <w:rPr>
          <w:rFonts w:cs="標楷體" w:hint="eastAsia"/>
        </w:rPr>
        <w:t>議案三、</w:t>
      </w:r>
      <w:r w:rsidRPr="00042051">
        <w:rPr>
          <w:rFonts w:cs="標楷體" w:hint="eastAsia"/>
          <w:bCs/>
          <w:lang w:val="zh-TW"/>
        </w:rPr>
        <w:t>2D6浴廁天花板內公共管道間漏水工程</w:t>
      </w:r>
      <w:r>
        <w:rPr>
          <w:rFonts w:cs="標楷體" w:hint="eastAsia"/>
          <w:bCs/>
          <w:lang w:val="zh-TW"/>
        </w:rPr>
        <w:t>討論案</w:t>
      </w:r>
    </w:p>
    <w:p w:rsidR="0046665F" w:rsidRDefault="004C3DD6" w:rsidP="008601F8">
      <w:pPr>
        <w:spacing w:line="0" w:lineRule="atLeast"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042051" w:rsidRPr="00483FA8">
        <w:rPr>
          <w:rFonts w:cs="標楷體" w:hint="eastAsia"/>
        </w:rPr>
        <w:t>【說　明】</w:t>
      </w:r>
      <w:r w:rsidR="00ED5C6E" w:rsidRPr="00C8258F">
        <w:rPr>
          <w:rFonts w:cs="標楷體" w:hint="eastAsia"/>
          <w:b w:val="0"/>
        </w:rPr>
        <w:t>因承包商(</w:t>
      </w:r>
      <w:proofErr w:type="gramStart"/>
      <w:r w:rsidR="00ED5C6E" w:rsidRPr="00C8258F">
        <w:rPr>
          <w:rFonts w:cs="標楷體" w:hint="eastAsia"/>
          <w:b w:val="0"/>
        </w:rPr>
        <w:t>何昔俊</w:t>
      </w:r>
      <w:proofErr w:type="gramEnd"/>
      <w:r w:rsidR="00ED5C6E" w:rsidRPr="00C8258F">
        <w:rPr>
          <w:rFonts w:cs="標楷體" w:hint="eastAsia"/>
          <w:b w:val="0"/>
        </w:rPr>
        <w:t>)</w:t>
      </w:r>
      <w:r w:rsidR="00C8258F">
        <w:rPr>
          <w:rFonts w:cs="標楷體" w:hint="eastAsia"/>
          <w:b w:val="0"/>
        </w:rPr>
        <w:t>長期滯留國外，目前由</w:t>
      </w:r>
      <w:proofErr w:type="gramStart"/>
      <w:r w:rsidR="00C8258F">
        <w:rPr>
          <w:rFonts w:cs="標楷體" w:hint="eastAsia"/>
          <w:b w:val="0"/>
        </w:rPr>
        <w:t>何昔俊的</w:t>
      </w:r>
      <w:proofErr w:type="gramEnd"/>
      <w:r w:rsidR="00C8258F">
        <w:rPr>
          <w:rFonts w:cs="標楷體" w:hint="eastAsia"/>
          <w:b w:val="0"/>
        </w:rPr>
        <w:t>姐</w:t>
      </w:r>
      <w:r w:rsidR="0046665F">
        <w:rPr>
          <w:rFonts w:cs="標楷體" w:hint="eastAsia"/>
          <w:b w:val="0"/>
        </w:rPr>
        <w:t>姐代為回覆本案</w:t>
      </w:r>
      <w:r w:rsidR="00ED5C6E" w:rsidRPr="00C8258F">
        <w:rPr>
          <w:rFonts w:cs="標楷體" w:hint="eastAsia"/>
          <w:b w:val="0"/>
        </w:rPr>
        <w:t>；經</w:t>
      </w:r>
    </w:p>
    <w:p w:rsidR="0046665F" w:rsidRDefault="0046665F" w:rsidP="0046665F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ED5C6E" w:rsidRPr="00C8258F">
        <w:rPr>
          <w:rFonts w:cs="標楷體" w:hint="eastAsia"/>
          <w:b w:val="0"/>
        </w:rPr>
        <w:t>10/6何小姐出</w:t>
      </w:r>
      <w:proofErr w:type="gramStart"/>
      <w:r w:rsidR="00ED5C6E" w:rsidRPr="00C8258F">
        <w:rPr>
          <w:rFonts w:cs="標楷體" w:hint="eastAsia"/>
          <w:b w:val="0"/>
        </w:rPr>
        <w:t>具何昔俊</w:t>
      </w:r>
      <w:proofErr w:type="gramEnd"/>
      <w:r w:rsidR="00ED5C6E" w:rsidRPr="00C8258F">
        <w:rPr>
          <w:rFonts w:cs="標楷體" w:hint="eastAsia"/>
          <w:b w:val="0"/>
        </w:rPr>
        <w:t>的</w:t>
      </w:r>
      <w:r w:rsidR="00C8258F">
        <w:rPr>
          <w:rFonts w:cs="標楷體" w:hint="eastAsia"/>
          <w:b w:val="0"/>
        </w:rPr>
        <w:t>正式</w:t>
      </w:r>
      <w:r>
        <w:rPr>
          <w:rFonts w:cs="標楷體" w:hint="eastAsia"/>
          <w:kern w:val="0"/>
        </w:rPr>
        <w:t>「</w:t>
      </w:r>
      <w:r w:rsidR="00ED5C6E" w:rsidRPr="00C8258F">
        <w:rPr>
          <w:rFonts w:cs="標楷體" w:hint="eastAsia"/>
          <w:b w:val="0"/>
        </w:rPr>
        <w:t>授權書</w:t>
      </w:r>
      <w:r>
        <w:rPr>
          <w:rFonts w:cs="標楷體" w:hint="eastAsia"/>
          <w:kern w:val="0"/>
        </w:rPr>
        <w:t>」</w:t>
      </w:r>
      <w:r w:rsidR="00ED5C6E" w:rsidRPr="00C8258F">
        <w:rPr>
          <w:rFonts w:cs="標楷體" w:hint="eastAsia"/>
          <w:b w:val="0"/>
        </w:rPr>
        <w:t>後，何小姐有意退回工程</w:t>
      </w:r>
      <w:r>
        <w:rPr>
          <w:rFonts w:cs="標楷體" w:hint="eastAsia"/>
          <w:b w:val="0"/>
        </w:rPr>
        <w:t>承攬</w:t>
      </w:r>
      <w:r w:rsidR="00C8258F">
        <w:rPr>
          <w:rFonts w:cs="標楷體" w:hint="eastAsia"/>
          <w:b w:val="0"/>
        </w:rPr>
        <w:t>合約</w:t>
      </w:r>
    </w:p>
    <w:p w:rsidR="00AF1585" w:rsidRPr="00F90D60" w:rsidRDefault="0046665F" w:rsidP="0046665F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C8258F">
        <w:rPr>
          <w:rFonts w:cs="標楷體" w:hint="eastAsia"/>
          <w:b w:val="0"/>
        </w:rPr>
        <w:t>的</w:t>
      </w:r>
      <w:r>
        <w:rPr>
          <w:rFonts w:cs="標楷體" w:hint="eastAsia"/>
          <w:b w:val="0"/>
        </w:rPr>
        <w:t>工程</w:t>
      </w:r>
      <w:r w:rsidR="00FC1826">
        <w:rPr>
          <w:rFonts w:cs="標楷體" w:hint="eastAsia"/>
          <w:b w:val="0"/>
        </w:rPr>
        <w:t>訂金25</w:t>
      </w:r>
      <w:r w:rsidR="004C3DD6">
        <w:rPr>
          <w:rFonts w:cs="標楷體" w:hint="eastAsia"/>
          <w:b w:val="0"/>
        </w:rPr>
        <w:t>,</w:t>
      </w:r>
      <w:r w:rsidR="00FC1826">
        <w:rPr>
          <w:rFonts w:cs="標楷體" w:hint="eastAsia"/>
          <w:b w:val="0"/>
        </w:rPr>
        <w:t>000元整，</w:t>
      </w:r>
      <w:proofErr w:type="gramStart"/>
      <w:r w:rsidR="00F90D60">
        <w:rPr>
          <w:rFonts w:cs="標楷體" w:hint="eastAsia"/>
          <w:b w:val="0"/>
        </w:rPr>
        <w:t>並</w:t>
      </w:r>
      <w:r>
        <w:rPr>
          <w:rFonts w:cs="標楷體" w:hint="eastAsia"/>
          <w:b w:val="0"/>
        </w:rPr>
        <w:t>回簽</w:t>
      </w:r>
      <w:proofErr w:type="gramEnd"/>
      <w:r>
        <w:rPr>
          <w:rFonts w:cs="標楷體" w:hint="eastAsia"/>
          <w:kern w:val="0"/>
        </w:rPr>
        <w:t>「</w:t>
      </w:r>
      <w:r w:rsidR="00F90D60">
        <w:rPr>
          <w:rFonts w:cs="標楷體" w:hint="eastAsia"/>
          <w:b w:val="0"/>
        </w:rPr>
        <w:t>工程承攬解除同意書</w:t>
      </w:r>
      <w:r>
        <w:rPr>
          <w:rFonts w:cs="標楷體" w:hint="eastAsia"/>
          <w:kern w:val="0"/>
        </w:rPr>
        <w:t>」</w:t>
      </w:r>
    </w:p>
    <w:p w:rsidR="00C76FF1" w:rsidRPr="00486BEE" w:rsidRDefault="004C3DD6" w:rsidP="00C76FF1">
      <w:pPr>
        <w:spacing w:beforeLines="30" w:before="72" w:line="32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042051" w:rsidRPr="00C8258F">
        <w:rPr>
          <w:rFonts w:cs="標楷體" w:hint="eastAsia"/>
        </w:rPr>
        <w:t>【決　議】</w:t>
      </w:r>
      <w:r w:rsidR="0046665F" w:rsidRPr="001927D7">
        <w:rPr>
          <w:rFonts w:cs="標楷體" w:hint="eastAsia"/>
          <w:b w:val="0"/>
        </w:rPr>
        <w:t>委員5票全數同意，協</w:t>
      </w:r>
      <w:proofErr w:type="gramStart"/>
      <w:r w:rsidR="0046665F" w:rsidRPr="001927D7">
        <w:rPr>
          <w:rFonts w:cs="標楷體" w:hint="eastAsia"/>
          <w:b w:val="0"/>
        </w:rPr>
        <w:t>請龍宇機電</w:t>
      </w:r>
      <w:proofErr w:type="gramEnd"/>
      <w:r w:rsidR="0046665F" w:rsidRPr="001927D7">
        <w:rPr>
          <w:rFonts w:cs="標楷體" w:hint="eastAsia"/>
          <w:b w:val="0"/>
        </w:rPr>
        <w:t>重新</w:t>
      </w:r>
      <w:r w:rsidR="001927D7" w:rsidRPr="001927D7">
        <w:rPr>
          <w:rFonts w:cs="標楷體" w:hint="eastAsia"/>
          <w:b w:val="0"/>
        </w:rPr>
        <w:t>另</w:t>
      </w:r>
      <w:r w:rsidR="0046665F" w:rsidRPr="001927D7">
        <w:rPr>
          <w:rFonts w:cs="標楷體" w:hint="eastAsia"/>
          <w:b w:val="0"/>
        </w:rPr>
        <w:t>找</w:t>
      </w:r>
      <w:r w:rsidR="001927D7" w:rsidRPr="001927D7">
        <w:rPr>
          <w:rFonts w:cs="標楷體" w:hint="eastAsia"/>
          <w:b w:val="0"/>
        </w:rPr>
        <w:t>合適</w:t>
      </w:r>
      <w:r w:rsidR="0046665F" w:rsidRPr="001927D7">
        <w:rPr>
          <w:rFonts w:cs="標楷體" w:hint="eastAsia"/>
          <w:b w:val="0"/>
        </w:rPr>
        <w:t>廠商。</w:t>
      </w:r>
    </w:p>
    <w:p w:rsidR="00486BEE" w:rsidRDefault="00486BEE" w:rsidP="00C76FF1">
      <w:pPr>
        <w:spacing w:beforeLines="30" w:before="72" w:line="320" w:lineRule="exact"/>
        <w:rPr>
          <w:rFonts w:cs="標楷體" w:hint="eastAsia"/>
          <w:color w:val="000000" w:themeColor="text1"/>
          <w:sz w:val="32"/>
          <w:szCs w:val="32"/>
          <w:lang w:val="zh-TW"/>
        </w:rPr>
      </w:pPr>
    </w:p>
    <w:p w:rsidR="00486BEE" w:rsidRPr="00486BEE" w:rsidRDefault="000F3A8B" w:rsidP="00C76FF1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捌、散會</w:t>
      </w:r>
    </w:p>
    <w:tbl>
      <w:tblPr>
        <w:tblStyle w:val="af0"/>
        <w:tblW w:w="0" w:type="auto"/>
        <w:tblInd w:w="1242" w:type="dxa"/>
        <w:tblLook w:val="04A0" w:firstRow="1" w:lastRow="0" w:firstColumn="1" w:lastColumn="0" w:noHBand="0" w:noVBand="1"/>
      </w:tblPr>
      <w:tblGrid>
        <w:gridCol w:w="2835"/>
        <w:gridCol w:w="2977"/>
        <w:gridCol w:w="2693"/>
      </w:tblGrid>
      <w:tr w:rsidR="00486BEE" w:rsidTr="006320EE">
        <w:tc>
          <w:tcPr>
            <w:tcW w:w="2835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lastRenderedPageBreak/>
              <w:t xml:space="preserve">  管理委員會</w:t>
            </w:r>
          </w:p>
        </w:tc>
        <w:tc>
          <w:tcPr>
            <w:tcW w:w="2977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t xml:space="preserve">   社區</w:t>
            </w:r>
            <w:r w:rsidRPr="009B2B26">
              <w:rPr>
                <w:rFonts w:hint="eastAsia"/>
                <w:sz w:val="36"/>
                <w:szCs w:val="36"/>
              </w:rPr>
              <w:t>主委</w:t>
            </w:r>
          </w:p>
        </w:tc>
        <w:tc>
          <w:tcPr>
            <w:tcW w:w="2693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t xml:space="preserve">  社區經理</w:t>
            </w:r>
          </w:p>
        </w:tc>
      </w:tr>
      <w:tr w:rsidR="00486BEE" w:rsidTr="006320EE">
        <w:trPr>
          <w:trHeight w:val="2070"/>
        </w:trPr>
        <w:tc>
          <w:tcPr>
            <w:tcW w:w="2835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  <w:tc>
          <w:tcPr>
            <w:tcW w:w="2977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  <w:tc>
          <w:tcPr>
            <w:tcW w:w="2693" w:type="dxa"/>
          </w:tcPr>
          <w:p w:rsidR="00486BEE" w:rsidRDefault="00486BEE" w:rsidP="006320EE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</w:tr>
    </w:tbl>
    <w:bookmarkStart w:id="0" w:name="_GoBack"/>
    <w:bookmarkEnd w:id="0"/>
    <w:p w:rsidR="001E641C" w:rsidRPr="00C76FF1" w:rsidRDefault="00790355" w:rsidP="00C76FF1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220F64">
        <w:rPr>
          <w:rFonts w:cs="標楷體 ..."/>
          <w:noProof/>
          <w:color w:val="000000" w:themeColor="text1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A027FF" wp14:editId="672B44B1">
                <wp:simplePos x="0" y="0"/>
                <wp:positionH relativeFrom="column">
                  <wp:posOffset>-4758000</wp:posOffset>
                </wp:positionH>
                <wp:positionV relativeFrom="paragraph">
                  <wp:posOffset>57701</wp:posOffset>
                </wp:positionV>
                <wp:extent cx="2750544" cy="2393343"/>
                <wp:effectExtent l="57150" t="38100" r="50165" b="83185"/>
                <wp:wrapNone/>
                <wp:docPr id="1" name="直線單箭頭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544" cy="2393343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triangle"/>
                          <a:tailEnd type="triangle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1" o:spid="_x0000_s1026" type="#_x0000_t32" style="position:absolute;margin-left:-374.65pt;margin-top:4.55pt;width:216.6pt;height:188.4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" strokecolor="windowText" strokeweight="3pt">
                <v:stroke startarrow="block" endarrow="block"/>
                <v:shadow on="t" color="black" opacity="22937f" origin=",.5" offset="0,.63889mm"/>
              </v:shape>
            </w:pict>
          </mc:Fallback>
        </mc:AlternateContent>
      </w:r>
    </w:p>
    <w:sectPr w:rsidR="001E641C" w:rsidRPr="00C76FF1" w:rsidSect="006B4A62">
      <w:footerReference w:type="default" r:id="rId9"/>
      <w:pgSz w:w="12240" w:h="15840" w:code="1"/>
      <w:pgMar w:top="851" w:right="680" w:bottom="244" w:left="709" w:header="284" w:footer="11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A0F" w:rsidRDefault="00631A0F" w:rsidP="003D4A70">
      <w:r>
        <w:separator/>
      </w:r>
    </w:p>
  </w:endnote>
  <w:endnote w:type="continuationSeparator" w:id="0">
    <w:p w:rsidR="00631A0F" w:rsidRDefault="00631A0F" w:rsidP="003D4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  <w:font w:name="標楷體 ...">
    <w:altName w:val="細明體_HKSC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269198"/>
      <w:docPartObj>
        <w:docPartGallery w:val="Page Numbers (Bottom of Page)"/>
        <w:docPartUnique/>
      </w:docPartObj>
    </w:sdtPr>
    <w:sdtEndPr/>
    <w:sdtContent>
      <w:p w:rsidR="00F87ADC" w:rsidRDefault="00F87ADC">
        <w:pPr>
          <w:pStyle w:val="a8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86BEE" w:rsidRPr="00486BEE">
          <w:rPr>
            <w:noProof/>
            <w:lang w:val="zh-TW"/>
          </w:rPr>
          <w:t>8</w:t>
        </w:r>
        <w:r>
          <w:fldChar w:fldCharType="end"/>
        </w:r>
        <w:r>
          <w:rPr>
            <w:rFonts w:hint="eastAsia"/>
          </w:rPr>
          <w:t>頁</w:t>
        </w:r>
      </w:p>
    </w:sdtContent>
  </w:sdt>
  <w:p w:rsidR="00F87ADC" w:rsidRDefault="00F87AD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A0F" w:rsidRDefault="00631A0F" w:rsidP="003D4A70">
      <w:r>
        <w:separator/>
      </w:r>
    </w:p>
  </w:footnote>
  <w:footnote w:type="continuationSeparator" w:id="0">
    <w:p w:rsidR="00631A0F" w:rsidRDefault="00631A0F" w:rsidP="003D4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4EC9"/>
    <w:multiLevelType w:val="hybridMultilevel"/>
    <w:tmpl w:val="5220EDEC"/>
    <w:lvl w:ilvl="0" w:tplc="0B4C9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0906CDF"/>
    <w:multiLevelType w:val="hybridMultilevel"/>
    <w:tmpl w:val="9E244A1C"/>
    <w:lvl w:ilvl="0" w:tplc="A78AD9E8">
      <w:start w:val="1"/>
      <w:numFmt w:val="bullet"/>
      <w:pStyle w:val="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3F5D98"/>
    <w:multiLevelType w:val="hybridMultilevel"/>
    <w:tmpl w:val="D00ACB9C"/>
    <w:lvl w:ilvl="0" w:tplc="9732F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E0F6059"/>
    <w:multiLevelType w:val="hybridMultilevel"/>
    <w:tmpl w:val="955C8D38"/>
    <w:lvl w:ilvl="0" w:tplc="BC605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proofState w:spelling="clean" w:grammar="clean"/>
  <w:defaultTabStop w:val="479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7E8"/>
    <w:rsid w:val="00000463"/>
    <w:rsid w:val="00000754"/>
    <w:rsid w:val="00000BBE"/>
    <w:rsid w:val="000011B3"/>
    <w:rsid w:val="00001CAC"/>
    <w:rsid w:val="00001FD2"/>
    <w:rsid w:val="00002252"/>
    <w:rsid w:val="0000264B"/>
    <w:rsid w:val="000028DD"/>
    <w:rsid w:val="00002BA9"/>
    <w:rsid w:val="0000356E"/>
    <w:rsid w:val="00003705"/>
    <w:rsid w:val="00003801"/>
    <w:rsid w:val="00003827"/>
    <w:rsid w:val="00004273"/>
    <w:rsid w:val="000043C4"/>
    <w:rsid w:val="0000458F"/>
    <w:rsid w:val="00004B52"/>
    <w:rsid w:val="000050EF"/>
    <w:rsid w:val="000056C9"/>
    <w:rsid w:val="00005739"/>
    <w:rsid w:val="00005986"/>
    <w:rsid w:val="00005ACA"/>
    <w:rsid w:val="00005D1D"/>
    <w:rsid w:val="00005F7D"/>
    <w:rsid w:val="0000629F"/>
    <w:rsid w:val="00006C35"/>
    <w:rsid w:val="00006E26"/>
    <w:rsid w:val="0000762F"/>
    <w:rsid w:val="00007ACD"/>
    <w:rsid w:val="00007B6F"/>
    <w:rsid w:val="00007BBF"/>
    <w:rsid w:val="00007C5B"/>
    <w:rsid w:val="0001003F"/>
    <w:rsid w:val="00010354"/>
    <w:rsid w:val="00010424"/>
    <w:rsid w:val="00010562"/>
    <w:rsid w:val="00010D82"/>
    <w:rsid w:val="00010E01"/>
    <w:rsid w:val="000116E9"/>
    <w:rsid w:val="000116EF"/>
    <w:rsid w:val="000119F5"/>
    <w:rsid w:val="00012071"/>
    <w:rsid w:val="00012452"/>
    <w:rsid w:val="00012905"/>
    <w:rsid w:val="000132D5"/>
    <w:rsid w:val="00013423"/>
    <w:rsid w:val="000140B3"/>
    <w:rsid w:val="0001417F"/>
    <w:rsid w:val="00014215"/>
    <w:rsid w:val="00014232"/>
    <w:rsid w:val="000145A0"/>
    <w:rsid w:val="00015A7E"/>
    <w:rsid w:val="0001676A"/>
    <w:rsid w:val="00016CFF"/>
    <w:rsid w:val="00016F73"/>
    <w:rsid w:val="00017D5F"/>
    <w:rsid w:val="00017F4D"/>
    <w:rsid w:val="00020342"/>
    <w:rsid w:val="0002077E"/>
    <w:rsid w:val="000208EA"/>
    <w:rsid w:val="0002221E"/>
    <w:rsid w:val="0002275E"/>
    <w:rsid w:val="00023B68"/>
    <w:rsid w:val="00023C1F"/>
    <w:rsid w:val="00024507"/>
    <w:rsid w:val="000247A6"/>
    <w:rsid w:val="00024D34"/>
    <w:rsid w:val="00024F62"/>
    <w:rsid w:val="0002508B"/>
    <w:rsid w:val="00025097"/>
    <w:rsid w:val="000254E2"/>
    <w:rsid w:val="00025667"/>
    <w:rsid w:val="00025793"/>
    <w:rsid w:val="00025C05"/>
    <w:rsid w:val="00025EF4"/>
    <w:rsid w:val="0002606D"/>
    <w:rsid w:val="0002680F"/>
    <w:rsid w:val="000269A0"/>
    <w:rsid w:val="00026A8A"/>
    <w:rsid w:val="00026C94"/>
    <w:rsid w:val="00026D81"/>
    <w:rsid w:val="00026E71"/>
    <w:rsid w:val="00027048"/>
    <w:rsid w:val="0002714F"/>
    <w:rsid w:val="000272D2"/>
    <w:rsid w:val="00027308"/>
    <w:rsid w:val="0002736E"/>
    <w:rsid w:val="0002759B"/>
    <w:rsid w:val="000301AC"/>
    <w:rsid w:val="000301E5"/>
    <w:rsid w:val="00030597"/>
    <w:rsid w:val="000306BC"/>
    <w:rsid w:val="00030FB2"/>
    <w:rsid w:val="0003125C"/>
    <w:rsid w:val="000313D8"/>
    <w:rsid w:val="000313F6"/>
    <w:rsid w:val="000318C9"/>
    <w:rsid w:val="00031932"/>
    <w:rsid w:val="00031F05"/>
    <w:rsid w:val="000323A8"/>
    <w:rsid w:val="000329A6"/>
    <w:rsid w:val="0003318B"/>
    <w:rsid w:val="0003431C"/>
    <w:rsid w:val="0003443C"/>
    <w:rsid w:val="0003471D"/>
    <w:rsid w:val="000350BC"/>
    <w:rsid w:val="00035132"/>
    <w:rsid w:val="00035516"/>
    <w:rsid w:val="000358D9"/>
    <w:rsid w:val="00035E28"/>
    <w:rsid w:val="0003647E"/>
    <w:rsid w:val="0003657A"/>
    <w:rsid w:val="00036658"/>
    <w:rsid w:val="00036CF8"/>
    <w:rsid w:val="00036E00"/>
    <w:rsid w:val="00037239"/>
    <w:rsid w:val="00037288"/>
    <w:rsid w:val="00037E38"/>
    <w:rsid w:val="000400D3"/>
    <w:rsid w:val="00040150"/>
    <w:rsid w:val="00040892"/>
    <w:rsid w:val="0004154D"/>
    <w:rsid w:val="00041C0B"/>
    <w:rsid w:val="00042051"/>
    <w:rsid w:val="000425C9"/>
    <w:rsid w:val="000426BA"/>
    <w:rsid w:val="0004275D"/>
    <w:rsid w:val="00042949"/>
    <w:rsid w:val="000434AA"/>
    <w:rsid w:val="000436CE"/>
    <w:rsid w:val="0004374E"/>
    <w:rsid w:val="00044300"/>
    <w:rsid w:val="00044680"/>
    <w:rsid w:val="0004481D"/>
    <w:rsid w:val="00044A5C"/>
    <w:rsid w:val="00044AAF"/>
    <w:rsid w:val="00044B0B"/>
    <w:rsid w:val="00044FCE"/>
    <w:rsid w:val="00045AFA"/>
    <w:rsid w:val="00046060"/>
    <w:rsid w:val="000461F6"/>
    <w:rsid w:val="0004640F"/>
    <w:rsid w:val="00046485"/>
    <w:rsid w:val="0004669F"/>
    <w:rsid w:val="00046D97"/>
    <w:rsid w:val="00046E7A"/>
    <w:rsid w:val="00047283"/>
    <w:rsid w:val="00047870"/>
    <w:rsid w:val="00047B34"/>
    <w:rsid w:val="00047F0D"/>
    <w:rsid w:val="00050054"/>
    <w:rsid w:val="00051360"/>
    <w:rsid w:val="00051727"/>
    <w:rsid w:val="00051F68"/>
    <w:rsid w:val="000521FC"/>
    <w:rsid w:val="000523F1"/>
    <w:rsid w:val="000536C3"/>
    <w:rsid w:val="00053703"/>
    <w:rsid w:val="00053C00"/>
    <w:rsid w:val="00053DA6"/>
    <w:rsid w:val="000545EA"/>
    <w:rsid w:val="00054919"/>
    <w:rsid w:val="00054FAE"/>
    <w:rsid w:val="00055E9D"/>
    <w:rsid w:val="00055EB7"/>
    <w:rsid w:val="00056899"/>
    <w:rsid w:val="00056A40"/>
    <w:rsid w:val="00056AD3"/>
    <w:rsid w:val="00056CD3"/>
    <w:rsid w:val="000571E2"/>
    <w:rsid w:val="000574B3"/>
    <w:rsid w:val="000601F0"/>
    <w:rsid w:val="00060935"/>
    <w:rsid w:val="00060A27"/>
    <w:rsid w:val="000610BF"/>
    <w:rsid w:val="00061207"/>
    <w:rsid w:val="000612D6"/>
    <w:rsid w:val="00061733"/>
    <w:rsid w:val="00061B21"/>
    <w:rsid w:val="00061B74"/>
    <w:rsid w:val="00061FCB"/>
    <w:rsid w:val="000629B8"/>
    <w:rsid w:val="00062E9C"/>
    <w:rsid w:val="00062EF9"/>
    <w:rsid w:val="000632AF"/>
    <w:rsid w:val="000633CD"/>
    <w:rsid w:val="00063C6A"/>
    <w:rsid w:val="000640B4"/>
    <w:rsid w:val="0006451E"/>
    <w:rsid w:val="00064572"/>
    <w:rsid w:val="00064A9F"/>
    <w:rsid w:val="000650A0"/>
    <w:rsid w:val="0006517C"/>
    <w:rsid w:val="00065C7C"/>
    <w:rsid w:val="00065CC0"/>
    <w:rsid w:val="0006644E"/>
    <w:rsid w:val="00066ADF"/>
    <w:rsid w:val="00066FB6"/>
    <w:rsid w:val="000672D1"/>
    <w:rsid w:val="00067346"/>
    <w:rsid w:val="0006755A"/>
    <w:rsid w:val="000675E1"/>
    <w:rsid w:val="00067C01"/>
    <w:rsid w:val="00070060"/>
    <w:rsid w:val="00071811"/>
    <w:rsid w:val="00071935"/>
    <w:rsid w:val="00071B25"/>
    <w:rsid w:val="00072500"/>
    <w:rsid w:val="00072544"/>
    <w:rsid w:val="000726E8"/>
    <w:rsid w:val="00072A35"/>
    <w:rsid w:val="00072E13"/>
    <w:rsid w:val="00072EC7"/>
    <w:rsid w:val="00072EFD"/>
    <w:rsid w:val="00073398"/>
    <w:rsid w:val="0007359A"/>
    <w:rsid w:val="0007383F"/>
    <w:rsid w:val="00073F51"/>
    <w:rsid w:val="00074509"/>
    <w:rsid w:val="00074529"/>
    <w:rsid w:val="0007483C"/>
    <w:rsid w:val="00074C75"/>
    <w:rsid w:val="00075398"/>
    <w:rsid w:val="00075AE1"/>
    <w:rsid w:val="00075C6A"/>
    <w:rsid w:val="00076763"/>
    <w:rsid w:val="00076F9F"/>
    <w:rsid w:val="000772BF"/>
    <w:rsid w:val="00077318"/>
    <w:rsid w:val="0007744B"/>
    <w:rsid w:val="00077559"/>
    <w:rsid w:val="00077857"/>
    <w:rsid w:val="000779EE"/>
    <w:rsid w:val="00080E6B"/>
    <w:rsid w:val="00081155"/>
    <w:rsid w:val="00081B3A"/>
    <w:rsid w:val="00081C02"/>
    <w:rsid w:val="000822B0"/>
    <w:rsid w:val="00082364"/>
    <w:rsid w:val="000823A3"/>
    <w:rsid w:val="00082775"/>
    <w:rsid w:val="00082B99"/>
    <w:rsid w:val="0008327D"/>
    <w:rsid w:val="000835FC"/>
    <w:rsid w:val="00083AED"/>
    <w:rsid w:val="00084184"/>
    <w:rsid w:val="0008463A"/>
    <w:rsid w:val="0008506E"/>
    <w:rsid w:val="000857D4"/>
    <w:rsid w:val="00085A49"/>
    <w:rsid w:val="00086B06"/>
    <w:rsid w:val="00087598"/>
    <w:rsid w:val="0008765E"/>
    <w:rsid w:val="0008791A"/>
    <w:rsid w:val="000902F7"/>
    <w:rsid w:val="00090899"/>
    <w:rsid w:val="00090DEC"/>
    <w:rsid w:val="00091261"/>
    <w:rsid w:val="0009188F"/>
    <w:rsid w:val="00091CB0"/>
    <w:rsid w:val="00091D47"/>
    <w:rsid w:val="00091F73"/>
    <w:rsid w:val="000921EB"/>
    <w:rsid w:val="000925B1"/>
    <w:rsid w:val="0009275E"/>
    <w:rsid w:val="00092A5E"/>
    <w:rsid w:val="00092A73"/>
    <w:rsid w:val="00092FAC"/>
    <w:rsid w:val="00093266"/>
    <w:rsid w:val="00093364"/>
    <w:rsid w:val="00093706"/>
    <w:rsid w:val="000937D4"/>
    <w:rsid w:val="000938A9"/>
    <w:rsid w:val="00093A6F"/>
    <w:rsid w:val="00093B55"/>
    <w:rsid w:val="000947DD"/>
    <w:rsid w:val="0009563E"/>
    <w:rsid w:val="00095800"/>
    <w:rsid w:val="00095845"/>
    <w:rsid w:val="00095B1A"/>
    <w:rsid w:val="00096002"/>
    <w:rsid w:val="000962BA"/>
    <w:rsid w:val="00096464"/>
    <w:rsid w:val="00096AF4"/>
    <w:rsid w:val="0009721F"/>
    <w:rsid w:val="000972EC"/>
    <w:rsid w:val="0009736F"/>
    <w:rsid w:val="00097BE6"/>
    <w:rsid w:val="00097D9B"/>
    <w:rsid w:val="000A0CC7"/>
    <w:rsid w:val="000A170D"/>
    <w:rsid w:val="000A19C2"/>
    <w:rsid w:val="000A1BF7"/>
    <w:rsid w:val="000A2333"/>
    <w:rsid w:val="000A25A8"/>
    <w:rsid w:val="000A2ADE"/>
    <w:rsid w:val="000A3966"/>
    <w:rsid w:val="000A3B0E"/>
    <w:rsid w:val="000A3F02"/>
    <w:rsid w:val="000A4205"/>
    <w:rsid w:val="000A4F0A"/>
    <w:rsid w:val="000A5343"/>
    <w:rsid w:val="000A5461"/>
    <w:rsid w:val="000A55C7"/>
    <w:rsid w:val="000A628A"/>
    <w:rsid w:val="000A74E1"/>
    <w:rsid w:val="000A75DA"/>
    <w:rsid w:val="000A75F6"/>
    <w:rsid w:val="000A7755"/>
    <w:rsid w:val="000A7963"/>
    <w:rsid w:val="000A7B4D"/>
    <w:rsid w:val="000B0BF0"/>
    <w:rsid w:val="000B0EBC"/>
    <w:rsid w:val="000B12E6"/>
    <w:rsid w:val="000B1829"/>
    <w:rsid w:val="000B18C2"/>
    <w:rsid w:val="000B1AA9"/>
    <w:rsid w:val="000B1B8F"/>
    <w:rsid w:val="000B1EDB"/>
    <w:rsid w:val="000B2226"/>
    <w:rsid w:val="000B2BEF"/>
    <w:rsid w:val="000B2E13"/>
    <w:rsid w:val="000B437F"/>
    <w:rsid w:val="000B553E"/>
    <w:rsid w:val="000B57F9"/>
    <w:rsid w:val="000B5CA4"/>
    <w:rsid w:val="000B5EC7"/>
    <w:rsid w:val="000B5FBD"/>
    <w:rsid w:val="000B64DD"/>
    <w:rsid w:val="000B67CB"/>
    <w:rsid w:val="000B6B5D"/>
    <w:rsid w:val="000B6C96"/>
    <w:rsid w:val="000B7793"/>
    <w:rsid w:val="000B79BD"/>
    <w:rsid w:val="000C014F"/>
    <w:rsid w:val="000C0177"/>
    <w:rsid w:val="000C01B8"/>
    <w:rsid w:val="000C024C"/>
    <w:rsid w:val="000C0A87"/>
    <w:rsid w:val="000C128A"/>
    <w:rsid w:val="000C1677"/>
    <w:rsid w:val="000C17F6"/>
    <w:rsid w:val="000C1DB3"/>
    <w:rsid w:val="000C2FE2"/>
    <w:rsid w:val="000C34CC"/>
    <w:rsid w:val="000C3FBA"/>
    <w:rsid w:val="000C40F2"/>
    <w:rsid w:val="000C4809"/>
    <w:rsid w:val="000C4E3C"/>
    <w:rsid w:val="000C5047"/>
    <w:rsid w:val="000C5232"/>
    <w:rsid w:val="000C526C"/>
    <w:rsid w:val="000C5556"/>
    <w:rsid w:val="000C55F9"/>
    <w:rsid w:val="000C56FB"/>
    <w:rsid w:val="000C5A02"/>
    <w:rsid w:val="000C6028"/>
    <w:rsid w:val="000C6045"/>
    <w:rsid w:val="000C7030"/>
    <w:rsid w:val="000C788D"/>
    <w:rsid w:val="000C7FE7"/>
    <w:rsid w:val="000D037B"/>
    <w:rsid w:val="000D0ABF"/>
    <w:rsid w:val="000D0DA0"/>
    <w:rsid w:val="000D10DB"/>
    <w:rsid w:val="000D131A"/>
    <w:rsid w:val="000D183C"/>
    <w:rsid w:val="000D1870"/>
    <w:rsid w:val="000D220A"/>
    <w:rsid w:val="000D2559"/>
    <w:rsid w:val="000D28EF"/>
    <w:rsid w:val="000D2DBD"/>
    <w:rsid w:val="000D428B"/>
    <w:rsid w:val="000D433F"/>
    <w:rsid w:val="000D48E7"/>
    <w:rsid w:val="000D48EC"/>
    <w:rsid w:val="000D4EFB"/>
    <w:rsid w:val="000D5979"/>
    <w:rsid w:val="000D5A38"/>
    <w:rsid w:val="000D62FF"/>
    <w:rsid w:val="000D66D6"/>
    <w:rsid w:val="000D71AB"/>
    <w:rsid w:val="000D78A8"/>
    <w:rsid w:val="000D79D4"/>
    <w:rsid w:val="000D7ACB"/>
    <w:rsid w:val="000E010D"/>
    <w:rsid w:val="000E0739"/>
    <w:rsid w:val="000E094F"/>
    <w:rsid w:val="000E0E02"/>
    <w:rsid w:val="000E0E57"/>
    <w:rsid w:val="000E10DD"/>
    <w:rsid w:val="000E158E"/>
    <w:rsid w:val="000E1A03"/>
    <w:rsid w:val="000E1B17"/>
    <w:rsid w:val="000E281A"/>
    <w:rsid w:val="000E3A0F"/>
    <w:rsid w:val="000E3B99"/>
    <w:rsid w:val="000E3BB1"/>
    <w:rsid w:val="000E3E99"/>
    <w:rsid w:val="000E4136"/>
    <w:rsid w:val="000E481C"/>
    <w:rsid w:val="000E48FF"/>
    <w:rsid w:val="000E4A3E"/>
    <w:rsid w:val="000E4BDD"/>
    <w:rsid w:val="000E563B"/>
    <w:rsid w:val="000E5741"/>
    <w:rsid w:val="000E581F"/>
    <w:rsid w:val="000E5F26"/>
    <w:rsid w:val="000E5FA0"/>
    <w:rsid w:val="000E5FA9"/>
    <w:rsid w:val="000E6182"/>
    <w:rsid w:val="000E649E"/>
    <w:rsid w:val="000E688D"/>
    <w:rsid w:val="000E6DB9"/>
    <w:rsid w:val="000E6EC0"/>
    <w:rsid w:val="000E7662"/>
    <w:rsid w:val="000E7C8F"/>
    <w:rsid w:val="000E7F7A"/>
    <w:rsid w:val="000F0620"/>
    <w:rsid w:val="000F0ECA"/>
    <w:rsid w:val="000F1395"/>
    <w:rsid w:val="000F2331"/>
    <w:rsid w:val="000F2A9B"/>
    <w:rsid w:val="000F2B7A"/>
    <w:rsid w:val="000F2BAE"/>
    <w:rsid w:val="000F3170"/>
    <w:rsid w:val="000F34AB"/>
    <w:rsid w:val="000F3A8B"/>
    <w:rsid w:val="000F3CF2"/>
    <w:rsid w:val="000F42AE"/>
    <w:rsid w:val="000F42C3"/>
    <w:rsid w:val="000F471D"/>
    <w:rsid w:val="000F4901"/>
    <w:rsid w:val="000F5BB2"/>
    <w:rsid w:val="000F5E41"/>
    <w:rsid w:val="000F62F0"/>
    <w:rsid w:val="000F6B8F"/>
    <w:rsid w:val="000F7D44"/>
    <w:rsid w:val="001005EC"/>
    <w:rsid w:val="00100CF2"/>
    <w:rsid w:val="00101303"/>
    <w:rsid w:val="00101CD9"/>
    <w:rsid w:val="00102129"/>
    <w:rsid w:val="001024EA"/>
    <w:rsid w:val="00102C73"/>
    <w:rsid w:val="00102DAB"/>
    <w:rsid w:val="00102E45"/>
    <w:rsid w:val="00103817"/>
    <w:rsid w:val="00103BA8"/>
    <w:rsid w:val="00103EF2"/>
    <w:rsid w:val="00104201"/>
    <w:rsid w:val="001046B2"/>
    <w:rsid w:val="00104935"/>
    <w:rsid w:val="0010531B"/>
    <w:rsid w:val="00105642"/>
    <w:rsid w:val="00105828"/>
    <w:rsid w:val="00106350"/>
    <w:rsid w:val="001064B8"/>
    <w:rsid w:val="00106D8D"/>
    <w:rsid w:val="001071BE"/>
    <w:rsid w:val="001073B8"/>
    <w:rsid w:val="001077F1"/>
    <w:rsid w:val="00110CD4"/>
    <w:rsid w:val="0011118D"/>
    <w:rsid w:val="001114FA"/>
    <w:rsid w:val="0011168C"/>
    <w:rsid w:val="00111997"/>
    <w:rsid w:val="0011217B"/>
    <w:rsid w:val="001124B0"/>
    <w:rsid w:val="00113039"/>
    <w:rsid w:val="0011335A"/>
    <w:rsid w:val="00113556"/>
    <w:rsid w:val="00113935"/>
    <w:rsid w:val="001147A1"/>
    <w:rsid w:val="00116015"/>
    <w:rsid w:val="0011662B"/>
    <w:rsid w:val="00116E98"/>
    <w:rsid w:val="00117617"/>
    <w:rsid w:val="001200F3"/>
    <w:rsid w:val="00120C19"/>
    <w:rsid w:val="001212A2"/>
    <w:rsid w:val="0012168F"/>
    <w:rsid w:val="00121995"/>
    <w:rsid w:val="00121C2C"/>
    <w:rsid w:val="00121F42"/>
    <w:rsid w:val="00122362"/>
    <w:rsid w:val="0012240F"/>
    <w:rsid w:val="0012288D"/>
    <w:rsid w:val="001228C2"/>
    <w:rsid w:val="0012335A"/>
    <w:rsid w:val="0012342E"/>
    <w:rsid w:val="00123DAD"/>
    <w:rsid w:val="00124787"/>
    <w:rsid w:val="00124FAC"/>
    <w:rsid w:val="0012527A"/>
    <w:rsid w:val="001254EB"/>
    <w:rsid w:val="0012574B"/>
    <w:rsid w:val="00125B0E"/>
    <w:rsid w:val="00125FD4"/>
    <w:rsid w:val="00126F90"/>
    <w:rsid w:val="0012721E"/>
    <w:rsid w:val="00127514"/>
    <w:rsid w:val="00127CA9"/>
    <w:rsid w:val="0013012E"/>
    <w:rsid w:val="001305CC"/>
    <w:rsid w:val="00130A30"/>
    <w:rsid w:val="00130FB7"/>
    <w:rsid w:val="0013125A"/>
    <w:rsid w:val="00132047"/>
    <w:rsid w:val="00132CD0"/>
    <w:rsid w:val="00132E15"/>
    <w:rsid w:val="00133865"/>
    <w:rsid w:val="00133EDE"/>
    <w:rsid w:val="00133F1F"/>
    <w:rsid w:val="001344B6"/>
    <w:rsid w:val="001345D7"/>
    <w:rsid w:val="00134993"/>
    <w:rsid w:val="0013546B"/>
    <w:rsid w:val="0013566A"/>
    <w:rsid w:val="00135F11"/>
    <w:rsid w:val="00136BD6"/>
    <w:rsid w:val="00140777"/>
    <w:rsid w:val="00140893"/>
    <w:rsid w:val="0014090E"/>
    <w:rsid w:val="00140AAE"/>
    <w:rsid w:val="00140E58"/>
    <w:rsid w:val="00141145"/>
    <w:rsid w:val="00141442"/>
    <w:rsid w:val="00141510"/>
    <w:rsid w:val="00141659"/>
    <w:rsid w:val="00141ACA"/>
    <w:rsid w:val="00141C17"/>
    <w:rsid w:val="00141F16"/>
    <w:rsid w:val="00141F66"/>
    <w:rsid w:val="00141FD2"/>
    <w:rsid w:val="001421EB"/>
    <w:rsid w:val="001426CA"/>
    <w:rsid w:val="00142BFE"/>
    <w:rsid w:val="001433D8"/>
    <w:rsid w:val="0014342C"/>
    <w:rsid w:val="0014355E"/>
    <w:rsid w:val="00143D97"/>
    <w:rsid w:val="001442B0"/>
    <w:rsid w:val="0014463B"/>
    <w:rsid w:val="00144A88"/>
    <w:rsid w:val="00144FFC"/>
    <w:rsid w:val="00145EC6"/>
    <w:rsid w:val="001461ED"/>
    <w:rsid w:val="00146401"/>
    <w:rsid w:val="00146439"/>
    <w:rsid w:val="00147A06"/>
    <w:rsid w:val="00150236"/>
    <w:rsid w:val="0015081D"/>
    <w:rsid w:val="0015111B"/>
    <w:rsid w:val="00151265"/>
    <w:rsid w:val="00151779"/>
    <w:rsid w:val="00151939"/>
    <w:rsid w:val="0015278F"/>
    <w:rsid w:val="00152982"/>
    <w:rsid w:val="00153BEA"/>
    <w:rsid w:val="00153DA2"/>
    <w:rsid w:val="00154E7D"/>
    <w:rsid w:val="001551C7"/>
    <w:rsid w:val="0015552B"/>
    <w:rsid w:val="00155804"/>
    <w:rsid w:val="00156058"/>
    <w:rsid w:val="001560CA"/>
    <w:rsid w:val="0015612F"/>
    <w:rsid w:val="00156622"/>
    <w:rsid w:val="001577FD"/>
    <w:rsid w:val="00157A8F"/>
    <w:rsid w:val="0016034D"/>
    <w:rsid w:val="0016070B"/>
    <w:rsid w:val="001608B4"/>
    <w:rsid w:val="00160B5D"/>
    <w:rsid w:val="001610D7"/>
    <w:rsid w:val="001611E5"/>
    <w:rsid w:val="0016168B"/>
    <w:rsid w:val="00161C05"/>
    <w:rsid w:val="00161E36"/>
    <w:rsid w:val="00161EAB"/>
    <w:rsid w:val="00161F78"/>
    <w:rsid w:val="00161FCC"/>
    <w:rsid w:val="0016210F"/>
    <w:rsid w:val="00163BF5"/>
    <w:rsid w:val="001640EB"/>
    <w:rsid w:val="00164DD9"/>
    <w:rsid w:val="001656A4"/>
    <w:rsid w:val="00166E54"/>
    <w:rsid w:val="00166E9A"/>
    <w:rsid w:val="00166ED6"/>
    <w:rsid w:val="0016745E"/>
    <w:rsid w:val="001674EE"/>
    <w:rsid w:val="001675D8"/>
    <w:rsid w:val="00167656"/>
    <w:rsid w:val="00167D37"/>
    <w:rsid w:val="001706F6"/>
    <w:rsid w:val="00171427"/>
    <w:rsid w:val="0017167A"/>
    <w:rsid w:val="00171B30"/>
    <w:rsid w:val="001721E1"/>
    <w:rsid w:val="001725A5"/>
    <w:rsid w:val="0017275C"/>
    <w:rsid w:val="00172DDD"/>
    <w:rsid w:val="0017361E"/>
    <w:rsid w:val="00173DBE"/>
    <w:rsid w:val="00174569"/>
    <w:rsid w:val="001745EE"/>
    <w:rsid w:val="00174643"/>
    <w:rsid w:val="0017473A"/>
    <w:rsid w:val="0017480D"/>
    <w:rsid w:val="00174ABA"/>
    <w:rsid w:val="00174D2D"/>
    <w:rsid w:val="00175143"/>
    <w:rsid w:val="001752AC"/>
    <w:rsid w:val="0017584E"/>
    <w:rsid w:val="00175872"/>
    <w:rsid w:val="001758CB"/>
    <w:rsid w:val="00175CC1"/>
    <w:rsid w:val="0017708E"/>
    <w:rsid w:val="0017744C"/>
    <w:rsid w:val="00177580"/>
    <w:rsid w:val="0017778B"/>
    <w:rsid w:val="001804E5"/>
    <w:rsid w:val="00180644"/>
    <w:rsid w:val="001809EF"/>
    <w:rsid w:val="001809F0"/>
    <w:rsid w:val="00181B47"/>
    <w:rsid w:val="00181D3B"/>
    <w:rsid w:val="0018252D"/>
    <w:rsid w:val="00183037"/>
    <w:rsid w:val="00183301"/>
    <w:rsid w:val="001834A1"/>
    <w:rsid w:val="001843C5"/>
    <w:rsid w:val="00184CE2"/>
    <w:rsid w:val="001855E5"/>
    <w:rsid w:val="00185A92"/>
    <w:rsid w:val="00185D70"/>
    <w:rsid w:val="00185E0E"/>
    <w:rsid w:val="001860FD"/>
    <w:rsid w:val="0018633F"/>
    <w:rsid w:val="00186689"/>
    <w:rsid w:val="00186AF0"/>
    <w:rsid w:val="00186BA9"/>
    <w:rsid w:val="00186DD3"/>
    <w:rsid w:val="00186F15"/>
    <w:rsid w:val="0018704E"/>
    <w:rsid w:val="00187260"/>
    <w:rsid w:val="0019010E"/>
    <w:rsid w:val="00190119"/>
    <w:rsid w:val="001903A6"/>
    <w:rsid w:val="00190520"/>
    <w:rsid w:val="00190A85"/>
    <w:rsid w:val="00190C55"/>
    <w:rsid w:val="00190C88"/>
    <w:rsid w:val="00191BC9"/>
    <w:rsid w:val="00191F5B"/>
    <w:rsid w:val="0019226D"/>
    <w:rsid w:val="001927D7"/>
    <w:rsid w:val="001928AB"/>
    <w:rsid w:val="0019295D"/>
    <w:rsid w:val="00192F5F"/>
    <w:rsid w:val="001932B6"/>
    <w:rsid w:val="001932E1"/>
    <w:rsid w:val="00193328"/>
    <w:rsid w:val="001935B4"/>
    <w:rsid w:val="00194865"/>
    <w:rsid w:val="00194D4A"/>
    <w:rsid w:val="001950F8"/>
    <w:rsid w:val="00195672"/>
    <w:rsid w:val="001959D6"/>
    <w:rsid w:val="00196ABC"/>
    <w:rsid w:val="00196BEE"/>
    <w:rsid w:val="00196FB8"/>
    <w:rsid w:val="00197621"/>
    <w:rsid w:val="00197A47"/>
    <w:rsid w:val="001A0517"/>
    <w:rsid w:val="001A0EAD"/>
    <w:rsid w:val="001A14ED"/>
    <w:rsid w:val="001A1721"/>
    <w:rsid w:val="001A2204"/>
    <w:rsid w:val="001A23E2"/>
    <w:rsid w:val="001A24EC"/>
    <w:rsid w:val="001A2794"/>
    <w:rsid w:val="001A28CF"/>
    <w:rsid w:val="001A29B5"/>
    <w:rsid w:val="001A2DF2"/>
    <w:rsid w:val="001A465C"/>
    <w:rsid w:val="001A508B"/>
    <w:rsid w:val="001A551A"/>
    <w:rsid w:val="001A5F9A"/>
    <w:rsid w:val="001A633A"/>
    <w:rsid w:val="001A6B77"/>
    <w:rsid w:val="001A6DBD"/>
    <w:rsid w:val="001A7276"/>
    <w:rsid w:val="001A751C"/>
    <w:rsid w:val="001A790A"/>
    <w:rsid w:val="001A7B0D"/>
    <w:rsid w:val="001B051B"/>
    <w:rsid w:val="001B054D"/>
    <w:rsid w:val="001B06AA"/>
    <w:rsid w:val="001B09D3"/>
    <w:rsid w:val="001B13C0"/>
    <w:rsid w:val="001B1C9E"/>
    <w:rsid w:val="001B276B"/>
    <w:rsid w:val="001B2F52"/>
    <w:rsid w:val="001B3005"/>
    <w:rsid w:val="001B33F8"/>
    <w:rsid w:val="001B3A3E"/>
    <w:rsid w:val="001B43ED"/>
    <w:rsid w:val="001B4FD7"/>
    <w:rsid w:val="001B53DF"/>
    <w:rsid w:val="001B55B0"/>
    <w:rsid w:val="001B566D"/>
    <w:rsid w:val="001B76C7"/>
    <w:rsid w:val="001C0097"/>
    <w:rsid w:val="001C015E"/>
    <w:rsid w:val="001C03E5"/>
    <w:rsid w:val="001C063C"/>
    <w:rsid w:val="001C08F7"/>
    <w:rsid w:val="001C0B2C"/>
    <w:rsid w:val="001C1285"/>
    <w:rsid w:val="001C151A"/>
    <w:rsid w:val="001C1987"/>
    <w:rsid w:val="001C1A44"/>
    <w:rsid w:val="001C1B70"/>
    <w:rsid w:val="001C1CA9"/>
    <w:rsid w:val="001C40A4"/>
    <w:rsid w:val="001C4524"/>
    <w:rsid w:val="001C4579"/>
    <w:rsid w:val="001C4595"/>
    <w:rsid w:val="001C46A5"/>
    <w:rsid w:val="001C4894"/>
    <w:rsid w:val="001C4896"/>
    <w:rsid w:val="001C4C2B"/>
    <w:rsid w:val="001C572D"/>
    <w:rsid w:val="001C573C"/>
    <w:rsid w:val="001C58CF"/>
    <w:rsid w:val="001C6D91"/>
    <w:rsid w:val="001C6DD9"/>
    <w:rsid w:val="001C6DF9"/>
    <w:rsid w:val="001C70BA"/>
    <w:rsid w:val="001C72DE"/>
    <w:rsid w:val="001C73F4"/>
    <w:rsid w:val="001D075E"/>
    <w:rsid w:val="001D13C8"/>
    <w:rsid w:val="001D15E2"/>
    <w:rsid w:val="001D1BFB"/>
    <w:rsid w:val="001D2500"/>
    <w:rsid w:val="001D25C6"/>
    <w:rsid w:val="001D2B5C"/>
    <w:rsid w:val="001D2D14"/>
    <w:rsid w:val="001D3332"/>
    <w:rsid w:val="001D37E8"/>
    <w:rsid w:val="001D4CD1"/>
    <w:rsid w:val="001D4D87"/>
    <w:rsid w:val="001D5622"/>
    <w:rsid w:val="001D582C"/>
    <w:rsid w:val="001D5E9C"/>
    <w:rsid w:val="001D69E2"/>
    <w:rsid w:val="001D73C3"/>
    <w:rsid w:val="001D7515"/>
    <w:rsid w:val="001D78AC"/>
    <w:rsid w:val="001D78C2"/>
    <w:rsid w:val="001D7F5A"/>
    <w:rsid w:val="001E00B6"/>
    <w:rsid w:val="001E04ED"/>
    <w:rsid w:val="001E0B02"/>
    <w:rsid w:val="001E0B50"/>
    <w:rsid w:val="001E150B"/>
    <w:rsid w:val="001E1515"/>
    <w:rsid w:val="001E1B75"/>
    <w:rsid w:val="001E1D99"/>
    <w:rsid w:val="001E263C"/>
    <w:rsid w:val="001E26AF"/>
    <w:rsid w:val="001E2B21"/>
    <w:rsid w:val="001E2ED9"/>
    <w:rsid w:val="001E2FBB"/>
    <w:rsid w:val="001E2FDD"/>
    <w:rsid w:val="001E37EB"/>
    <w:rsid w:val="001E3B9A"/>
    <w:rsid w:val="001E4866"/>
    <w:rsid w:val="001E4AC0"/>
    <w:rsid w:val="001E4E1E"/>
    <w:rsid w:val="001E4EB8"/>
    <w:rsid w:val="001E4F6C"/>
    <w:rsid w:val="001E563D"/>
    <w:rsid w:val="001E56F5"/>
    <w:rsid w:val="001E641C"/>
    <w:rsid w:val="001E672C"/>
    <w:rsid w:val="001E7328"/>
    <w:rsid w:val="001E7EDA"/>
    <w:rsid w:val="001F0589"/>
    <w:rsid w:val="001F05D9"/>
    <w:rsid w:val="001F0634"/>
    <w:rsid w:val="001F065E"/>
    <w:rsid w:val="001F1B77"/>
    <w:rsid w:val="001F2329"/>
    <w:rsid w:val="001F2A5E"/>
    <w:rsid w:val="001F3BEA"/>
    <w:rsid w:val="001F413E"/>
    <w:rsid w:val="001F4506"/>
    <w:rsid w:val="001F47C7"/>
    <w:rsid w:val="001F4E20"/>
    <w:rsid w:val="001F53C5"/>
    <w:rsid w:val="001F578B"/>
    <w:rsid w:val="001F5B42"/>
    <w:rsid w:val="001F6411"/>
    <w:rsid w:val="001F6523"/>
    <w:rsid w:val="001F6B71"/>
    <w:rsid w:val="001F6E3C"/>
    <w:rsid w:val="001F7037"/>
    <w:rsid w:val="001F71C5"/>
    <w:rsid w:val="001F7EF1"/>
    <w:rsid w:val="0020098B"/>
    <w:rsid w:val="00200D4F"/>
    <w:rsid w:val="002011F5"/>
    <w:rsid w:val="00201DBB"/>
    <w:rsid w:val="002022A5"/>
    <w:rsid w:val="00202319"/>
    <w:rsid w:val="0020302B"/>
    <w:rsid w:val="002039AA"/>
    <w:rsid w:val="0020446D"/>
    <w:rsid w:val="00204776"/>
    <w:rsid w:val="00204A46"/>
    <w:rsid w:val="00204CE9"/>
    <w:rsid w:val="00205193"/>
    <w:rsid w:val="00205F8B"/>
    <w:rsid w:val="00206C9F"/>
    <w:rsid w:val="0020716A"/>
    <w:rsid w:val="00207370"/>
    <w:rsid w:val="002077A5"/>
    <w:rsid w:val="00207A86"/>
    <w:rsid w:val="002106F2"/>
    <w:rsid w:val="0021114B"/>
    <w:rsid w:val="00211588"/>
    <w:rsid w:val="002115BD"/>
    <w:rsid w:val="00211A3C"/>
    <w:rsid w:val="002122B8"/>
    <w:rsid w:val="00212547"/>
    <w:rsid w:val="00212F75"/>
    <w:rsid w:val="00213247"/>
    <w:rsid w:val="0021367C"/>
    <w:rsid w:val="00213715"/>
    <w:rsid w:val="0021392F"/>
    <w:rsid w:val="00214CA9"/>
    <w:rsid w:val="002155D0"/>
    <w:rsid w:val="00215964"/>
    <w:rsid w:val="00215E90"/>
    <w:rsid w:val="002160CE"/>
    <w:rsid w:val="0021625B"/>
    <w:rsid w:val="0021674D"/>
    <w:rsid w:val="00216FEA"/>
    <w:rsid w:val="00217F3A"/>
    <w:rsid w:val="00220174"/>
    <w:rsid w:val="00220F64"/>
    <w:rsid w:val="002212BA"/>
    <w:rsid w:val="00221EC8"/>
    <w:rsid w:val="0022260E"/>
    <w:rsid w:val="0022279B"/>
    <w:rsid w:val="00223892"/>
    <w:rsid w:val="002241D1"/>
    <w:rsid w:val="00224B0A"/>
    <w:rsid w:val="00224FAE"/>
    <w:rsid w:val="002251BF"/>
    <w:rsid w:val="00225577"/>
    <w:rsid w:val="0022568D"/>
    <w:rsid w:val="002264BD"/>
    <w:rsid w:val="002264D7"/>
    <w:rsid w:val="00226B36"/>
    <w:rsid w:val="00226E2F"/>
    <w:rsid w:val="00227041"/>
    <w:rsid w:val="00227BDB"/>
    <w:rsid w:val="002303AC"/>
    <w:rsid w:val="00230401"/>
    <w:rsid w:val="00230E1F"/>
    <w:rsid w:val="00230F1E"/>
    <w:rsid w:val="002310DD"/>
    <w:rsid w:val="00231226"/>
    <w:rsid w:val="002316D1"/>
    <w:rsid w:val="0023187A"/>
    <w:rsid w:val="002321AE"/>
    <w:rsid w:val="002329C2"/>
    <w:rsid w:val="0023348F"/>
    <w:rsid w:val="002334B7"/>
    <w:rsid w:val="00233889"/>
    <w:rsid w:val="00233D07"/>
    <w:rsid w:val="00234097"/>
    <w:rsid w:val="0023435A"/>
    <w:rsid w:val="00235327"/>
    <w:rsid w:val="00235793"/>
    <w:rsid w:val="002358A4"/>
    <w:rsid w:val="002358C1"/>
    <w:rsid w:val="00235A92"/>
    <w:rsid w:val="00235C89"/>
    <w:rsid w:val="0023652E"/>
    <w:rsid w:val="002365F1"/>
    <w:rsid w:val="00236A58"/>
    <w:rsid w:val="00237729"/>
    <w:rsid w:val="002406B5"/>
    <w:rsid w:val="002406F4"/>
    <w:rsid w:val="0024077F"/>
    <w:rsid w:val="00240979"/>
    <w:rsid w:val="00240AF7"/>
    <w:rsid w:val="00240E1E"/>
    <w:rsid w:val="00241574"/>
    <w:rsid w:val="002417A4"/>
    <w:rsid w:val="002420FB"/>
    <w:rsid w:val="00242177"/>
    <w:rsid w:val="002429E2"/>
    <w:rsid w:val="00242D13"/>
    <w:rsid w:val="00244055"/>
    <w:rsid w:val="00244440"/>
    <w:rsid w:val="00244649"/>
    <w:rsid w:val="002446BD"/>
    <w:rsid w:val="00244E8C"/>
    <w:rsid w:val="00245091"/>
    <w:rsid w:val="002455ED"/>
    <w:rsid w:val="0024598E"/>
    <w:rsid w:val="002461FD"/>
    <w:rsid w:val="00246562"/>
    <w:rsid w:val="002466B8"/>
    <w:rsid w:val="00246B83"/>
    <w:rsid w:val="00250A16"/>
    <w:rsid w:val="00250B91"/>
    <w:rsid w:val="00250DDE"/>
    <w:rsid w:val="002511B8"/>
    <w:rsid w:val="002519A9"/>
    <w:rsid w:val="00251CFB"/>
    <w:rsid w:val="0025214F"/>
    <w:rsid w:val="0025270D"/>
    <w:rsid w:val="00252959"/>
    <w:rsid w:val="00252AFA"/>
    <w:rsid w:val="00252CC1"/>
    <w:rsid w:val="00253388"/>
    <w:rsid w:val="002534CA"/>
    <w:rsid w:val="00253FDE"/>
    <w:rsid w:val="0025517F"/>
    <w:rsid w:val="002555A3"/>
    <w:rsid w:val="0025605D"/>
    <w:rsid w:val="00256862"/>
    <w:rsid w:val="00257331"/>
    <w:rsid w:val="00257726"/>
    <w:rsid w:val="00257755"/>
    <w:rsid w:val="00257B6E"/>
    <w:rsid w:val="00257D11"/>
    <w:rsid w:val="00257F6A"/>
    <w:rsid w:val="002604BC"/>
    <w:rsid w:val="00260D6D"/>
    <w:rsid w:val="00260E84"/>
    <w:rsid w:val="00261644"/>
    <w:rsid w:val="0026191D"/>
    <w:rsid w:val="00261E86"/>
    <w:rsid w:val="0026206F"/>
    <w:rsid w:val="00262532"/>
    <w:rsid w:val="002627CC"/>
    <w:rsid w:val="002628AF"/>
    <w:rsid w:val="00263396"/>
    <w:rsid w:val="00263566"/>
    <w:rsid w:val="00263884"/>
    <w:rsid w:val="002638DD"/>
    <w:rsid w:val="002638FC"/>
    <w:rsid w:val="002639C2"/>
    <w:rsid w:val="0026439B"/>
    <w:rsid w:val="00264C9C"/>
    <w:rsid w:val="0026503C"/>
    <w:rsid w:val="00265514"/>
    <w:rsid w:val="00265AF1"/>
    <w:rsid w:val="00265B3F"/>
    <w:rsid w:val="00265C68"/>
    <w:rsid w:val="00266017"/>
    <w:rsid w:val="00266095"/>
    <w:rsid w:val="002667A0"/>
    <w:rsid w:val="00266AFE"/>
    <w:rsid w:val="00266C5D"/>
    <w:rsid w:val="002670BD"/>
    <w:rsid w:val="002672CC"/>
    <w:rsid w:val="0026754A"/>
    <w:rsid w:val="00267FB5"/>
    <w:rsid w:val="002700D7"/>
    <w:rsid w:val="00270F03"/>
    <w:rsid w:val="00271FEA"/>
    <w:rsid w:val="00272361"/>
    <w:rsid w:val="00272460"/>
    <w:rsid w:val="002727EC"/>
    <w:rsid w:val="00272958"/>
    <w:rsid w:val="002729B7"/>
    <w:rsid w:val="00272A73"/>
    <w:rsid w:val="00272C59"/>
    <w:rsid w:val="00272D4A"/>
    <w:rsid w:val="002731DB"/>
    <w:rsid w:val="00273214"/>
    <w:rsid w:val="002738AA"/>
    <w:rsid w:val="00273EB6"/>
    <w:rsid w:val="00273FA9"/>
    <w:rsid w:val="002741AE"/>
    <w:rsid w:val="00274297"/>
    <w:rsid w:val="00274703"/>
    <w:rsid w:val="00274858"/>
    <w:rsid w:val="0027517D"/>
    <w:rsid w:val="002752E8"/>
    <w:rsid w:val="00275AD5"/>
    <w:rsid w:val="00276288"/>
    <w:rsid w:val="0027637B"/>
    <w:rsid w:val="00276478"/>
    <w:rsid w:val="0027664B"/>
    <w:rsid w:val="002767D1"/>
    <w:rsid w:val="002771C9"/>
    <w:rsid w:val="00277B96"/>
    <w:rsid w:val="00277ED0"/>
    <w:rsid w:val="002801CC"/>
    <w:rsid w:val="00280228"/>
    <w:rsid w:val="0028027E"/>
    <w:rsid w:val="00280326"/>
    <w:rsid w:val="0028037C"/>
    <w:rsid w:val="002803F1"/>
    <w:rsid w:val="002806FD"/>
    <w:rsid w:val="0028087A"/>
    <w:rsid w:val="0028088E"/>
    <w:rsid w:val="00281321"/>
    <w:rsid w:val="0028137D"/>
    <w:rsid w:val="00281BD5"/>
    <w:rsid w:val="00281CF6"/>
    <w:rsid w:val="00281D53"/>
    <w:rsid w:val="00281D7B"/>
    <w:rsid w:val="0028257C"/>
    <w:rsid w:val="00282B70"/>
    <w:rsid w:val="00282E79"/>
    <w:rsid w:val="00283B3A"/>
    <w:rsid w:val="00283B47"/>
    <w:rsid w:val="00283C67"/>
    <w:rsid w:val="00283E08"/>
    <w:rsid w:val="00283EA8"/>
    <w:rsid w:val="0028460D"/>
    <w:rsid w:val="002846D1"/>
    <w:rsid w:val="00284957"/>
    <w:rsid w:val="002860E7"/>
    <w:rsid w:val="002869BC"/>
    <w:rsid w:val="00286C07"/>
    <w:rsid w:val="00286CCD"/>
    <w:rsid w:val="00286E40"/>
    <w:rsid w:val="00286FD2"/>
    <w:rsid w:val="002870D3"/>
    <w:rsid w:val="002871B0"/>
    <w:rsid w:val="00287394"/>
    <w:rsid w:val="00287D00"/>
    <w:rsid w:val="002903D7"/>
    <w:rsid w:val="00291050"/>
    <w:rsid w:val="002917CE"/>
    <w:rsid w:val="002922E0"/>
    <w:rsid w:val="0029284F"/>
    <w:rsid w:val="002928F8"/>
    <w:rsid w:val="00292C11"/>
    <w:rsid w:val="00293222"/>
    <w:rsid w:val="00293304"/>
    <w:rsid w:val="00294516"/>
    <w:rsid w:val="002950C6"/>
    <w:rsid w:val="00295619"/>
    <w:rsid w:val="0029702A"/>
    <w:rsid w:val="00297426"/>
    <w:rsid w:val="00297972"/>
    <w:rsid w:val="00297BFF"/>
    <w:rsid w:val="00297EF2"/>
    <w:rsid w:val="002A0444"/>
    <w:rsid w:val="002A05EE"/>
    <w:rsid w:val="002A0D74"/>
    <w:rsid w:val="002A0E89"/>
    <w:rsid w:val="002A0ED7"/>
    <w:rsid w:val="002A11FE"/>
    <w:rsid w:val="002A1B58"/>
    <w:rsid w:val="002A202A"/>
    <w:rsid w:val="002A2D08"/>
    <w:rsid w:val="002A2D37"/>
    <w:rsid w:val="002A2EBC"/>
    <w:rsid w:val="002A3C46"/>
    <w:rsid w:val="002A3C94"/>
    <w:rsid w:val="002A3F76"/>
    <w:rsid w:val="002A42E6"/>
    <w:rsid w:val="002A44C6"/>
    <w:rsid w:val="002A4536"/>
    <w:rsid w:val="002A47D1"/>
    <w:rsid w:val="002A4BD6"/>
    <w:rsid w:val="002A4F02"/>
    <w:rsid w:val="002A5523"/>
    <w:rsid w:val="002A5C5D"/>
    <w:rsid w:val="002A6256"/>
    <w:rsid w:val="002A65CE"/>
    <w:rsid w:val="002A6856"/>
    <w:rsid w:val="002A6AB8"/>
    <w:rsid w:val="002A7109"/>
    <w:rsid w:val="002A73D0"/>
    <w:rsid w:val="002A79BC"/>
    <w:rsid w:val="002A7A6C"/>
    <w:rsid w:val="002A7D5D"/>
    <w:rsid w:val="002B04F1"/>
    <w:rsid w:val="002B0533"/>
    <w:rsid w:val="002B0777"/>
    <w:rsid w:val="002B0FFE"/>
    <w:rsid w:val="002B1413"/>
    <w:rsid w:val="002B207C"/>
    <w:rsid w:val="002B213E"/>
    <w:rsid w:val="002B2668"/>
    <w:rsid w:val="002B26E1"/>
    <w:rsid w:val="002B2ACB"/>
    <w:rsid w:val="002B363B"/>
    <w:rsid w:val="002B3A84"/>
    <w:rsid w:val="002B4555"/>
    <w:rsid w:val="002B4D6F"/>
    <w:rsid w:val="002B5036"/>
    <w:rsid w:val="002B5324"/>
    <w:rsid w:val="002B5842"/>
    <w:rsid w:val="002B584D"/>
    <w:rsid w:val="002B58E1"/>
    <w:rsid w:val="002B5BB4"/>
    <w:rsid w:val="002B5ED9"/>
    <w:rsid w:val="002B6650"/>
    <w:rsid w:val="002B6B66"/>
    <w:rsid w:val="002B6F4B"/>
    <w:rsid w:val="002B74F2"/>
    <w:rsid w:val="002B7768"/>
    <w:rsid w:val="002B7FAB"/>
    <w:rsid w:val="002C004F"/>
    <w:rsid w:val="002C0309"/>
    <w:rsid w:val="002C047E"/>
    <w:rsid w:val="002C07DF"/>
    <w:rsid w:val="002C09BC"/>
    <w:rsid w:val="002C0F5D"/>
    <w:rsid w:val="002C1750"/>
    <w:rsid w:val="002C1851"/>
    <w:rsid w:val="002C21C3"/>
    <w:rsid w:val="002C2472"/>
    <w:rsid w:val="002C2B51"/>
    <w:rsid w:val="002C2B58"/>
    <w:rsid w:val="002C38F7"/>
    <w:rsid w:val="002C3DC1"/>
    <w:rsid w:val="002C3FBC"/>
    <w:rsid w:val="002C4167"/>
    <w:rsid w:val="002C441E"/>
    <w:rsid w:val="002C48C9"/>
    <w:rsid w:val="002C5E07"/>
    <w:rsid w:val="002C6155"/>
    <w:rsid w:val="002C631A"/>
    <w:rsid w:val="002C7375"/>
    <w:rsid w:val="002C7A93"/>
    <w:rsid w:val="002C7D12"/>
    <w:rsid w:val="002C7EA4"/>
    <w:rsid w:val="002C7FB2"/>
    <w:rsid w:val="002D0164"/>
    <w:rsid w:val="002D03A0"/>
    <w:rsid w:val="002D0925"/>
    <w:rsid w:val="002D0C6D"/>
    <w:rsid w:val="002D1BB7"/>
    <w:rsid w:val="002D251E"/>
    <w:rsid w:val="002D28AF"/>
    <w:rsid w:val="002D2917"/>
    <w:rsid w:val="002D2AEF"/>
    <w:rsid w:val="002D2F8E"/>
    <w:rsid w:val="002D30A4"/>
    <w:rsid w:val="002D3145"/>
    <w:rsid w:val="002D322A"/>
    <w:rsid w:val="002D4A3A"/>
    <w:rsid w:val="002D4AD8"/>
    <w:rsid w:val="002D4C0A"/>
    <w:rsid w:val="002D5318"/>
    <w:rsid w:val="002D54E9"/>
    <w:rsid w:val="002D5543"/>
    <w:rsid w:val="002D5A1B"/>
    <w:rsid w:val="002D62C5"/>
    <w:rsid w:val="002D6462"/>
    <w:rsid w:val="002D6A3C"/>
    <w:rsid w:val="002D6D69"/>
    <w:rsid w:val="002D6FBC"/>
    <w:rsid w:val="002D7567"/>
    <w:rsid w:val="002D77F4"/>
    <w:rsid w:val="002D7ADF"/>
    <w:rsid w:val="002D7AEF"/>
    <w:rsid w:val="002E0D21"/>
    <w:rsid w:val="002E1146"/>
    <w:rsid w:val="002E11D2"/>
    <w:rsid w:val="002E13E6"/>
    <w:rsid w:val="002E1948"/>
    <w:rsid w:val="002E1B26"/>
    <w:rsid w:val="002E1F09"/>
    <w:rsid w:val="002E1F5B"/>
    <w:rsid w:val="002E22E0"/>
    <w:rsid w:val="002E2A34"/>
    <w:rsid w:val="002E2BC2"/>
    <w:rsid w:val="002E313B"/>
    <w:rsid w:val="002E3335"/>
    <w:rsid w:val="002E3378"/>
    <w:rsid w:val="002E3A01"/>
    <w:rsid w:val="002E3EDF"/>
    <w:rsid w:val="002E4A45"/>
    <w:rsid w:val="002E4B32"/>
    <w:rsid w:val="002E4C00"/>
    <w:rsid w:val="002E4CDD"/>
    <w:rsid w:val="002E5882"/>
    <w:rsid w:val="002E643E"/>
    <w:rsid w:val="002E65E2"/>
    <w:rsid w:val="002E6927"/>
    <w:rsid w:val="002E71CD"/>
    <w:rsid w:val="002E72CA"/>
    <w:rsid w:val="002E73E8"/>
    <w:rsid w:val="002E776D"/>
    <w:rsid w:val="002E7913"/>
    <w:rsid w:val="002E7BFB"/>
    <w:rsid w:val="002E7C89"/>
    <w:rsid w:val="002E7D03"/>
    <w:rsid w:val="002F0FE1"/>
    <w:rsid w:val="002F1311"/>
    <w:rsid w:val="002F1430"/>
    <w:rsid w:val="002F31C1"/>
    <w:rsid w:val="002F31E5"/>
    <w:rsid w:val="002F3316"/>
    <w:rsid w:val="002F3BAC"/>
    <w:rsid w:val="002F432B"/>
    <w:rsid w:val="002F456C"/>
    <w:rsid w:val="002F6D1E"/>
    <w:rsid w:val="002F7950"/>
    <w:rsid w:val="0030029C"/>
    <w:rsid w:val="003006EF"/>
    <w:rsid w:val="00300A06"/>
    <w:rsid w:val="00300AAD"/>
    <w:rsid w:val="00301589"/>
    <w:rsid w:val="00301986"/>
    <w:rsid w:val="00301E81"/>
    <w:rsid w:val="00302484"/>
    <w:rsid w:val="00303112"/>
    <w:rsid w:val="003036A9"/>
    <w:rsid w:val="00303F28"/>
    <w:rsid w:val="00303F92"/>
    <w:rsid w:val="00304AC0"/>
    <w:rsid w:val="00305653"/>
    <w:rsid w:val="00305CD3"/>
    <w:rsid w:val="003060C1"/>
    <w:rsid w:val="003061EA"/>
    <w:rsid w:val="00306CB3"/>
    <w:rsid w:val="00306F2E"/>
    <w:rsid w:val="00306F9E"/>
    <w:rsid w:val="00310504"/>
    <w:rsid w:val="00311628"/>
    <w:rsid w:val="00311CD5"/>
    <w:rsid w:val="00311F1F"/>
    <w:rsid w:val="00311FDB"/>
    <w:rsid w:val="003122E5"/>
    <w:rsid w:val="0031277E"/>
    <w:rsid w:val="00313742"/>
    <w:rsid w:val="003144AF"/>
    <w:rsid w:val="0031474D"/>
    <w:rsid w:val="00314E13"/>
    <w:rsid w:val="00315928"/>
    <w:rsid w:val="00316640"/>
    <w:rsid w:val="00316F71"/>
    <w:rsid w:val="003206DA"/>
    <w:rsid w:val="00320833"/>
    <w:rsid w:val="00320A0C"/>
    <w:rsid w:val="00320DF2"/>
    <w:rsid w:val="00321277"/>
    <w:rsid w:val="003212F5"/>
    <w:rsid w:val="003214DB"/>
    <w:rsid w:val="003214F5"/>
    <w:rsid w:val="00321B9D"/>
    <w:rsid w:val="00321CE2"/>
    <w:rsid w:val="00322D8C"/>
    <w:rsid w:val="00322F83"/>
    <w:rsid w:val="003232A9"/>
    <w:rsid w:val="003233F9"/>
    <w:rsid w:val="003237F0"/>
    <w:rsid w:val="00323ED2"/>
    <w:rsid w:val="003248C4"/>
    <w:rsid w:val="003260DD"/>
    <w:rsid w:val="003262B2"/>
    <w:rsid w:val="003266C2"/>
    <w:rsid w:val="00326A58"/>
    <w:rsid w:val="00326FAF"/>
    <w:rsid w:val="00326FCF"/>
    <w:rsid w:val="003278E5"/>
    <w:rsid w:val="00327F31"/>
    <w:rsid w:val="003304F0"/>
    <w:rsid w:val="00330500"/>
    <w:rsid w:val="00330968"/>
    <w:rsid w:val="00330BFA"/>
    <w:rsid w:val="00330C3B"/>
    <w:rsid w:val="0033134A"/>
    <w:rsid w:val="003316E2"/>
    <w:rsid w:val="0033171C"/>
    <w:rsid w:val="00332116"/>
    <w:rsid w:val="003321BF"/>
    <w:rsid w:val="0033288E"/>
    <w:rsid w:val="003329D2"/>
    <w:rsid w:val="00333127"/>
    <w:rsid w:val="0033370F"/>
    <w:rsid w:val="00333858"/>
    <w:rsid w:val="0033390C"/>
    <w:rsid w:val="003346A1"/>
    <w:rsid w:val="00334A75"/>
    <w:rsid w:val="00334AD1"/>
    <w:rsid w:val="003350D9"/>
    <w:rsid w:val="00335287"/>
    <w:rsid w:val="0033542A"/>
    <w:rsid w:val="0033553F"/>
    <w:rsid w:val="00335BA7"/>
    <w:rsid w:val="00335BFA"/>
    <w:rsid w:val="00335E5B"/>
    <w:rsid w:val="00335E9E"/>
    <w:rsid w:val="00337232"/>
    <w:rsid w:val="003374AF"/>
    <w:rsid w:val="00337BCC"/>
    <w:rsid w:val="00340A8A"/>
    <w:rsid w:val="00340AC7"/>
    <w:rsid w:val="00340D7D"/>
    <w:rsid w:val="00340FE2"/>
    <w:rsid w:val="003414BB"/>
    <w:rsid w:val="00341D72"/>
    <w:rsid w:val="0034206E"/>
    <w:rsid w:val="00342076"/>
    <w:rsid w:val="00342D8A"/>
    <w:rsid w:val="00342FC4"/>
    <w:rsid w:val="00342FDA"/>
    <w:rsid w:val="00343571"/>
    <w:rsid w:val="00343B3B"/>
    <w:rsid w:val="00343C9E"/>
    <w:rsid w:val="00343E50"/>
    <w:rsid w:val="00343E83"/>
    <w:rsid w:val="00343F25"/>
    <w:rsid w:val="00344077"/>
    <w:rsid w:val="003444CA"/>
    <w:rsid w:val="00344918"/>
    <w:rsid w:val="00344EE7"/>
    <w:rsid w:val="00345114"/>
    <w:rsid w:val="003451E7"/>
    <w:rsid w:val="003452E8"/>
    <w:rsid w:val="00345576"/>
    <w:rsid w:val="003459BA"/>
    <w:rsid w:val="00345C2F"/>
    <w:rsid w:val="00345D4A"/>
    <w:rsid w:val="003461AC"/>
    <w:rsid w:val="00346370"/>
    <w:rsid w:val="00346432"/>
    <w:rsid w:val="00346923"/>
    <w:rsid w:val="00346AB1"/>
    <w:rsid w:val="00346CD0"/>
    <w:rsid w:val="00346DE3"/>
    <w:rsid w:val="00346F58"/>
    <w:rsid w:val="003471DA"/>
    <w:rsid w:val="00347755"/>
    <w:rsid w:val="00347D82"/>
    <w:rsid w:val="00350E67"/>
    <w:rsid w:val="00351038"/>
    <w:rsid w:val="00351298"/>
    <w:rsid w:val="0035152F"/>
    <w:rsid w:val="003519DF"/>
    <w:rsid w:val="003521DB"/>
    <w:rsid w:val="00352419"/>
    <w:rsid w:val="00352871"/>
    <w:rsid w:val="003530B8"/>
    <w:rsid w:val="003533B2"/>
    <w:rsid w:val="003533DB"/>
    <w:rsid w:val="00353DC2"/>
    <w:rsid w:val="00354465"/>
    <w:rsid w:val="00354F19"/>
    <w:rsid w:val="003552ED"/>
    <w:rsid w:val="00355347"/>
    <w:rsid w:val="00356DD0"/>
    <w:rsid w:val="00357251"/>
    <w:rsid w:val="00357B6B"/>
    <w:rsid w:val="00357F9B"/>
    <w:rsid w:val="0036049A"/>
    <w:rsid w:val="00360D50"/>
    <w:rsid w:val="00360E02"/>
    <w:rsid w:val="0036100F"/>
    <w:rsid w:val="00361C3D"/>
    <w:rsid w:val="00362277"/>
    <w:rsid w:val="00362A38"/>
    <w:rsid w:val="003630DB"/>
    <w:rsid w:val="00363146"/>
    <w:rsid w:val="003636E1"/>
    <w:rsid w:val="003638D5"/>
    <w:rsid w:val="00364448"/>
    <w:rsid w:val="00364D60"/>
    <w:rsid w:val="00365350"/>
    <w:rsid w:val="00365756"/>
    <w:rsid w:val="00365795"/>
    <w:rsid w:val="00366BB3"/>
    <w:rsid w:val="00366BE7"/>
    <w:rsid w:val="00366D86"/>
    <w:rsid w:val="0036765D"/>
    <w:rsid w:val="003678C4"/>
    <w:rsid w:val="00367960"/>
    <w:rsid w:val="00367E1F"/>
    <w:rsid w:val="0037025E"/>
    <w:rsid w:val="00370278"/>
    <w:rsid w:val="003703D2"/>
    <w:rsid w:val="003709EE"/>
    <w:rsid w:val="003719F1"/>
    <w:rsid w:val="00372994"/>
    <w:rsid w:val="00372FAB"/>
    <w:rsid w:val="003730F5"/>
    <w:rsid w:val="003733E5"/>
    <w:rsid w:val="00373452"/>
    <w:rsid w:val="00373EEE"/>
    <w:rsid w:val="003741D0"/>
    <w:rsid w:val="00374A63"/>
    <w:rsid w:val="00374BA5"/>
    <w:rsid w:val="003751F1"/>
    <w:rsid w:val="003755F4"/>
    <w:rsid w:val="0037595B"/>
    <w:rsid w:val="00375961"/>
    <w:rsid w:val="00376D48"/>
    <w:rsid w:val="00376D62"/>
    <w:rsid w:val="00376F20"/>
    <w:rsid w:val="003770B6"/>
    <w:rsid w:val="00377350"/>
    <w:rsid w:val="00377450"/>
    <w:rsid w:val="00377B5C"/>
    <w:rsid w:val="00377F02"/>
    <w:rsid w:val="00380734"/>
    <w:rsid w:val="00380EAC"/>
    <w:rsid w:val="0038158D"/>
    <w:rsid w:val="003815AB"/>
    <w:rsid w:val="0038172B"/>
    <w:rsid w:val="00381840"/>
    <w:rsid w:val="00381CE1"/>
    <w:rsid w:val="003826BD"/>
    <w:rsid w:val="00382A77"/>
    <w:rsid w:val="00382C25"/>
    <w:rsid w:val="00382ED5"/>
    <w:rsid w:val="003831CD"/>
    <w:rsid w:val="0038321B"/>
    <w:rsid w:val="0038359F"/>
    <w:rsid w:val="0038362A"/>
    <w:rsid w:val="003838A6"/>
    <w:rsid w:val="0038390E"/>
    <w:rsid w:val="00383DEC"/>
    <w:rsid w:val="00383F68"/>
    <w:rsid w:val="00384566"/>
    <w:rsid w:val="00384821"/>
    <w:rsid w:val="00384B34"/>
    <w:rsid w:val="0038501F"/>
    <w:rsid w:val="0038544A"/>
    <w:rsid w:val="00385472"/>
    <w:rsid w:val="00385F15"/>
    <w:rsid w:val="003862F3"/>
    <w:rsid w:val="00386361"/>
    <w:rsid w:val="00386BEA"/>
    <w:rsid w:val="00386F54"/>
    <w:rsid w:val="00386F87"/>
    <w:rsid w:val="003876FD"/>
    <w:rsid w:val="003904E8"/>
    <w:rsid w:val="00390919"/>
    <w:rsid w:val="00390EBD"/>
    <w:rsid w:val="00390FEF"/>
    <w:rsid w:val="00391051"/>
    <w:rsid w:val="00391F7C"/>
    <w:rsid w:val="00391F91"/>
    <w:rsid w:val="0039254D"/>
    <w:rsid w:val="003925B8"/>
    <w:rsid w:val="003926AB"/>
    <w:rsid w:val="00392D8D"/>
    <w:rsid w:val="00392E9F"/>
    <w:rsid w:val="00393A7C"/>
    <w:rsid w:val="00393CAA"/>
    <w:rsid w:val="00393CE2"/>
    <w:rsid w:val="0039401D"/>
    <w:rsid w:val="003948A5"/>
    <w:rsid w:val="0039521A"/>
    <w:rsid w:val="003953F7"/>
    <w:rsid w:val="003953FF"/>
    <w:rsid w:val="00395723"/>
    <w:rsid w:val="00395809"/>
    <w:rsid w:val="00396098"/>
    <w:rsid w:val="003963FF"/>
    <w:rsid w:val="00396791"/>
    <w:rsid w:val="00396FDD"/>
    <w:rsid w:val="0039706D"/>
    <w:rsid w:val="0039730C"/>
    <w:rsid w:val="003973AE"/>
    <w:rsid w:val="0039748E"/>
    <w:rsid w:val="003977BD"/>
    <w:rsid w:val="00397BAB"/>
    <w:rsid w:val="00397FDD"/>
    <w:rsid w:val="003A088A"/>
    <w:rsid w:val="003A0ED3"/>
    <w:rsid w:val="003A0FCA"/>
    <w:rsid w:val="003A0FF0"/>
    <w:rsid w:val="003A19C0"/>
    <w:rsid w:val="003A1A66"/>
    <w:rsid w:val="003A1ADA"/>
    <w:rsid w:val="003A1C8F"/>
    <w:rsid w:val="003A1D48"/>
    <w:rsid w:val="003A2A37"/>
    <w:rsid w:val="003A2DEA"/>
    <w:rsid w:val="003A33BA"/>
    <w:rsid w:val="003A38AA"/>
    <w:rsid w:val="003A3A43"/>
    <w:rsid w:val="003A4809"/>
    <w:rsid w:val="003A4A11"/>
    <w:rsid w:val="003A4EF0"/>
    <w:rsid w:val="003A4F8C"/>
    <w:rsid w:val="003A61D8"/>
    <w:rsid w:val="003A6402"/>
    <w:rsid w:val="003A684E"/>
    <w:rsid w:val="003A6B2A"/>
    <w:rsid w:val="003A6C92"/>
    <w:rsid w:val="003A721E"/>
    <w:rsid w:val="003A72BD"/>
    <w:rsid w:val="003A740B"/>
    <w:rsid w:val="003A7548"/>
    <w:rsid w:val="003A75FE"/>
    <w:rsid w:val="003A7EA6"/>
    <w:rsid w:val="003A7F72"/>
    <w:rsid w:val="003B060F"/>
    <w:rsid w:val="003B06EB"/>
    <w:rsid w:val="003B0E32"/>
    <w:rsid w:val="003B1326"/>
    <w:rsid w:val="003B1486"/>
    <w:rsid w:val="003B176D"/>
    <w:rsid w:val="003B182B"/>
    <w:rsid w:val="003B1A88"/>
    <w:rsid w:val="003B1B91"/>
    <w:rsid w:val="003B1EF6"/>
    <w:rsid w:val="003B200B"/>
    <w:rsid w:val="003B2062"/>
    <w:rsid w:val="003B26AE"/>
    <w:rsid w:val="003B2E07"/>
    <w:rsid w:val="003B3234"/>
    <w:rsid w:val="003B3690"/>
    <w:rsid w:val="003B4206"/>
    <w:rsid w:val="003B44C4"/>
    <w:rsid w:val="003B4860"/>
    <w:rsid w:val="003B49CC"/>
    <w:rsid w:val="003B4F95"/>
    <w:rsid w:val="003B524A"/>
    <w:rsid w:val="003B5B41"/>
    <w:rsid w:val="003B5B8A"/>
    <w:rsid w:val="003B603C"/>
    <w:rsid w:val="003B628B"/>
    <w:rsid w:val="003B6552"/>
    <w:rsid w:val="003B6C1B"/>
    <w:rsid w:val="003B7680"/>
    <w:rsid w:val="003C0070"/>
    <w:rsid w:val="003C01DC"/>
    <w:rsid w:val="003C0343"/>
    <w:rsid w:val="003C0F56"/>
    <w:rsid w:val="003C1687"/>
    <w:rsid w:val="003C174C"/>
    <w:rsid w:val="003C1DB5"/>
    <w:rsid w:val="003C2012"/>
    <w:rsid w:val="003C26B7"/>
    <w:rsid w:val="003C28B7"/>
    <w:rsid w:val="003C2DDC"/>
    <w:rsid w:val="003C3505"/>
    <w:rsid w:val="003C3D25"/>
    <w:rsid w:val="003C3D64"/>
    <w:rsid w:val="003C3EC7"/>
    <w:rsid w:val="003C435E"/>
    <w:rsid w:val="003C4860"/>
    <w:rsid w:val="003C4A64"/>
    <w:rsid w:val="003C4E42"/>
    <w:rsid w:val="003C4F08"/>
    <w:rsid w:val="003C597C"/>
    <w:rsid w:val="003C5CB2"/>
    <w:rsid w:val="003C5DC4"/>
    <w:rsid w:val="003C5E1F"/>
    <w:rsid w:val="003C5E97"/>
    <w:rsid w:val="003C6523"/>
    <w:rsid w:val="003C692E"/>
    <w:rsid w:val="003C72ED"/>
    <w:rsid w:val="003C789A"/>
    <w:rsid w:val="003C7A4A"/>
    <w:rsid w:val="003D0928"/>
    <w:rsid w:val="003D098D"/>
    <w:rsid w:val="003D0C6A"/>
    <w:rsid w:val="003D0DE5"/>
    <w:rsid w:val="003D1827"/>
    <w:rsid w:val="003D1850"/>
    <w:rsid w:val="003D1B3F"/>
    <w:rsid w:val="003D2C03"/>
    <w:rsid w:val="003D2E69"/>
    <w:rsid w:val="003D3473"/>
    <w:rsid w:val="003D35FA"/>
    <w:rsid w:val="003D443C"/>
    <w:rsid w:val="003D4A70"/>
    <w:rsid w:val="003D4CE8"/>
    <w:rsid w:val="003D53C9"/>
    <w:rsid w:val="003D5515"/>
    <w:rsid w:val="003D57B8"/>
    <w:rsid w:val="003D5FBF"/>
    <w:rsid w:val="003D6446"/>
    <w:rsid w:val="003D644F"/>
    <w:rsid w:val="003D65A0"/>
    <w:rsid w:val="003D6BC6"/>
    <w:rsid w:val="003D7505"/>
    <w:rsid w:val="003E0025"/>
    <w:rsid w:val="003E08BD"/>
    <w:rsid w:val="003E09F5"/>
    <w:rsid w:val="003E0A18"/>
    <w:rsid w:val="003E1B2C"/>
    <w:rsid w:val="003E1B63"/>
    <w:rsid w:val="003E1DCA"/>
    <w:rsid w:val="003E3254"/>
    <w:rsid w:val="003E47F5"/>
    <w:rsid w:val="003E4AE7"/>
    <w:rsid w:val="003E4D3A"/>
    <w:rsid w:val="003E4D9F"/>
    <w:rsid w:val="003E520E"/>
    <w:rsid w:val="003E5253"/>
    <w:rsid w:val="003E6198"/>
    <w:rsid w:val="003E68F1"/>
    <w:rsid w:val="003E6BD4"/>
    <w:rsid w:val="003E6D37"/>
    <w:rsid w:val="003E7245"/>
    <w:rsid w:val="003E7367"/>
    <w:rsid w:val="003E73DC"/>
    <w:rsid w:val="003E7747"/>
    <w:rsid w:val="003E7C35"/>
    <w:rsid w:val="003F04C0"/>
    <w:rsid w:val="003F0F9E"/>
    <w:rsid w:val="003F15BF"/>
    <w:rsid w:val="003F1788"/>
    <w:rsid w:val="003F1FEF"/>
    <w:rsid w:val="003F2D93"/>
    <w:rsid w:val="003F2F29"/>
    <w:rsid w:val="003F372B"/>
    <w:rsid w:val="003F3A35"/>
    <w:rsid w:val="003F3F7D"/>
    <w:rsid w:val="003F40BD"/>
    <w:rsid w:val="003F43B8"/>
    <w:rsid w:val="003F4CE2"/>
    <w:rsid w:val="003F50A9"/>
    <w:rsid w:val="003F5485"/>
    <w:rsid w:val="003F5488"/>
    <w:rsid w:val="003F599A"/>
    <w:rsid w:val="003F59E3"/>
    <w:rsid w:val="003F5E9C"/>
    <w:rsid w:val="003F73B8"/>
    <w:rsid w:val="003F7642"/>
    <w:rsid w:val="003F76F1"/>
    <w:rsid w:val="004000F8"/>
    <w:rsid w:val="004001E1"/>
    <w:rsid w:val="004001F0"/>
    <w:rsid w:val="004006EE"/>
    <w:rsid w:val="00400FA9"/>
    <w:rsid w:val="00400FDD"/>
    <w:rsid w:val="00401B89"/>
    <w:rsid w:val="00401C59"/>
    <w:rsid w:val="004020FB"/>
    <w:rsid w:val="00402697"/>
    <w:rsid w:val="00402F51"/>
    <w:rsid w:val="004031F3"/>
    <w:rsid w:val="00403D66"/>
    <w:rsid w:val="004043D0"/>
    <w:rsid w:val="00404E9F"/>
    <w:rsid w:val="00406060"/>
    <w:rsid w:val="004061C6"/>
    <w:rsid w:val="004063AE"/>
    <w:rsid w:val="00406957"/>
    <w:rsid w:val="00406AFD"/>
    <w:rsid w:val="004079B1"/>
    <w:rsid w:val="00407D8F"/>
    <w:rsid w:val="004105D2"/>
    <w:rsid w:val="00411100"/>
    <w:rsid w:val="00411582"/>
    <w:rsid w:val="00411CBF"/>
    <w:rsid w:val="00412161"/>
    <w:rsid w:val="00412194"/>
    <w:rsid w:val="004121EB"/>
    <w:rsid w:val="00412530"/>
    <w:rsid w:val="00412879"/>
    <w:rsid w:val="00412947"/>
    <w:rsid w:val="00412A1A"/>
    <w:rsid w:val="00412D80"/>
    <w:rsid w:val="00412F97"/>
    <w:rsid w:val="00413407"/>
    <w:rsid w:val="00413748"/>
    <w:rsid w:val="00414822"/>
    <w:rsid w:val="00414A40"/>
    <w:rsid w:val="00414F2B"/>
    <w:rsid w:val="004152A0"/>
    <w:rsid w:val="00415490"/>
    <w:rsid w:val="00415905"/>
    <w:rsid w:val="00415A62"/>
    <w:rsid w:val="00415E38"/>
    <w:rsid w:val="004162E7"/>
    <w:rsid w:val="0041631C"/>
    <w:rsid w:val="00416A96"/>
    <w:rsid w:val="00416C67"/>
    <w:rsid w:val="00417384"/>
    <w:rsid w:val="0041788B"/>
    <w:rsid w:val="00417932"/>
    <w:rsid w:val="00417B2F"/>
    <w:rsid w:val="00417F0B"/>
    <w:rsid w:val="004202CB"/>
    <w:rsid w:val="00420850"/>
    <w:rsid w:val="004208A5"/>
    <w:rsid w:val="004209F2"/>
    <w:rsid w:val="00420D3C"/>
    <w:rsid w:val="004212BA"/>
    <w:rsid w:val="00421386"/>
    <w:rsid w:val="0042148B"/>
    <w:rsid w:val="00421A81"/>
    <w:rsid w:val="004225EF"/>
    <w:rsid w:val="00422F3E"/>
    <w:rsid w:val="00422F5A"/>
    <w:rsid w:val="00422F70"/>
    <w:rsid w:val="00423A93"/>
    <w:rsid w:val="00423B65"/>
    <w:rsid w:val="00423C1D"/>
    <w:rsid w:val="00423E4C"/>
    <w:rsid w:val="00423ED9"/>
    <w:rsid w:val="00423FA5"/>
    <w:rsid w:val="00424626"/>
    <w:rsid w:val="004246D9"/>
    <w:rsid w:val="00424D69"/>
    <w:rsid w:val="004254CA"/>
    <w:rsid w:val="00425F35"/>
    <w:rsid w:val="00426005"/>
    <w:rsid w:val="004267FA"/>
    <w:rsid w:val="00426819"/>
    <w:rsid w:val="00426845"/>
    <w:rsid w:val="00426A47"/>
    <w:rsid w:val="004270F0"/>
    <w:rsid w:val="00427B21"/>
    <w:rsid w:val="00427B28"/>
    <w:rsid w:val="00427F7F"/>
    <w:rsid w:val="004303AA"/>
    <w:rsid w:val="00430442"/>
    <w:rsid w:val="00430487"/>
    <w:rsid w:val="00430549"/>
    <w:rsid w:val="00430A5D"/>
    <w:rsid w:val="00430C6D"/>
    <w:rsid w:val="00430E69"/>
    <w:rsid w:val="00431555"/>
    <w:rsid w:val="004319CA"/>
    <w:rsid w:val="00431ED3"/>
    <w:rsid w:val="004329B3"/>
    <w:rsid w:val="00433688"/>
    <w:rsid w:val="00433723"/>
    <w:rsid w:val="004337C5"/>
    <w:rsid w:val="004346B2"/>
    <w:rsid w:val="00434BE2"/>
    <w:rsid w:val="00435050"/>
    <w:rsid w:val="004351BD"/>
    <w:rsid w:val="004353C1"/>
    <w:rsid w:val="0043611D"/>
    <w:rsid w:val="004366AC"/>
    <w:rsid w:val="00436721"/>
    <w:rsid w:val="00436981"/>
    <w:rsid w:val="004375BD"/>
    <w:rsid w:val="004379A9"/>
    <w:rsid w:val="004379DB"/>
    <w:rsid w:val="00440131"/>
    <w:rsid w:val="004403E5"/>
    <w:rsid w:val="004409F1"/>
    <w:rsid w:val="00440DC3"/>
    <w:rsid w:val="004411D7"/>
    <w:rsid w:val="00441237"/>
    <w:rsid w:val="00441E8A"/>
    <w:rsid w:val="00442CC1"/>
    <w:rsid w:val="004431CA"/>
    <w:rsid w:val="004434DB"/>
    <w:rsid w:val="004436FB"/>
    <w:rsid w:val="0044370E"/>
    <w:rsid w:val="004439FD"/>
    <w:rsid w:val="004442EF"/>
    <w:rsid w:val="00444493"/>
    <w:rsid w:val="00444CC9"/>
    <w:rsid w:val="00444F3A"/>
    <w:rsid w:val="004450D4"/>
    <w:rsid w:val="0044539E"/>
    <w:rsid w:val="00446590"/>
    <w:rsid w:val="0044662D"/>
    <w:rsid w:val="00446766"/>
    <w:rsid w:val="004469DF"/>
    <w:rsid w:val="00446AC8"/>
    <w:rsid w:val="0044777C"/>
    <w:rsid w:val="004500B1"/>
    <w:rsid w:val="0045059F"/>
    <w:rsid w:val="004507A2"/>
    <w:rsid w:val="00450963"/>
    <w:rsid w:val="00450C77"/>
    <w:rsid w:val="004518F3"/>
    <w:rsid w:val="00452418"/>
    <w:rsid w:val="00452566"/>
    <w:rsid w:val="00452967"/>
    <w:rsid w:val="00453413"/>
    <w:rsid w:val="004534B8"/>
    <w:rsid w:val="0045388B"/>
    <w:rsid w:val="00453D0F"/>
    <w:rsid w:val="0045404A"/>
    <w:rsid w:val="0045405D"/>
    <w:rsid w:val="00454248"/>
    <w:rsid w:val="0045426B"/>
    <w:rsid w:val="00454559"/>
    <w:rsid w:val="00454582"/>
    <w:rsid w:val="004545B5"/>
    <w:rsid w:val="00454771"/>
    <w:rsid w:val="00454DEB"/>
    <w:rsid w:val="00455BC2"/>
    <w:rsid w:val="0045668F"/>
    <w:rsid w:val="004566B0"/>
    <w:rsid w:val="00457190"/>
    <w:rsid w:val="0045723E"/>
    <w:rsid w:val="00457CA3"/>
    <w:rsid w:val="00457D4D"/>
    <w:rsid w:val="00457F55"/>
    <w:rsid w:val="00460055"/>
    <w:rsid w:val="0046139B"/>
    <w:rsid w:val="00461918"/>
    <w:rsid w:val="00461ADC"/>
    <w:rsid w:val="00461B85"/>
    <w:rsid w:val="00461B96"/>
    <w:rsid w:val="004626FC"/>
    <w:rsid w:val="00462D01"/>
    <w:rsid w:val="00462DD0"/>
    <w:rsid w:val="00462FB6"/>
    <w:rsid w:val="0046385B"/>
    <w:rsid w:val="004646CE"/>
    <w:rsid w:val="00464B4B"/>
    <w:rsid w:val="00464DEA"/>
    <w:rsid w:val="00464F33"/>
    <w:rsid w:val="00465748"/>
    <w:rsid w:val="00465883"/>
    <w:rsid w:val="00465A10"/>
    <w:rsid w:val="00465DD1"/>
    <w:rsid w:val="004660AD"/>
    <w:rsid w:val="0046665F"/>
    <w:rsid w:val="00466881"/>
    <w:rsid w:val="00466AAD"/>
    <w:rsid w:val="00466B10"/>
    <w:rsid w:val="00467757"/>
    <w:rsid w:val="004678C7"/>
    <w:rsid w:val="0047098B"/>
    <w:rsid w:val="004709F1"/>
    <w:rsid w:val="00470D79"/>
    <w:rsid w:val="004711BC"/>
    <w:rsid w:val="00471486"/>
    <w:rsid w:val="004716C2"/>
    <w:rsid w:val="0047184C"/>
    <w:rsid w:val="00471A93"/>
    <w:rsid w:val="00471B37"/>
    <w:rsid w:val="00472BA4"/>
    <w:rsid w:val="00472C2B"/>
    <w:rsid w:val="00473136"/>
    <w:rsid w:val="00473219"/>
    <w:rsid w:val="00473CCE"/>
    <w:rsid w:val="00473DDF"/>
    <w:rsid w:val="004743F2"/>
    <w:rsid w:val="004745C3"/>
    <w:rsid w:val="00474956"/>
    <w:rsid w:val="00474E7F"/>
    <w:rsid w:val="00474FD6"/>
    <w:rsid w:val="0047516B"/>
    <w:rsid w:val="00475334"/>
    <w:rsid w:val="00475D53"/>
    <w:rsid w:val="00475E87"/>
    <w:rsid w:val="00475ECE"/>
    <w:rsid w:val="0047618E"/>
    <w:rsid w:val="004762B6"/>
    <w:rsid w:val="00476CC9"/>
    <w:rsid w:val="0047732E"/>
    <w:rsid w:val="004774C4"/>
    <w:rsid w:val="0047774E"/>
    <w:rsid w:val="00477836"/>
    <w:rsid w:val="00477CD6"/>
    <w:rsid w:val="00477D75"/>
    <w:rsid w:val="00477F69"/>
    <w:rsid w:val="00477F96"/>
    <w:rsid w:val="00480295"/>
    <w:rsid w:val="004808F8"/>
    <w:rsid w:val="0048114B"/>
    <w:rsid w:val="004819BC"/>
    <w:rsid w:val="00481A88"/>
    <w:rsid w:val="004824E1"/>
    <w:rsid w:val="00482C02"/>
    <w:rsid w:val="00482E30"/>
    <w:rsid w:val="00482E79"/>
    <w:rsid w:val="004832A4"/>
    <w:rsid w:val="00483FA8"/>
    <w:rsid w:val="0048434C"/>
    <w:rsid w:val="004843C2"/>
    <w:rsid w:val="004846D4"/>
    <w:rsid w:val="004846E1"/>
    <w:rsid w:val="00484DE2"/>
    <w:rsid w:val="0048506F"/>
    <w:rsid w:val="0048552B"/>
    <w:rsid w:val="00485789"/>
    <w:rsid w:val="00485BA4"/>
    <w:rsid w:val="00485C1B"/>
    <w:rsid w:val="00486834"/>
    <w:rsid w:val="00486905"/>
    <w:rsid w:val="00486BEE"/>
    <w:rsid w:val="00486CB2"/>
    <w:rsid w:val="00487679"/>
    <w:rsid w:val="00490AB9"/>
    <w:rsid w:val="00491563"/>
    <w:rsid w:val="00491952"/>
    <w:rsid w:val="00492005"/>
    <w:rsid w:val="00492827"/>
    <w:rsid w:val="00492CF5"/>
    <w:rsid w:val="00492D34"/>
    <w:rsid w:val="0049372E"/>
    <w:rsid w:val="004938C0"/>
    <w:rsid w:val="00494320"/>
    <w:rsid w:val="00494404"/>
    <w:rsid w:val="004946FA"/>
    <w:rsid w:val="00494E43"/>
    <w:rsid w:val="00494EFD"/>
    <w:rsid w:val="00494FE6"/>
    <w:rsid w:val="004952C2"/>
    <w:rsid w:val="0049585C"/>
    <w:rsid w:val="00495DFE"/>
    <w:rsid w:val="0049636E"/>
    <w:rsid w:val="0049664F"/>
    <w:rsid w:val="004968D6"/>
    <w:rsid w:val="00496912"/>
    <w:rsid w:val="004969A6"/>
    <w:rsid w:val="00496E5B"/>
    <w:rsid w:val="00496E6F"/>
    <w:rsid w:val="00496E7C"/>
    <w:rsid w:val="0049700B"/>
    <w:rsid w:val="00497055"/>
    <w:rsid w:val="004979C4"/>
    <w:rsid w:val="00497CCF"/>
    <w:rsid w:val="004A0691"/>
    <w:rsid w:val="004A0EFE"/>
    <w:rsid w:val="004A13F3"/>
    <w:rsid w:val="004A14CE"/>
    <w:rsid w:val="004A1B06"/>
    <w:rsid w:val="004A23B4"/>
    <w:rsid w:val="004A29BA"/>
    <w:rsid w:val="004A2C74"/>
    <w:rsid w:val="004A2E99"/>
    <w:rsid w:val="004A3219"/>
    <w:rsid w:val="004A36F1"/>
    <w:rsid w:val="004A3A26"/>
    <w:rsid w:val="004A447C"/>
    <w:rsid w:val="004A46B8"/>
    <w:rsid w:val="004A4AD3"/>
    <w:rsid w:val="004A4FD0"/>
    <w:rsid w:val="004A514D"/>
    <w:rsid w:val="004A52C1"/>
    <w:rsid w:val="004A5778"/>
    <w:rsid w:val="004A5794"/>
    <w:rsid w:val="004A586E"/>
    <w:rsid w:val="004A5C68"/>
    <w:rsid w:val="004A5D31"/>
    <w:rsid w:val="004A6437"/>
    <w:rsid w:val="004A6643"/>
    <w:rsid w:val="004A6C1F"/>
    <w:rsid w:val="004A6DB2"/>
    <w:rsid w:val="004A722E"/>
    <w:rsid w:val="004A7A32"/>
    <w:rsid w:val="004B08DD"/>
    <w:rsid w:val="004B0AAA"/>
    <w:rsid w:val="004B0E0D"/>
    <w:rsid w:val="004B109F"/>
    <w:rsid w:val="004B2657"/>
    <w:rsid w:val="004B2CE5"/>
    <w:rsid w:val="004B2E84"/>
    <w:rsid w:val="004B34D8"/>
    <w:rsid w:val="004B37B5"/>
    <w:rsid w:val="004B3BE9"/>
    <w:rsid w:val="004B3E33"/>
    <w:rsid w:val="004B3FF0"/>
    <w:rsid w:val="004B3FFB"/>
    <w:rsid w:val="004B43D3"/>
    <w:rsid w:val="004B4D81"/>
    <w:rsid w:val="004B538A"/>
    <w:rsid w:val="004B55D1"/>
    <w:rsid w:val="004B5A54"/>
    <w:rsid w:val="004B5F09"/>
    <w:rsid w:val="004B6A4D"/>
    <w:rsid w:val="004B6B68"/>
    <w:rsid w:val="004B6CEC"/>
    <w:rsid w:val="004B6DF4"/>
    <w:rsid w:val="004B7164"/>
    <w:rsid w:val="004C03A9"/>
    <w:rsid w:val="004C053B"/>
    <w:rsid w:val="004C0794"/>
    <w:rsid w:val="004C0956"/>
    <w:rsid w:val="004C0B76"/>
    <w:rsid w:val="004C0E06"/>
    <w:rsid w:val="004C1189"/>
    <w:rsid w:val="004C20EB"/>
    <w:rsid w:val="004C21A3"/>
    <w:rsid w:val="004C2838"/>
    <w:rsid w:val="004C3363"/>
    <w:rsid w:val="004C3B68"/>
    <w:rsid w:val="004C3CBC"/>
    <w:rsid w:val="004C3DD6"/>
    <w:rsid w:val="004C43B0"/>
    <w:rsid w:val="004C471A"/>
    <w:rsid w:val="004C4924"/>
    <w:rsid w:val="004C4E6B"/>
    <w:rsid w:val="004C57D0"/>
    <w:rsid w:val="004C5863"/>
    <w:rsid w:val="004C5BDC"/>
    <w:rsid w:val="004C5DDA"/>
    <w:rsid w:val="004C60AB"/>
    <w:rsid w:val="004C658B"/>
    <w:rsid w:val="004C6A13"/>
    <w:rsid w:val="004C6A5A"/>
    <w:rsid w:val="004C6C0A"/>
    <w:rsid w:val="004C6DD5"/>
    <w:rsid w:val="004C7936"/>
    <w:rsid w:val="004C7A30"/>
    <w:rsid w:val="004C7A6F"/>
    <w:rsid w:val="004C7C0D"/>
    <w:rsid w:val="004C7C87"/>
    <w:rsid w:val="004D0018"/>
    <w:rsid w:val="004D01B3"/>
    <w:rsid w:val="004D1262"/>
    <w:rsid w:val="004D1313"/>
    <w:rsid w:val="004D1642"/>
    <w:rsid w:val="004D1B2F"/>
    <w:rsid w:val="004D1CEA"/>
    <w:rsid w:val="004D1D14"/>
    <w:rsid w:val="004D20DA"/>
    <w:rsid w:val="004D22A8"/>
    <w:rsid w:val="004D2792"/>
    <w:rsid w:val="004D29D6"/>
    <w:rsid w:val="004D3202"/>
    <w:rsid w:val="004D3B92"/>
    <w:rsid w:val="004D3D3C"/>
    <w:rsid w:val="004D41FC"/>
    <w:rsid w:val="004D4BFE"/>
    <w:rsid w:val="004D5438"/>
    <w:rsid w:val="004D5AB5"/>
    <w:rsid w:val="004D672E"/>
    <w:rsid w:val="004D68CF"/>
    <w:rsid w:val="004D69BF"/>
    <w:rsid w:val="004D78A9"/>
    <w:rsid w:val="004E0361"/>
    <w:rsid w:val="004E09F5"/>
    <w:rsid w:val="004E0A38"/>
    <w:rsid w:val="004E0ADD"/>
    <w:rsid w:val="004E0D50"/>
    <w:rsid w:val="004E113F"/>
    <w:rsid w:val="004E11D8"/>
    <w:rsid w:val="004E1537"/>
    <w:rsid w:val="004E16BA"/>
    <w:rsid w:val="004E1BB0"/>
    <w:rsid w:val="004E2254"/>
    <w:rsid w:val="004E26FE"/>
    <w:rsid w:val="004E2731"/>
    <w:rsid w:val="004E28D8"/>
    <w:rsid w:val="004E2A00"/>
    <w:rsid w:val="004E2C05"/>
    <w:rsid w:val="004E2D47"/>
    <w:rsid w:val="004E2D88"/>
    <w:rsid w:val="004E2DFD"/>
    <w:rsid w:val="004E3316"/>
    <w:rsid w:val="004E3540"/>
    <w:rsid w:val="004E381F"/>
    <w:rsid w:val="004E39DD"/>
    <w:rsid w:val="004E3E68"/>
    <w:rsid w:val="004E401C"/>
    <w:rsid w:val="004E40CA"/>
    <w:rsid w:val="004E4755"/>
    <w:rsid w:val="004E4787"/>
    <w:rsid w:val="004E494A"/>
    <w:rsid w:val="004E4CFD"/>
    <w:rsid w:val="004E4DEA"/>
    <w:rsid w:val="004E5B3C"/>
    <w:rsid w:val="004E5B4C"/>
    <w:rsid w:val="004E62AC"/>
    <w:rsid w:val="004E647C"/>
    <w:rsid w:val="004E6994"/>
    <w:rsid w:val="004E6BDE"/>
    <w:rsid w:val="004E737D"/>
    <w:rsid w:val="004E73E9"/>
    <w:rsid w:val="004E7C72"/>
    <w:rsid w:val="004E7CDD"/>
    <w:rsid w:val="004E7EC1"/>
    <w:rsid w:val="004F026D"/>
    <w:rsid w:val="004F0780"/>
    <w:rsid w:val="004F08E6"/>
    <w:rsid w:val="004F0B9E"/>
    <w:rsid w:val="004F1887"/>
    <w:rsid w:val="004F1AB5"/>
    <w:rsid w:val="004F1BA7"/>
    <w:rsid w:val="004F2917"/>
    <w:rsid w:val="004F2A91"/>
    <w:rsid w:val="004F2B88"/>
    <w:rsid w:val="004F2CA2"/>
    <w:rsid w:val="004F342C"/>
    <w:rsid w:val="004F3A44"/>
    <w:rsid w:val="004F405F"/>
    <w:rsid w:val="004F4070"/>
    <w:rsid w:val="004F40DF"/>
    <w:rsid w:val="004F5133"/>
    <w:rsid w:val="004F56ED"/>
    <w:rsid w:val="004F58D0"/>
    <w:rsid w:val="004F6267"/>
    <w:rsid w:val="004F63FD"/>
    <w:rsid w:val="004F64AD"/>
    <w:rsid w:val="004F64DA"/>
    <w:rsid w:val="004F6FE7"/>
    <w:rsid w:val="004F74F5"/>
    <w:rsid w:val="004F7B14"/>
    <w:rsid w:val="005004C3"/>
    <w:rsid w:val="0050071C"/>
    <w:rsid w:val="00500908"/>
    <w:rsid w:val="00501099"/>
    <w:rsid w:val="00501916"/>
    <w:rsid w:val="00501B2C"/>
    <w:rsid w:val="00501BA3"/>
    <w:rsid w:val="00501D44"/>
    <w:rsid w:val="0050293B"/>
    <w:rsid w:val="0050297F"/>
    <w:rsid w:val="00502A22"/>
    <w:rsid w:val="00502AA9"/>
    <w:rsid w:val="00502CDA"/>
    <w:rsid w:val="005030CF"/>
    <w:rsid w:val="00503AB4"/>
    <w:rsid w:val="00503C9D"/>
    <w:rsid w:val="00503CDB"/>
    <w:rsid w:val="00504020"/>
    <w:rsid w:val="00504970"/>
    <w:rsid w:val="00504A8E"/>
    <w:rsid w:val="00504D2F"/>
    <w:rsid w:val="0050507D"/>
    <w:rsid w:val="00505638"/>
    <w:rsid w:val="00505DCF"/>
    <w:rsid w:val="00506560"/>
    <w:rsid w:val="0050674A"/>
    <w:rsid w:val="005067C5"/>
    <w:rsid w:val="00506ABC"/>
    <w:rsid w:val="0050742F"/>
    <w:rsid w:val="0050783C"/>
    <w:rsid w:val="00507ACC"/>
    <w:rsid w:val="00507B45"/>
    <w:rsid w:val="00507D61"/>
    <w:rsid w:val="00510105"/>
    <w:rsid w:val="00510142"/>
    <w:rsid w:val="005107AD"/>
    <w:rsid w:val="005111FC"/>
    <w:rsid w:val="005116B5"/>
    <w:rsid w:val="00511716"/>
    <w:rsid w:val="00511E4B"/>
    <w:rsid w:val="0051362B"/>
    <w:rsid w:val="00513935"/>
    <w:rsid w:val="00513A6D"/>
    <w:rsid w:val="00513F1F"/>
    <w:rsid w:val="005141AC"/>
    <w:rsid w:val="0051436C"/>
    <w:rsid w:val="00515699"/>
    <w:rsid w:val="00515B0E"/>
    <w:rsid w:val="00515FCB"/>
    <w:rsid w:val="005167BF"/>
    <w:rsid w:val="005167F0"/>
    <w:rsid w:val="005169A5"/>
    <w:rsid w:val="0051733D"/>
    <w:rsid w:val="005177A7"/>
    <w:rsid w:val="00517E74"/>
    <w:rsid w:val="00517EEF"/>
    <w:rsid w:val="00520394"/>
    <w:rsid w:val="005212D5"/>
    <w:rsid w:val="00521307"/>
    <w:rsid w:val="00521A8B"/>
    <w:rsid w:val="005222A7"/>
    <w:rsid w:val="0052269C"/>
    <w:rsid w:val="00522713"/>
    <w:rsid w:val="00522A44"/>
    <w:rsid w:val="00522B40"/>
    <w:rsid w:val="0052397D"/>
    <w:rsid w:val="00523C5B"/>
    <w:rsid w:val="00524187"/>
    <w:rsid w:val="005241D7"/>
    <w:rsid w:val="0052439B"/>
    <w:rsid w:val="005243E6"/>
    <w:rsid w:val="00524C2F"/>
    <w:rsid w:val="00524C33"/>
    <w:rsid w:val="00525573"/>
    <w:rsid w:val="00526109"/>
    <w:rsid w:val="00526601"/>
    <w:rsid w:val="005266EB"/>
    <w:rsid w:val="0052676D"/>
    <w:rsid w:val="00526BA6"/>
    <w:rsid w:val="00526FDA"/>
    <w:rsid w:val="00527367"/>
    <w:rsid w:val="0052736F"/>
    <w:rsid w:val="00527473"/>
    <w:rsid w:val="0052797C"/>
    <w:rsid w:val="00530172"/>
    <w:rsid w:val="0053064A"/>
    <w:rsid w:val="00530F3C"/>
    <w:rsid w:val="005311C8"/>
    <w:rsid w:val="00531948"/>
    <w:rsid w:val="005325D6"/>
    <w:rsid w:val="0053323E"/>
    <w:rsid w:val="00533619"/>
    <w:rsid w:val="005346C8"/>
    <w:rsid w:val="00535302"/>
    <w:rsid w:val="005353B9"/>
    <w:rsid w:val="005367CA"/>
    <w:rsid w:val="0053684B"/>
    <w:rsid w:val="005370A8"/>
    <w:rsid w:val="005371AD"/>
    <w:rsid w:val="00537510"/>
    <w:rsid w:val="00537C6D"/>
    <w:rsid w:val="00537D17"/>
    <w:rsid w:val="00540200"/>
    <w:rsid w:val="00540489"/>
    <w:rsid w:val="00540A4E"/>
    <w:rsid w:val="00541679"/>
    <w:rsid w:val="00542293"/>
    <w:rsid w:val="00543472"/>
    <w:rsid w:val="0054371F"/>
    <w:rsid w:val="00543846"/>
    <w:rsid w:val="00543AD1"/>
    <w:rsid w:val="00544059"/>
    <w:rsid w:val="00544105"/>
    <w:rsid w:val="00544582"/>
    <w:rsid w:val="005447C4"/>
    <w:rsid w:val="0054491F"/>
    <w:rsid w:val="00544BF0"/>
    <w:rsid w:val="0054544E"/>
    <w:rsid w:val="005455F2"/>
    <w:rsid w:val="0054610B"/>
    <w:rsid w:val="005464AC"/>
    <w:rsid w:val="00546572"/>
    <w:rsid w:val="00546652"/>
    <w:rsid w:val="00546DB1"/>
    <w:rsid w:val="0054742E"/>
    <w:rsid w:val="00547ED0"/>
    <w:rsid w:val="00550144"/>
    <w:rsid w:val="005504A8"/>
    <w:rsid w:val="00550923"/>
    <w:rsid w:val="0055156C"/>
    <w:rsid w:val="00551CF3"/>
    <w:rsid w:val="00551E8C"/>
    <w:rsid w:val="00551F64"/>
    <w:rsid w:val="00552575"/>
    <w:rsid w:val="0055265C"/>
    <w:rsid w:val="005527FF"/>
    <w:rsid w:val="00552A13"/>
    <w:rsid w:val="00552DBE"/>
    <w:rsid w:val="00552EF5"/>
    <w:rsid w:val="00552FC9"/>
    <w:rsid w:val="00553028"/>
    <w:rsid w:val="005532F2"/>
    <w:rsid w:val="0055332B"/>
    <w:rsid w:val="00553F50"/>
    <w:rsid w:val="00553F67"/>
    <w:rsid w:val="00554582"/>
    <w:rsid w:val="005550B8"/>
    <w:rsid w:val="0055575B"/>
    <w:rsid w:val="005557DE"/>
    <w:rsid w:val="005563AA"/>
    <w:rsid w:val="005565BD"/>
    <w:rsid w:val="00556AAF"/>
    <w:rsid w:val="00556D67"/>
    <w:rsid w:val="0055772B"/>
    <w:rsid w:val="00557738"/>
    <w:rsid w:val="00557901"/>
    <w:rsid w:val="0056004E"/>
    <w:rsid w:val="0056034F"/>
    <w:rsid w:val="00560623"/>
    <w:rsid w:val="00560841"/>
    <w:rsid w:val="00560B25"/>
    <w:rsid w:val="00560D82"/>
    <w:rsid w:val="00560E7B"/>
    <w:rsid w:val="0056118F"/>
    <w:rsid w:val="00561CA4"/>
    <w:rsid w:val="0056204C"/>
    <w:rsid w:val="00563060"/>
    <w:rsid w:val="00563116"/>
    <w:rsid w:val="005661EF"/>
    <w:rsid w:val="00566530"/>
    <w:rsid w:val="005667DC"/>
    <w:rsid w:val="00566D6D"/>
    <w:rsid w:val="00567A66"/>
    <w:rsid w:val="00567D13"/>
    <w:rsid w:val="00567FAD"/>
    <w:rsid w:val="00570146"/>
    <w:rsid w:val="00570379"/>
    <w:rsid w:val="0057042E"/>
    <w:rsid w:val="005706D0"/>
    <w:rsid w:val="00570746"/>
    <w:rsid w:val="00570D73"/>
    <w:rsid w:val="00570D78"/>
    <w:rsid w:val="00570DBA"/>
    <w:rsid w:val="00570F01"/>
    <w:rsid w:val="0057149E"/>
    <w:rsid w:val="005716E1"/>
    <w:rsid w:val="00571AE9"/>
    <w:rsid w:val="00571DF4"/>
    <w:rsid w:val="00572146"/>
    <w:rsid w:val="005723A8"/>
    <w:rsid w:val="00572A5E"/>
    <w:rsid w:val="00572C6A"/>
    <w:rsid w:val="00573217"/>
    <w:rsid w:val="005732B8"/>
    <w:rsid w:val="0057390D"/>
    <w:rsid w:val="005742DE"/>
    <w:rsid w:val="0057438D"/>
    <w:rsid w:val="00574864"/>
    <w:rsid w:val="00574AFF"/>
    <w:rsid w:val="00575133"/>
    <w:rsid w:val="0057560A"/>
    <w:rsid w:val="00575B17"/>
    <w:rsid w:val="0057694D"/>
    <w:rsid w:val="00576C77"/>
    <w:rsid w:val="005777CD"/>
    <w:rsid w:val="00577B69"/>
    <w:rsid w:val="0058021A"/>
    <w:rsid w:val="005807A6"/>
    <w:rsid w:val="00580D17"/>
    <w:rsid w:val="0058111A"/>
    <w:rsid w:val="005818E6"/>
    <w:rsid w:val="0058291B"/>
    <w:rsid w:val="00582B05"/>
    <w:rsid w:val="00583B59"/>
    <w:rsid w:val="005841A9"/>
    <w:rsid w:val="0058444F"/>
    <w:rsid w:val="00584A83"/>
    <w:rsid w:val="005854A9"/>
    <w:rsid w:val="00585773"/>
    <w:rsid w:val="00585A5D"/>
    <w:rsid w:val="00585B6F"/>
    <w:rsid w:val="00585BB0"/>
    <w:rsid w:val="00586502"/>
    <w:rsid w:val="00586606"/>
    <w:rsid w:val="00590A94"/>
    <w:rsid w:val="00590B0C"/>
    <w:rsid w:val="00590C3F"/>
    <w:rsid w:val="00591161"/>
    <w:rsid w:val="005917C4"/>
    <w:rsid w:val="00591D81"/>
    <w:rsid w:val="00591DA5"/>
    <w:rsid w:val="00591F06"/>
    <w:rsid w:val="00592072"/>
    <w:rsid w:val="0059348B"/>
    <w:rsid w:val="00593A05"/>
    <w:rsid w:val="00594087"/>
    <w:rsid w:val="00594600"/>
    <w:rsid w:val="00595074"/>
    <w:rsid w:val="00595101"/>
    <w:rsid w:val="0059547B"/>
    <w:rsid w:val="005954A8"/>
    <w:rsid w:val="005956C8"/>
    <w:rsid w:val="00595E40"/>
    <w:rsid w:val="00595F8B"/>
    <w:rsid w:val="0059612C"/>
    <w:rsid w:val="00596BC1"/>
    <w:rsid w:val="00596ED7"/>
    <w:rsid w:val="00597267"/>
    <w:rsid w:val="0059777A"/>
    <w:rsid w:val="00597A9A"/>
    <w:rsid w:val="00597BEB"/>
    <w:rsid w:val="00597DE6"/>
    <w:rsid w:val="005A002B"/>
    <w:rsid w:val="005A01AF"/>
    <w:rsid w:val="005A02B6"/>
    <w:rsid w:val="005A0609"/>
    <w:rsid w:val="005A080D"/>
    <w:rsid w:val="005A11D8"/>
    <w:rsid w:val="005A25EE"/>
    <w:rsid w:val="005A270D"/>
    <w:rsid w:val="005A2F39"/>
    <w:rsid w:val="005A2FFC"/>
    <w:rsid w:val="005A3187"/>
    <w:rsid w:val="005A35F0"/>
    <w:rsid w:val="005A3A2F"/>
    <w:rsid w:val="005A3D79"/>
    <w:rsid w:val="005A3E20"/>
    <w:rsid w:val="005A4397"/>
    <w:rsid w:val="005A583E"/>
    <w:rsid w:val="005A5EA8"/>
    <w:rsid w:val="005A6285"/>
    <w:rsid w:val="005A637A"/>
    <w:rsid w:val="005A6904"/>
    <w:rsid w:val="005A6E36"/>
    <w:rsid w:val="005A76E4"/>
    <w:rsid w:val="005B050F"/>
    <w:rsid w:val="005B12EE"/>
    <w:rsid w:val="005B1454"/>
    <w:rsid w:val="005B1C04"/>
    <w:rsid w:val="005B1F39"/>
    <w:rsid w:val="005B2142"/>
    <w:rsid w:val="005B3015"/>
    <w:rsid w:val="005B3362"/>
    <w:rsid w:val="005B3DD5"/>
    <w:rsid w:val="005B42E1"/>
    <w:rsid w:val="005B4863"/>
    <w:rsid w:val="005B5260"/>
    <w:rsid w:val="005B55CD"/>
    <w:rsid w:val="005B5680"/>
    <w:rsid w:val="005B591F"/>
    <w:rsid w:val="005B5BD8"/>
    <w:rsid w:val="005B649B"/>
    <w:rsid w:val="005B68F8"/>
    <w:rsid w:val="005B6C41"/>
    <w:rsid w:val="005B74F1"/>
    <w:rsid w:val="005B7A5B"/>
    <w:rsid w:val="005C0222"/>
    <w:rsid w:val="005C1216"/>
    <w:rsid w:val="005C1470"/>
    <w:rsid w:val="005C2095"/>
    <w:rsid w:val="005C24B4"/>
    <w:rsid w:val="005C2B04"/>
    <w:rsid w:val="005C31B9"/>
    <w:rsid w:val="005C358A"/>
    <w:rsid w:val="005C3BB6"/>
    <w:rsid w:val="005C429C"/>
    <w:rsid w:val="005C4BE5"/>
    <w:rsid w:val="005C4F35"/>
    <w:rsid w:val="005C51FC"/>
    <w:rsid w:val="005C659A"/>
    <w:rsid w:val="005C6A5E"/>
    <w:rsid w:val="005C6AD4"/>
    <w:rsid w:val="005C6B0D"/>
    <w:rsid w:val="005C6FD3"/>
    <w:rsid w:val="005C7025"/>
    <w:rsid w:val="005C7447"/>
    <w:rsid w:val="005C762C"/>
    <w:rsid w:val="005C769B"/>
    <w:rsid w:val="005C7D02"/>
    <w:rsid w:val="005C7E22"/>
    <w:rsid w:val="005D0223"/>
    <w:rsid w:val="005D0283"/>
    <w:rsid w:val="005D1961"/>
    <w:rsid w:val="005D27EB"/>
    <w:rsid w:val="005D2E54"/>
    <w:rsid w:val="005D34F1"/>
    <w:rsid w:val="005D35FA"/>
    <w:rsid w:val="005D3740"/>
    <w:rsid w:val="005D3CF6"/>
    <w:rsid w:val="005D3F75"/>
    <w:rsid w:val="005D416B"/>
    <w:rsid w:val="005D41DB"/>
    <w:rsid w:val="005D4337"/>
    <w:rsid w:val="005D46A2"/>
    <w:rsid w:val="005D491F"/>
    <w:rsid w:val="005D55C4"/>
    <w:rsid w:val="005D5B8F"/>
    <w:rsid w:val="005D660A"/>
    <w:rsid w:val="005D6A7B"/>
    <w:rsid w:val="005D6E92"/>
    <w:rsid w:val="005D7012"/>
    <w:rsid w:val="005D7721"/>
    <w:rsid w:val="005D79DA"/>
    <w:rsid w:val="005D7A59"/>
    <w:rsid w:val="005D7AFA"/>
    <w:rsid w:val="005D7DAC"/>
    <w:rsid w:val="005D7E8A"/>
    <w:rsid w:val="005E0747"/>
    <w:rsid w:val="005E0AEE"/>
    <w:rsid w:val="005E0E39"/>
    <w:rsid w:val="005E163C"/>
    <w:rsid w:val="005E1FC2"/>
    <w:rsid w:val="005E26EC"/>
    <w:rsid w:val="005E2B2A"/>
    <w:rsid w:val="005E2DB5"/>
    <w:rsid w:val="005E2F49"/>
    <w:rsid w:val="005E3B57"/>
    <w:rsid w:val="005E4024"/>
    <w:rsid w:val="005E407C"/>
    <w:rsid w:val="005E434C"/>
    <w:rsid w:val="005E57EA"/>
    <w:rsid w:val="005E5E7E"/>
    <w:rsid w:val="005E6790"/>
    <w:rsid w:val="005E736D"/>
    <w:rsid w:val="005E75F2"/>
    <w:rsid w:val="005E7682"/>
    <w:rsid w:val="005E7B42"/>
    <w:rsid w:val="005F04C0"/>
    <w:rsid w:val="005F0EA5"/>
    <w:rsid w:val="005F108A"/>
    <w:rsid w:val="005F160E"/>
    <w:rsid w:val="005F19EE"/>
    <w:rsid w:val="005F1AE1"/>
    <w:rsid w:val="005F1B72"/>
    <w:rsid w:val="005F207F"/>
    <w:rsid w:val="005F2E1C"/>
    <w:rsid w:val="005F32C5"/>
    <w:rsid w:val="005F3C2B"/>
    <w:rsid w:val="005F3E15"/>
    <w:rsid w:val="005F44CB"/>
    <w:rsid w:val="005F4B8F"/>
    <w:rsid w:val="005F4EB4"/>
    <w:rsid w:val="005F4F31"/>
    <w:rsid w:val="005F5111"/>
    <w:rsid w:val="005F5888"/>
    <w:rsid w:val="005F5B31"/>
    <w:rsid w:val="005F5C80"/>
    <w:rsid w:val="005F5F8C"/>
    <w:rsid w:val="005F5FE6"/>
    <w:rsid w:val="005F61BB"/>
    <w:rsid w:val="005F657F"/>
    <w:rsid w:val="005F65C6"/>
    <w:rsid w:val="005F660D"/>
    <w:rsid w:val="005F679F"/>
    <w:rsid w:val="005F67BB"/>
    <w:rsid w:val="005F73DB"/>
    <w:rsid w:val="005F759C"/>
    <w:rsid w:val="005F7B4C"/>
    <w:rsid w:val="005F7D9C"/>
    <w:rsid w:val="005F7E94"/>
    <w:rsid w:val="00600ADA"/>
    <w:rsid w:val="00600CB5"/>
    <w:rsid w:val="0060109B"/>
    <w:rsid w:val="00601719"/>
    <w:rsid w:val="0060191F"/>
    <w:rsid w:val="006020B2"/>
    <w:rsid w:val="0060227D"/>
    <w:rsid w:val="006029FE"/>
    <w:rsid w:val="00602E8C"/>
    <w:rsid w:val="00603274"/>
    <w:rsid w:val="0060354C"/>
    <w:rsid w:val="00603F55"/>
    <w:rsid w:val="0060409F"/>
    <w:rsid w:val="0060452B"/>
    <w:rsid w:val="00604A94"/>
    <w:rsid w:val="00604AC7"/>
    <w:rsid w:val="00604DC4"/>
    <w:rsid w:val="00604F29"/>
    <w:rsid w:val="0060575B"/>
    <w:rsid w:val="00605E40"/>
    <w:rsid w:val="00606A9F"/>
    <w:rsid w:val="00606FB4"/>
    <w:rsid w:val="0060735D"/>
    <w:rsid w:val="006076FB"/>
    <w:rsid w:val="0060793B"/>
    <w:rsid w:val="0061022F"/>
    <w:rsid w:val="00610359"/>
    <w:rsid w:val="006106BF"/>
    <w:rsid w:val="00610A79"/>
    <w:rsid w:val="00610E72"/>
    <w:rsid w:val="00612C32"/>
    <w:rsid w:val="00612FB0"/>
    <w:rsid w:val="00613376"/>
    <w:rsid w:val="0061388D"/>
    <w:rsid w:val="00614673"/>
    <w:rsid w:val="00614693"/>
    <w:rsid w:val="00614B55"/>
    <w:rsid w:val="00614C9A"/>
    <w:rsid w:val="00615336"/>
    <w:rsid w:val="006153AE"/>
    <w:rsid w:val="00615A56"/>
    <w:rsid w:val="00615D12"/>
    <w:rsid w:val="00615E91"/>
    <w:rsid w:val="0061643E"/>
    <w:rsid w:val="006178EE"/>
    <w:rsid w:val="0061796A"/>
    <w:rsid w:val="00617E18"/>
    <w:rsid w:val="00617EF9"/>
    <w:rsid w:val="00620D74"/>
    <w:rsid w:val="00621608"/>
    <w:rsid w:val="00621CC3"/>
    <w:rsid w:val="00621D73"/>
    <w:rsid w:val="00621D90"/>
    <w:rsid w:val="00621E94"/>
    <w:rsid w:val="006225BA"/>
    <w:rsid w:val="00622A23"/>
    <w:rsid w:val="00622B3E"/>
    <w:rsid w:val="00622FAB"/>
    <w:rsid w:val="00623463"/>
    <w:rsid w:val="00623C97"/>
    <w:rsid w:val="00623FD2"/>
    <w:rsid w:val="00624A36"/>
    <w:rsid w:val="00624EE8"/>
    <w:rsid w:val="006257AE"/>
    <w:rsid w:val="006259D6"/>
    <w:rsid w:val="00625B3E"/>
    <w:rsid w:val="00625FDF"/>
    <w:rsid w:val="006262B5"/>
    <w:rsid w:val="006265CB"/>
    <w:rsid w:val="0062665E"/>
    <w:rsid w:val="00627613"/>
    <w:rsid w:val="00627EE5"/>
    <w:rsid w:val="006300C4"/>
    <w:rsid w:val="00630C4D"/>
    <w:rsid w:val="00630D7D"/>
    <w:rsid w:val="00631A0F"/>
    <w:rsid w:val="00631B6D"/>
    <w:rsid w:val="006323B8"/>
    <w:rsid w:val="00632FB2"/>
    <w:rsid w:val="0063318D"/>
    <w:rsid w:val="00633946"/>
    <w:rsid w:val="00633AF1"/>
    <w:rsid w:val="006340EE"/>
    <w:rsid w:val="006347CF"/>
    <w:rsid w:val="006349CC"/>
    <w:rsid w:val="006353C3"/>
    <w:rsid w:val="006354C1"/>
    <w:rsid w:val="006354F2"/>
    <w:rsid w:val="006357E7"/>
    <w:rsid w:val="0063584F"/>
    <w:rsid w:val="00635B4F"/>
    <w:rsid w:val="00635C1C"/>
    <w:rsid w:val="00635D57"/>
    <w:rsid w:val="00635DA8"/>
    <w:rsid w:val="00635FE7"/>
    <w:rsid w:val="00636334"/>
    <w:rsid w:val="00636361"/>
    <w:rsid w:val="006367E9"/>
    <w:rsid w:val="00636891"/>
    <w:rsid w:val="0063690B"/>
    <w:rsid w:val="00637006"/>
    <w:rsid w:val="00637425"/>
    <w:rsid w:val="00637913"/>
    <w:rsid w:val="00637A7C"/>
    <w:rsid w:val="006406E4"/>
    <w:rsid w:val="00640A30"/>
    <w:rsid w:val="00640BDE"/>
    <w:rsid w:val="00641B1D"/>
    <w:rsid w:val="00641D2D"/>
    <w:rsid w:val="006425CE"/>
    <w:rsid w:val="006428C9"/>
    <w:rsid w:val="00642A77"/>
    <w:rsid w:val="00643B6D"/>
    <w:rsid w:val="00643CC6"/>
    <w:rsid w:val="00644F50"/>
    <w:rsid w:val="00645078"/>
    <w:rsid w:val="00645A45"/>
    <w:rsid w:val="00645D91"/>
    <w:rsid w:val="00645F16"/>
    <w:rsid w:val="00646641"/>
    <w:rsid w:val="00646CA7"/>
    <w:rsid w:val="00646D75"/>
    <w:rsid w:val="00646F77"/>
    <w:rsid w:val="006477B4"/>
    <w:rsid w:val="00647911"/>
    <w:rsid w:val="00647BE3"/>
    <w:rsid w:val="00647F69"/>
    <w:rsid w:val="00647FF4"/>
    <w:rsid w:val="006504E2"/>
    <w:rsid w:val="00651190"/>
    <w:rsid w:val="0065156A"/>
    <w:rsid w:val="006516E8"/>
    <w:rsid w:val="006516EA"/>
    <w:rsid w:val="00651728"/>
    <w:rsid w:val="00651888"/>
    <w:rsid w:val="006519FD"/>
    <w:rsid w:val="00651E90"/>
    <w:rsid w:val="0065234B"/>
    <w:rsid w:val="006530B5"/>
    <w:rsid w:val="00653123"/>
    <w:rsid w:val="0065344E"/>
    <w:rsid w:val="0065399C"/>
    <w:rsid w:val="00653B48"/>
    <w:rsid w:val="00653D06"/>
    <w:rsid w:val="00653F64"/>
    <w:rsid w:val="006544E5"/>
    <w:rsid w:val="006548A4"/>
    <w:rsid w:val="0065559B"/>
    <w:rsid w:val="00655767"/>
    <w:rsid w:val="006564AA"/>
    <w:rsid w:val="0065666F"/>
    <w:rsid w:val="00656D92"/>
    <w:rsid w:val="00656E7D"/>
    <w:rsid w:val="00657189"/>
    <w:rsid w:val="0065760E"/>
    <w:rsid w:val="006578E5"/>
    <w:rsid w:val="0066087F"/>
    <w:rsid w:val="00660AA1"/>
    <w:rsid w:val="00660CF5"/>
    <w:rsid w:val="00661D63"/>
    <w:rsid w:val="00661FFC"/>
    <w:rsid w:val="00662DD3"/>
    <w:rsid w:val="0066350B"/>
    <w:rsid w:val="006635DE"/>
    <w:rsid w:val="00663705"/>
    <w:rsid w:val="0066378C"/>
    <w:rsid w:val="00665024"/>
    <w:rsid w:val="00665611"/>
    <w:rsid w:val="00665710"/>
    <w:rsid w:val="00665BC7"/>
    <w:rsid w:val="00666050"/>
    <w:rsid w:val="00666415"/>
    <w:rsid w:val="006669A1"/>
    <w:rsid w:val="00666A10"/>
    <w:rsid w:val="00666E77"/>
    <w:rsid w:val="00667029"/>
    <w:rsid w:val="006670F4"/>
    <w:rsid w:val="0066761E"/>
    <w:rsid w:val="00667BC9"/>
    <w:rsid w:val="00667E4D"/>
    <w:rsid w:val="00670098"/>
    <w:rsid w:val="00670214"/>
    <w:rsid w:val="00670593"/>
    <w:rsid w:val="006709CD"/>
    <w:rsid w:val="00670A21"/>
    <w:rsid w:val="00670CDD"/>
    <w:rsid w:val="006711BE"/>
    <w:rsid w:val="00671309"/>
    <w:rsid w:val="00672061"/>
    <w:rsid w:val="006721EC"/>
    <w:rsid w:val="00673643"/>
    <w:rsid w:val="00674765"/>
    <w:rsid w:val="00674AE2"/>
    <w:rsid w:val="00674B27"/>
    <w:rsid w:val="00674F0E"/>
    <w:rsid w:val="0067590E"/>
    <w:rsid w:val="00675C3B"/>
    <w:rsid w:val="00675EFC"/>
    <w:rsid w:val="006764D1"/>
    <w:rsid w:val="006771E6"/>
    <w:rsid w:val="0067754A"/>
    <w:rsid w:val="00677671"/>
    <w:rsid w:val="0067781A"/>
    <w:rsid w:val="00677F82"/>
    <w:rsid w:val="006802D3"/>
    <w:rsid w:val="0068080E"/>
    <w:rsid w:val="0068099A"/>
    <w:rsid w:val="00680A98"/>
    <w:rsid w:val="00680CBF"/>
    <w:rsid w:val="00681283"/>
    <w:rsid w:val="0068136C"/>
    <w:rsid w:val="00681875"/>
    <w:rsid w:val="006818FE"/>
    <w:rsid w:val="006829D8"/>
    <w:rsid w:val="00683A77"/>
    <w:rsid w:val="00683E08"/>
    <w:rsid w:val="0068460D"/>
    <w:rsid w:val="0068598B"/>
    <w:rsid w:val="00685AB7"/>
    <w:rsid w:val="00685BDF"/>
    <w:rsid w:val="00685DAD"/>
    <w:rsid w:val="0068640E"/>
    <w:rsid w:val="0068648D"/>
    <w:rsid w:val="00687292"/>
    <w:rsid w:val="00687C9C"/>
    <w:rsid w:val="006902B3"/>
    <w:rsid w:val="00691008"/>
    <w:rsid w:val="006914C0"/>
    <w:rsid w:val="00691B58"/>
    <w:rsid w:val="006922A7"/>
    <w:rsid w:val="006928B5"/>
    <w:rsid w:val="006928D4"/>
    <w:rsid w:val="006929EA"/>
    <w:rsid w:val="00692C03"/>
    <w:rsid w:val="00692C91"/>
    <w:rsid w:val="00692DAD"/>
    <w:rsid w:val="0069364A"/>
    <w:rsid w:val="006936ED"/>
    <w:rsid w:val="00693EF7"/>
    <w:rsid w:val="006947E3"/>
    <w:rsid w:val="00694E66"/>
    <w:rsid w:val="00694F7F"/>
    <w:rsid w:val="0069505C"/>
    <w:rsid w:val="00695539"/>
    <w:rsid w:val="0069640B"/>
    <w:rsid w:val="00696414"/>
    <w:rsid w:val="00696D22"/>
    <w:rsid w:val="0069765B"/>
    <w:rsid w:val="006A18DD"/>
    <w:rsid w:val="006A194B"/>
    <w:rsid w:val="006A1C88"/>
    <w:rsid w:val="006A209E"/>
    <w:rsid w:val="006A253E"/>
    <w:rsid w:val="006A2967"/>
    <w:rsid w:val="006A4142"/>
    <w:rsid w:val="006A4164"/>
    <w:rsid w:val="006A5694"/>
    <w:rsid w:val="006A59C4"/>
    <w:rsid w:val="006A5AB3"/>
    <w:rsid w:val="006A5BED"/>
    <w:rsid w:val="006A6915"/>
    <w:rsid w:val="006A6C6C"/>
    <w:rsid w:val="006A74D7"/>
    <w:rsid w:val="006A7521"/>
    <w:rsid w:val="006A7938"/>
    <w:rsid w:val="006A7FC9"/>
    <w:rsid w:val="006B00AE"/>
    <w:rsid w:val="006B00F7"/>
    <w:rsid w:val="006B075D"/>
    <w:rsid w:val="006B0773"/>
    <w:rsid w:val="006B0BD3"/>
    <w:rsid w:val="006B0FAD"/>
    <w:rsid w:val="006B1680"/>
    <w:rsid w:val="006B1869"/>
    <w:rsid w:val="006B196E"/>
    <w:rsid w:val="006B23CA"/>
    <w:rsid w:val="006B27F5"/>
    <w:rsid w:val="006B2EDD"/>
    <w:rsid w:val="006B37C1"/>
    <w:rsid w:val="006B38FF"/>
    <w:rsid w:val="006B3CFE"/>
    <w:rsid w:val="006B3D11"/>
    <w:rsid w:val="006B4535"/>
    <w:rsid w:val="006B4A62"/>
    <w:rsid w:val="006B5013"/>
    <w:rsid w:val="006B55C4"/>
    <w:rsid w:val="006B584F"/>
    <w:rsid w:val="006B5F83"/>
    <w:rsid w:val="006B71B0"/>
    <w:rsid w:val="006B7237"/>
    <w:rsid w:val="006B75A7"/>
    <w:rsid w:val="006B7AF9"/>
    <w:rsid w:val="006B7CCE"/>
    <w:rsid w:val="006C01BB"/>
    <w:rsid w:val="006C0413"/>
    <w:rsid w:val="006C0868"/>
    <w:rsid w:val="006C130B"/>
    <w:rsid w:val="006C13E7"/>
    <w:rsid w:val="006C177E"/>
    <w:rsid w:val="006C192A"/>
    <w:rsid w:val="006C2264"/>
    <w:rsid w:val="006C27C9"/>
    <w:rsid w:val="006C2A94"/>
    <w:rsid w:val="006C2FBF"/>
    <w:rsid w:val="006C3659"/>
    <w:rsid w:val="006C3E49"/>
    <w:rsid w:val="006C402C"/>
    <w:rsid w:val="006C4157"/>
    <w:rsid w:val="006C42E0"/>
    <w:rsid w:val="006C4798"/>
    <w:rsid w:val="006C4AF4"/>
    <w:rsid w:val="006C4C0E"/>
    <w:rsid w:val="006C4C24"/>
    <w:rsid w:val="006C5C4B"/>
    <w:rsid w:val="006C5D09"/>
    <w:rsid w:val="006C650D"/>
    <w:rsid w:val="006C6693"/>
    <w:rsid w:val="006C67B1"/>
    <w:rsid w:val="006C68A2"/>
    <w:rsid w:val="006C6EED"/>
    <w:rsid w:val="006C727E"/>
    <w:rsid w:val="006C742A"/>
    <w:rsid w:val="006C7907"/>
    <w:rsid w:val="006C7A4D"/>
    <w:rsid w:val="006C7CB2"/>
    <w:rsid w:val="006D0115"/>
    <w:rsid w:val="006D05F4"/>
    <w:rsid w:val="006D0D0A"/>
    <w:rsid w:val="006D0E1F"/>
    <w:rsid w:val="006D0F89"/>
    <w:rsid w:val="006D0FF8"/>
    <w:rsid w:val="006D2991"/>
    <w:rsid w:val="006D3334"/>
    <w:rsid w:val="006D35E8"/>
    <w:rsid w:val="006D36C6"/>
    <w:rsid w:val="006D3911"/>
    <w:rsid w:val="006D3CB1"/>
    <w:rsid w:val="006D3D0D"/>
    <w:rsid w:val="006D3D8A"/>
    <w:rsid w:val="006D4614"/>
    <w:rsid w:val="006D4FA5"/>
    <w:rsid w:val="006D545D"/>
    <w:rsid w:val="006D5542"/>
    <w:rsid w:val="006D690A"/>
    <w:rsid w:val="006D6F08"/>
    <w:rsid w:val="006D7982"/>
    <w:rsid w:val="006D7B25"/>
    <w:rsid w:val="006D7CBA"/>
    <w:rsid w:val="006E0631"/>
    <w:rsid w:val="006E1502"/>
    <w:rsid w:val="006E1648"/>
    <w:rsid w:val="006E1847"/>
    <w:rsid w:val="006E1965"/>
    <w:rsid w:val="006E1B63"/>
    <w:rsid w:val="006E2012"/>
    <w:rsid w:val="006E23DD"/>
    <w:rsid w:val="006E23FC"/>
    <w:rsid w:val="006E2DF4"/>
    <w:rsid w:val="006E2FE0"/>
    <w:rsid w:val="006E309B"/>
    <w:rsid w:val="006E30E9"/>
    <w:rsid w:val="006E315E"/>
    <w:rsid w:val="006E3D9A"/>
    <w:rsid w:val="006E4047"/>
    <w:rsid w:val="006E4B04"/>
    <w:rsid w:val="006E4FDD"/>
    <w:rsid w:val="006E5E27"/>
    <w:rsid w:val="006E5FD0"/>
    <w:rsid w:val="006E6BB2"/>
    <w:rsid w:val="006E7725"/>
    <w:rsid w:val="006E79A7"/>
    <w:rsid w:val="006F00FD"/>
    <w:rsid w:val="006F023A"/>
    <w:rsid w:val="006F06E4"/>
    <w:rsid w:val="006F08E6"/>
    <w:rsid w:val="006F0B63"/>
    <w:rsid w:val="006F135E"/>
    <w:rsid w:val="006F14D5"/>
    <w:rsid w:val="006F19B4"/>
    <w:rsid w:val="006F2046"/>
    <w:rsid w:val="006F2A05"/>
    <w:rsid w:val="006F2A2D"/>
    <w:rsid w:val="006F2BC0"/>
    <w:rsid w:val="006F3177"/>
    <w:rsid w:val="006F3183"/>
    <w:rsid w:val="006F3353"/>
    <w:rsid w:val="006F4337"/>
    <w:rsid w:val="006F4344"/>
    <w:rsid w:val="006F4B73"/>
    <w:rsid w:val="006F5696"/>
    <w:rsid w:val="006F64EF"/>
    <w:rsid w:val="006F73FE"/>
    <w:rsid w:val="006F78C0"/>
    <w:rsid w:val="006F78DF"/>
    <w:rsid w:val="006F7D01"/>
    <w:rsid w:val="007006F0"/>
    <w:rsid w:val="007009A0"/>
    <w:rsid w:val="00701A37"/>
    <w:rsid w:val="00701C8D"/>
    <w:rsid w:val="00701D58"/>
    <w:rsid w:val="007026FE"/>
    <w:rsid w:val="007027B7"/>
    <w:rsid w:val="007027B8"/>
    <w:rsid w:val="00702A8F"/>
    <w:rsid w:val="00702BB5"/>
    <w:rsid w:val="00702E78"/>
    <w:rsid w:val="00703131"/>
    <w:rsid w:val="007032F8"/>
    <w:rsid w:val="0070337D"/>
    <w:rsid w:val="00703506"/>
    <w:rsid w:val="007037F9"/>
    <w:rsid w:val="007038C9"/>
    <w:rsid w:val="00703D4B"/>
    <w:rsid w:val="00703E1E"/>
    <w:rsid w:val="007040E8"/>
    <w:rsid w:val="0070439E"/>
    <w:rsid w:val="0070453E"/>
    <w:rsid w:val="007046CB"/>
    <w:rsid w:val="00704708"/>
    <w:rsid w:val="00704D25"/>
    <w:rsid w:val="0070525C"/>
    <w:rsid w:val="007052C1"/>
    <w:rsid w:val="007052D3"/>
    <w:rsid w:val="00705ADB"/>
    <w:rsid w:val="00705EE6"/>
    <w:rsid w:val="00706567"/>
    <w:rsid w:val="007066FC"/>
    <w:rsid w:val="0070686C"/>
    <w:rsid w:val="00707203"/>
    <w:rsid w:val="007074DD"/>
    <w:rsid w:val="00707575"/>
    <w:rsid w:val="007075B5"/>
    <w:rsid w:val="00707D84"/>
    <w:rsid w:val="00710967"/>
    <w:rsid w:val="00710E47"/>
    <w:rsid w:val="00710F92"/>
    <w:rsid w:val="00711E3A"/>
    <w:rsid w:val="00712E15"/>
    <w:rsid w:val="00713165"/>
    <w:rsid w:val="00713E2A"/>
    <w:rsid w:val="00714527"/>
    <w:rsid w:val="007146AD"/>
    <w:rsid w:val="00714790"/>
    <w:rsid w:val="007148DA"/>
    <w:rsid w:val="00714FD6"/>
    <w:rsid w:val="007150AA"/>
    <w:rsid w:val="00715160"/>
    <w:rsid w:val="00716368"/>
    <w:rsid w:val="00716498"/>
    <w:rsid w:val="00716DD0"/>
    <w:rsid w:val="00716E2D"/>
    <w:rsid w:val="007170A1"/>
    <w:rsid w:val="007171B0"/>
    <w:rsid w:val="0071737F"/>
    <w:rsid w:val="007201FA"/>
    <w:rsid w:val="00720299"/>
    <w:rsid w:val="0072045D"/>
    <w:rsid w:val="00721713"/>
    <w:rsid w:val="007220CF"/>
    <w:rsid w:val="007221A2"/>
    <w:rsid w:val="00722432"/>
    <w:rsid w:val="0072282B"/>
    <w:rsid w:val="007229AB"/>
    <w:rsid w:val="00722C58"/>
    <w:rsid w:val="00722D0E"/>
    <w:rsid w:val="007232EE"/>
    <w:rsid w:val="00723561"/>
    <w:rsid w:val="00724E1F"/>
    <w:rsid w:val="007250B8"/>
    <w:rsid w:val="007253B3"/>
    <w:rsid w:val="00725536"/>
    <w:rsid w:val="00725CD1"/>
    <w:rsid w:val="007260BD"/>
    <w:rsid w:val="00727200"/>
    <w:rsid w:val="0073031C"/>
    <w:rsid w:val="00730523"/>
    <w:rsid w:val="007305E0"/>
    <w:rsid w:val="00732330"/>
    <w:rsid w:val="00732467"/>
    <w:rsid w:val="007325E7"/>
    <w:rsid w:val="00732F8F"/>
    <w:rsid w:val="00732F99"/>
    <w:rsid w:val="00733311"/>
    <w:rsid w:val="00733982"/>
    <w:rsid w:val="00734086"/>
    <w:rsid w:val="00734855"/>
    <w:rsid w:val="00734CAE"/>
    <w:rsid w:val="00735AB0"/>
    <w:rsid w:val="007367E7"/>
    <w:rsid w:val="00736A5D"/>
    <w:rsid w:val="00736A97"/>
    <w:rsid w:val="00736D67"/>
    <w:rsid w:val="00737CBE"/>
    <w:rsid w:val="0074067F"/>
    <w:rsid w:val="007407C3"/>
    <w:rsid w:val="00740B70"/>
    <w:rsid w:val="00740E93"/>
    <w:rsid w:val="0074155B"/>
    <w:rsid w:val="00741930"/>
    <w:rsid w:val="00742AC8"/>
    <w:rsid w:val="00744765"/>
    <w:rsid w:val="00745188"/>
    <w:rsid w:val="0074530C"/>
    <w:rsid w:val="0074591E"/>
    <w:rsid w:val="007467F8"/>
    <w:rsid w:val="007476A1"/>
    <w:rsid w:val="0075014E"/>
    <w:rsid w:val="00750239"/>
    <w:rsid w:val="00750E9E"/>
    <w:rsid w:val="00751523"/>
    <w:rsid w:val="00751596"/>
    <w:rsid w:val="0075165A"/>
    <w:rsid w:val="00751EDE"/>
    <w:rsid w:val="007520DF"/>
    <w:rsid w:val="007520F1"/>
    <w:rsid w:val="0075228E"/>
    <w:rsid w:val="00752775"/>
    <w:rsid w:val="00752B0B"/>
    <w:rsid w:val="00752E00"/>
    <w:rsid w:val="00752EF7"/>
    <w:rsid w:val="007530C7"/>
    <w:rsid w:val="00753689"/>
    <w:rsid w:val="00753C18"/>
    <w:rsid w:val="00754BC8"/>
    <w:rsid w:val="00754EE7"/>
    <w:rsid w:val="0075533F"/>
    <w:rsid w:val="0075574D"/>
    <w:rsid w:val="00756137"/>
    <w:rsid w:val="0075687D"/>
    <w:rsid w:val="00756DB8"/>
    <w:rsid w:val="00756F4D"/>
    <w:rsid w:val="0075756E"/>
    <w:rsid w:val="00757689"/>
    <w:rsid w:val="007577EE"/>
    <w:rsid w:val="00757A17"/>
    <w:rsid w:val="00757BC0"/>
    <w:rsid w:val="00757E41"/>
    <w:rsid w:val="00757EF3"/>
    <w:rsid w:val="007605EA"/>
    <w:rsid w:val="00760754"/>
    <w:rsid w:val="007608D3"/>
    <w:rsid w:val="00760E68"/>
    <w:rsid w:val="00761224"/>
    <w:rsid w:val="007612ED"/>
    <w:rsid w:val="00761AC9"/>
    <w:rsid w:val="00761F68"/>
    <w:rsid w:val="0076289A"/>
    <w:rsid w:val="00762A92"/>
    <w:rsid w:val="007632B1"/>
    <w:rsid w:val="0076441D"/>
    <w:rsid w:val="007646B7"/>
    <w:rsid w:val="007651B9"/>
    <w:rsid w:val="007655DA"/>
    <w:rsid w:val="007656B9"/>
    <w:rsid w:val="0076585F"/>
    <w:rsid w:val="00766459"/>
    <w:rsid w:val="00766601"/>
    <w:rsid w:val="007666DF"/>
    <w:rsid w:val="00767C76"/>
    <w:rsid w:val="0077058D"/>
    <w:rsid w:val="00770822"/>
    <w:rsid w:val="007708DB"/>
    <w:rsid w:val="00770C11"/>
    <w:rsid w:val="0077164A"/>
    <w:rsid w:val="0077229B"/>
    <w:rsid w:val="00772832"/>
    <w:rsid w:val="00772979"/>
    <w:rsid w:val="00772CA6"/>
    <w:rsid w:val="00772DA3"/>
    <w:rsid w:val="007730C0"/>
    <w:rsid w:val="007734BF"/>
    <w:rsid w:val="00773860"/>
    <w:rsid w:val="00774CBD"/>
    <w:rsid w:val="00774F74"/>
    <w:rsid w:val="007755A1"/>
    <w:rsid w:val="007757B9"/>
    <w:rsid w:val="00775800"/>
    <w:rsid w:val="00775FB0"/>
    <w:rsid w:val="007760FA"/>
    <w:rsid w:val="00776383"/>
    <w:rsid w:val="007765EB"/>
    <w:rsid w:val="00776ECF"/>
    <w:rsid w:val="00777142"/>
    <w:rsid w:val="00777172"/>
    <w:rsid w:val="00777429"/>
    <w:rsid w:val="00777810"/>
    <w:rsid w:val="00777E8D"/>
    <w:rsid w:val="00780670"/>
    <w:rsid w:val="007807C9"/>
    <w:rsid w:val="00780B8C"/>
    <w:rsid w:val="00780C18"/>
    <w:rsid w:val="00780E31"/>
    <w:rsid w:val="00782797"/>
    <w:rsid w:val="00782A3B"/>
    <w:rsid w:val="0078386A"/>
    <w:rsid w:val="00783C05"/>
    <w:rsid w:val="00783CAA"/>
    <w:rsid w:val="00784129"/>
    <w:rsid w:val="0078434F"/>
    <w:rsid w:val="00784B45"/>
    <w:rsid w:val="00785329"/>
    <w:rsid w:val="007859C6"/>
    <w:rsid w:val="00785A30"/>
    <w:rsid w:val="00786575"/>
    <w:rsid w:val="007866DF"/>
    <w:rsid w:val="00786AE9"/>
    <w:rsid w:val="0078744C"/>
    <w:rsid w:val="00787EB0"/>
    <w:rsid w:val="00787EDD"/>
    <w:rsid w:val="00790355"/>
    <w:rsid w:val="00790C96"/>
    <w:rsid w:val="00790EA5"/>
    <w:rsid w:val="00791E8D"/>
    <w:rsid w:val="007921D5"/>
    <w:rsid w:val="00792209"/>
    <w:rsid w:val="0079242D"/>
    <w:rsid w:val="00792884"/>
    <w:rsid w:val="00792904"/>
    <w:rsid w:val="007929BE"/>
    <w:rsid w:val="0079346D"/>
    <w:rsid w:val="007940D7"/>
    <w:rsid w:val="007940FF"/>
    <w:rsid w:val="0079449F"/>
    <w:rsid w:val="00794E2B"/>
    <w:rsid w:val="00795956"/>
    <w:rsid w:val="00796150"/>
    <w:rsid w:val="00796292"/>
    <w:rsid w:val="00796BF5"/>
    <w:rsid w:val="007972E1"/>
    <w:rsid w:val="0079730B"/>
    <w:rsid w:val="00797591"/>
    <w:rsid w:val="00797947"/>
    <w:rsid w:val="007A05DA"/>
    <w:rsid w:val="007A0BF0"/>
    <w:rsid w:val="007A0D72"/>
    <w:rsid w:val="007A1252"/>
    <w:rsid w:val="007A15A9"/>
    <w:rsid w:val="007A1C81"/>
    <w:rsid w:val="007A2B4E"/>
    <w:rsid w:val="007A3255"/>
    <w:rsid w:val="007A3752"/>
    <w:rsid w:val="007A38FA"/>
    <w:rsid w:val="007A3B89"/>
    <w:rsid w:val="007A3DCA"/>
    <w:rsid w:val="007A4009"/>
    <w:rsid w:val="007A424B"/>
    <w:rsid w:val="007A4BFD"/>
    <w:rsid w:val="007A54B2"/>
    <w:rsid w:val="007A5516"/>
    <w:rsid w:val="007A58A1"/>
    <w:rsid w:val="007A58DA"/>
    <w:rsid w:val="007A5B57"/>
    <w:rsid w:val="007A6B4D"/>
    <w:rsid w:val="007A73A5"/>
    <w:rsid w:val="007A7472"/>
    <w:rsid w:val="007A748E"/>
    <w:rsid w:val="007A77C9"/>
    <w:rsid w:val="007A77FD"/>
    <w:rsid w:val="007A7EAC"/>
    <w:rsid w:val="007B054A"/>
    <w:rsid w:val="007B0951"/>
    <w:rsid w:val="007B0BED"/>
    <w:rsid w:val="007B0D0C"/>
    <w:rsid w:val="007B144E"/>
    <w:rsid w:val="007B1457"/>
    <w:rsid w:val="007B165E"/>
    <w:rsid w:val="007B16E4"/>
    <w:rsid w:val="007B1944"/>
    <w:rsid w:val="007B280C"/>
    <w:rsid w:val="007B3361"/>
    <w:rsid w:val="007B3ECC"/>
    <w:rsid w:val="007B4B70"/>
    <w:rsid w:val="007B4FFE"/>
    <w:rsid w:val="007B5A53"/>
    <w:rsid w:val="007B603F"/>
    <w:rsid w:val="007B645A"/>
    <w:rsid w:val="007B67E8"/>
    <w:rsid w:val="007B696E"/>
    <w:rsid w:val="007B7426"/>
    <w:rsid w:val="007B79C0"/>
    <w:rsid w:val="007B7E2C"/>
    <w:rsid w:val="007C0215"/>
    <w:rsid w:val="007C0852"/>
    <w:rsid w:val="007C0BE5"/>
    <w:rsid w:val="007C0F7E"/>
    <w:rsid w:val="007C10D7"/>
    <w:rsid w:val="007C17D0"/>
    <w:rsid w:val="007C19E6"/>
    <w:rsid w:val="007C19F5"/>
    <w:rsid w:val="007C229E"/>
    <w:rsid w:val="007C306E"/>
    <w:rsid w:val="007C307D"/>
    <w:rsid w:val="007C31A6"/>
    <w:rsid w:val="007C361E"/>
    <w:rsid w:val="007C3A30"/>
    <w:rsid w:val="007C4439"/>
    <w:rsid w:val="007C450B"/>
    <w:rsid w:val="007C46FE"/>
    <w:rsid w:val="007C4B55"/>
    <w:rsid w:val="007C4F4F"/>
    <w:rsid w:val="007C506E"/>
    <w:rsid w:val="007C54A2"/>
    <w:rsid w:val="007C5B21"/>
    <w:rsid w:val="007C5B4A"/>
    <w:rsid w:val="007C5CAA"/>
    <w:rsid w:val="007C5D9E"/>
    <w:rsid w:val="007C6039"/>
    <w:rsid w:val="007C6187"/>
    <w:rsid w:val="007C61AA"/>
    <w:rsid w:val="007C62B6"/>
    <w:rsid w:val="007C6780"/>
    <w:rsid w:val="007C6B41"/>
    <w:rsid w:val="007C6E6F"/>
    <w:rsid w:val="007C6EE5"/>
    <w:rsid w:val="007C7473"/>
    <w:rsid w:val="007C7CC2"/>
    <w:rsid w:val="007C7F16"/>
    <w:rsid w:val="007D0108"/>
    <w:rsid w:val="007D069C"/>
    <w:rsid w:val="007D0B1A"/>
    <w:rsid w:val="007D0FCD"/>
    <w:rsid w:val="007D1094"/>
    <w:rsid w:val="007D1842"/>
    <w:rsid w:val="007D1ADD"/>
    <w:rsid w:val="007D232F"/>
    <w:rsid w:val="007D23FB"/>
    <w:rsid w:val="007D26CB"/>
    <w:rsid w:val="007D2BC9"/>
    <w:rsid w:val="007D2BE3"/>
    <w:rsid w:val="007D2BF2"/>
    <w:rsid w:val="007D2FFE"/>
    <w:rsid w:val="007D31D0"/>
    <w:rsid w:val="007D31E0"/>
    <w:rsid w:val="007D3765"/>
    <w:rsid w:val="007D39BB"/>
    <w:rsid w:val="007D3D29"/>
    <w:rsid w:val="007D4C9D"/>
    <w:rsid w:val="007D4DA5"/>
    <w:rsid w:val="007D5047"/>
    <w:rsid w:val="007D507D"/>
    <w:rsid w:val="007D5297"/>
    <w:rsid w:val="007D5546"/>
    <w:rsid w:val="007D5D1B"/>
    <w:rsid w:val="007D61B1"/>
    <w:rsid w:val="007D6DC2"/>
    <w:rsid w:val="007D6FFF"/>
    <w:rsid w:val="007D71E3"/>
    <w:rsid w:val="007D7426"/>
    <w:rsid w:val="007D7AB4"/>
    <w:rsid w:val="007D7C18"/>
    <w:rsid w:val="007E0006"/>
    <w:rsid w:val="007E0392"/>
    <w:rsid w:val="007E0470"/>
    <w:rsid w:val="007E08F0"/>
    <w:rsid w:val="007E2C19"/>
    <w:rsid w:val="007E32B4"/>
    <w:rsid w:val="007E3516"/>
    <w:rsid w:val="007E355F"/>
    <w:rsid w:val="007E40FA"/>
    <w:rsid w:val="007E486A"/>
    <w:rsid w:val="007E4ED5"/>
    <w:rsid w:val="007E52C8"/>
    <w:rsid w:val="007E5B14"/>
    <w:rsid w:val="007E5D09"/>
    <w:rsid w:val="007E5DCB"/>
    <w:rsid w:val="007E622B"/>
    <w:rsid w:val="007E664F"/>
    <w:rsid w:val="007E6E53"/>
    <w:rsid w:val="007E7109"/>
    <w:rsid w:val="007E733C"/>
    <w:rsid w:val="007E7391"/>
    <w:rsid w:val="007E7701"/>
    <w:rsid w:val="007E779C"/>
    <w:rsid w:val="007E788B"/>
    <w:rsid w:val="007E7E57"/>
    <w:rsid w:val="007F0341"/>
    <w:rsid w:val="007F03DE"/>
    <w:rsid w:val="007F0DC2"/>
    <w:rsid w:val="007F12E9"/>
    <w:rsid w:val="007F1D94"/>
    <w:rsid w:val="007F1E34"/>
    <w:rsid w:val="007F200D"/>
    <w:rsid w:val="007F2D43"/>
    <w:rsid w:val="007F2D75"/>
    <w:rsid w:val="007F2F22"/>
    <w:rsid w:val="007F2F74"/>
    <w:rsid w:val="007F332B"/>
    <w:rsid w:val="007F4909"/>
    <w:rsid w:val="007F4DE8"/>
    <w:rsid w:val="007F4F34"/>
    <w:rsid w:val="007F5CD2"/>
    <w:rsid w:val="007F6719"/>
    <w:rsid w:val="007F6768"/>
    <w:rsid w:val="007F6EAA"/>
    <w:rsid w:val="007F72EA"/>
    <w:rsid w:val="0080009F"/>
    <w:rsid w:val="00800384"/>
    <w:rsid w:val="008007F9"/>
    <w:rsid w:val="00801239"/>
    <w:rsid w:val="00801620"/>
    <w:rsid w:val="008017CD"/>
    <w:rsid w:val="008019BD"/>
    <w:rsid w:val="00801C9A"/>
    <w:rsid w:val="00801D2D"/>
    <w:rsid w:val="00802084"/>
    <w:rsid w:val="00802A47"/>
    <w:rsid w:val="00802E35"/>
    <w:rsid w:val="00803347"/>
    <w:rsid w:val="00803EF4"/>
    <w:rsid w:val="00804BA1"/>
    <w:rsid w:val="00804E25"/>
    <w:rsid w:val="00804EE7"/>
    <w:rsid w:val="008055AD"/>
    <w:rsid w:val="008059C9"/>
    <w:rsid w:val="00805A86"/>
    <w:rsid w:val="00805B07"/>
    <w:rsid w:val="00805B16"/>
    <w:rsid w:val="00805D41"/>
    <w:rsid w:val="00805FE9"/>
    <w:rsid w:val="0080676A"/>
    <w:rsid w:val="00806A84"/>
    <w:rsid w:val="008071DC"/>
    <w:rsid w:val="008076B7"/>
    <w:rsid w:val="00807788"/>
    <w:rsid w:val="00807AE2"/>
    <w:rsid w:val="0081000D"/>
    <w:rsid w:val="008101E0"/>
    <w:rsid w:val="0081087A"/>
    <w:rsid w:val="00810E36"/>
    <w:rsid w:val="00810E96"/>
    <w:rsid w:val="0081102A"/>
    <w:rsid w:val="00812380"/>
    <w:rsid w:val="008125F6"/>
    <w:rsid w:val="0081260E"/>
    <w:rsid w:val="0081312C"/>
    <w:rsid w:val="008132D3"/>
    <w:rsid w:val="008135AB"/>
    <w:rsid w:val="00813864"/>
    <w:rsid w:val="00813972"/>
    <w:rsid w:val="00814B01"/>
    <w:rsid w:val="00815843"/>
    <w:rsid w:val="00815CD1"/>
    <w:rsid w:val="00815D17"/>
    <w:rsid w:val="00815E6D"/>
    <w:rsid w:val="00816BB7"/>
    <w:rsid w:val="00816C83"/>
    <w:rsid w:val="0081707A"/>
    <w:rsid w:val="0081778A"/>
    <w:rsid w:val="00817BAC"/>
    <w:rsid w:val="00817EAB"/>
    <w:rsid w:val="00821771"/>
    <w:rsid w:val="00821C49"/>
    <w:rsid w:val="00821CB5"/>
    <w:rsid w:val="00821F00"/>
    <w:rsid w:val="0082275D"/>
    <w:rsid w:val="0082284F"/>
    <w:rsid w:val="0082313B"/>
    <w:rsid w:val="008233EF"/>
    <w:rsid w:val="00823ABE"/>
    <w:rsid w:val="0082436E"/>
    <w:rsid w:val="00824A3E"/>
    <w:rsid w:val="00824CBA"/>
    <w:rsid w:val="0082581D"/>
    <w:rsid w:val="0082602E"/>
    <w:rsid w:val="00827616"/>
    <w:rsid w:val="00827BCB"/>
    <w:rsid w:val="00830014"/>
    <w:rsid w:val="008300BD"/>
    <w:rsid w:val="00830269"/>
    <w:rsid w:val="0083071A"/>
    <w:rsid w:val="0083097F"/>
    <w:rsid w:val="00830BE7"/>
    <w:rsid w:val="0083106D"/>
    <w:rsid w:val="0083318C"/>
    <w:rsid w:val="0083322A"/>
    <w:rsid w:val="008334EF"/>
    <w:rsid w:val="00833634"/>
    <w:rsid w:val="00833722"/>
    <w:rsid w:val="00833FAC"/>
    <w:rsid w:val="00834154"/>
    <w:rsid w:val="00834214"/>
    <w:rsid w:val="00834250"/>
    <w:rsid w:val="0083451A"/>
    <w:rsid w:val="00834571"/>
    <w:rsid w:val="00834CB7"/>
    <w:rsid w:val="00834D60"/>
    <w:rsid w:val="0083558C"/>
    <w:rsid w:val="008355F4"/>
    <w:rsid w:val="00835BEE"/>
    <w:rsid w:val="008363D3"/>
    <w:rsid w:val="008363FD"/>
    <w:rsid w:val="00836464"/>
    <w:rsid w:val="008366F5"/>
    <w:rsid w:val="008368DE"/>
    <w:rsid w:val="00837509"/>
    <w:rsid w:val="00837722"/>
    <w:rsid w:val="008377B5"/>
    <w:rsid w:val="00837A9D"/>
    <w:rsid w:val="00837EAF"/>
    <w:rsid w:val="008400F8"/>
    <w:rsid w:val="00840A48"/>
    <w:rsid w:val="00840FD4"/>
    <w:rsid w:val="008423C7"/>
    <w:rsid w:val="008425B2"/>
    <w:rsid w:val="00842617"/>
    <w:rsid w:val="008431F1"/>
    <w:rsid w:val="00843218"/>
    <w:rsid w:val="00843683"/>
    <w:rsid w:val="008441A6"/>
    <w:rsid w:val="0084485C"/>
    <w:rsid w:val="00844892"/>
    <w:rsid w:val="008449D7"/>
    <w:rsid w:val="0084506C"/>
    <w:rsid w:val="00845B76"/>
    <w:rsid w:val="00845ED9"/>
    <w:rsid w:val="0084611D"/>
    <w:rsid w:val="00846308"/>
    <w:rsid w:val="008464D0"/>
    <w:rsid w:val="00846D8E"/>
    <w:rsid w:val="008470D6"/>
    <w:rsid w:val="00847F07"/>
    <w:rsid w:val="00850242"/>
    <w:rsid w:val="008504F7"/>
    <w:rsid w:val="00850682"/>
    <w:rsid w:val="008506BE"/>
    <w:rsid w:val="008506E1"/>
    <w:rsid w:val="008509FB"/>
    <w:rsid w:val="00850C05"/>
    <w:rsid w:val="00851975"/>
    <w:rsid w:val="00851D20"/>
    <w:rsid w:val="00851E8A"/>
    <w:rsid w:val="0085212E"/>
    <w:rsid w:val="008529F5"/>
    <w:rsid w:val="00852DA7"/>
    <w:rsid w:val="00852E00"/>
    <w:rsid w:val="0085354E"/>
    <w:rsid w:val="00853623"/>
    <w:rsid w:val="00853A56"/>
    <w:rsid w:val="00853A65"/>
    <w:rsid w:val="00853F89"/>
    <w:rsid w:val="00854021"/>
    <w:rsid w:val="008548AC"/>
    <w:rsid w:val="00854BAA"/>
    <w:rsid w:val="00854CD9"/>
    <w:rsid w:val="008551A2"/>
    <w:rsid w:val="008554E0"/>
    <w:rsid w:val="00855CB2"/>
    <w:rsid w:val="00855F3F"/>
    <w:rsid w:val="008564FF"/>
    <w:rsid w:val="00856A7E"/>
    <w:rsid w:val="008572C9"/>
    <w:rsid w:val="008574AB"/>
    <w:rsid w:val="00857C9E"/>
    <w:rsid w:val="00857EAA"/>
    <w:rsid w:val="008601F8"/>
    <w:rsid w:val="0086099C"/>
    <w:rsid w:val="00860BEC"/>
    <w:rsid w:val="0086119E"/>
    <w:rsid w:val="008619D4"/>
    <w:rsid w:val="00862ABB"/>
    <w:rsid w:val="00863671"/>
    <w:rsid w:val="0086375B"/>
    <w:rsid w:val="008637E8"/>
    <w:rsid w:val="00863A3E"/>
    <w:rsid w:val="00863E91"/>
    <w:rsid w:val="00863F03"/>
    <w:rsid w:val="008645EE"/>
    <w:rsid w:val="008651F0"/>
    <w:rsid w:val="0086536C"/>
    <w:rsid w:val="00865580"/>
    <w:rsid w:val="008658C7"/>
    <w:rsid w:val="00865992"/>
    <w:rsid w:val="0086756F"/>
    <w:rsid w:val="008679E8"/>
    <w:rsid w:val="00867E59"/>
    <w:rsid w:val="00870808"/>
    <w:rsid w:val="0087129F"/>
    <w:rsid w:val="008714F0"/>
    <w:rsid w:val="0087194C"/>
    <w:rsid w:val="00871A10"/>
    <w:rsid w:val="00871D42"/>
    <w:rsid w:val="008723F8"/>
    <w:rsid w:val="0087247B"/>
    <w:rsid w:val="008727D3"/>
    <w:rsid w:val="00872A50"/>
    <w:rsid w:val="00873111"/>
    <w:rsid w:val="00873890"/>
    <w:rsid w:val="0087389A"/>
    <w:rsid w:val="00873A20"/>
    <w:rsid w:val="00873B5C"/>
    <w:rsid w:val="00873C7F"/>
    <w:rsid w:val="00873DB2"/>
    <w:rsid w:val="00873DCE"/>
    <w:rsid w:val="00873EEA"/>
    <w:rsid w:val="00873EF3"/>
    <w:rsid w:val="0087403A"/>
    <w:rsid w:val="00874976"/>
    <w:rsid w:val="00874B51"/>
    <w:rsid w:val="00874E9B"/>
    <w:rsid w:val="00874F9E"/>
    <w:rsid w:val="0087512C"/>
    <w:rsid w:val="00875282"/>
    <w:rsid w:val="00875505"/>
    <w:rsid w:val="00875725"/>
    <w:rsid w:val="00875948"/>
    <w:rsid w:val="0087595D"/>
    <w:rsid w:val="00875B6A"/>
    <w:rsid w:val="0087619D"/>
    <w:rsid w:val="008765F4"/>
    <w:rsid w:val="00876F53"/>
    <w:rsid w:val="00877402"/>
    <w:rsid w:val="008775DC"/>
    <w:rsid w:val="0087772E"/>
    <w:rsid w:val="00877947"/>
    <w:rsid w:val="00877BCC"/>
    <w:rsid w:val="00880016"/>
    <w:rsid w:val="00880055"/>
    <w:rsid w:val="008802E9"/>
    <w:rsid w:val="0088082B"/>
    <w:rsid w:val="00880D7C"/>
    <w:rsid w:val="00880F7E"/>
    <w:rsid w:val="0088118A"/>
    <w:rsid w:val="00881259"/>
    <w:rsid w:val="008814B5"/>
    <w:rsid w:val="00881906"/>
    <w:rsid w:val="00881DD2"/>
    <w:rsid w:val="00881FA9"/>
    <w:rsid w:val="008823E5"/>
    <w:rsid w:val="008828CD"/>
    <w:rsid w:val="00882944"/>
    <w:rsid w:val="00883172"/>
    <w:rsid w:val="008831DD"/>
    <w:rsid w:val="008833BC"/>
    <w:rsid w:val="008833BE"/>
    <w:rsid w:val="008834F8"/>
    <w:rsid w:val="008835EA"/>
    <w:rsid w:val="00883A6A"/>
    <w:rsid w:val="00883C96"/>
    <w:rsid w:val="00883D0E"/>
    <w:rsid w:val="00883F75"/>
    <w:rsid w:val="0088472A"/>
    <w:rsid w:val="00885222"/>
    <w:rsid w:val="008853D3"/>
    <w:rsid w:val="008857A4"/>
    <w:rsid w:val="00885C3F"/>
    <w:rsid w:val="0088612A"/>
    <w:rsid w:val="008862BA"/>
    <w:rsid w:val="00886530"/>
    <w:rsid w:val="008866CE"/>
    <w:rsid w:val="0088728B"/>
    <w:rsid w:val="008876A6"/>
    <w:rsid w:val="008878FA"/>
    <w:rsid w:val="00887D7D"/>
    <w:rsid w:val="008906F8"/>
    <w:rsid w:val="00890D16"/>
    <w:rsid w:val="0089116A"/>
    <w:rsid w:val="00891183"/>
    <w:rsid w:val="00891364"/>
    <w:rsid w:val="008915F4"/>
    <w:rsid w:val="0089184B"/>
    <w:rsid w:val="00891E92"/>
    <w:rsid w:val="00892939"/>
    <w:rsid w:val="00892D9F"/>
    <w:rsid w:val="00892EE8"/>
    <w:rsid w:val="00893003"/>
    <w:rsid w:val="00894ADE"/>
    <w:rsid w:val="0089502A"/>
    <w:rsid w:val="008958C6"/>
    <w:rsid w:val="00895A81"/>
    <w:rsid w:val="00895B02"/>
    <w:rsid w:val="00896492"/>
    <w:rsid w:val="00896668"/>
    <w:rsid w:val="00896786"/>
    <w:rsid w:val="0089689A"/>
    <w:rsid w:val="00896C24"/>
    <w:rsid w:val="00896CFE"/>
    <w:rsid w:val="00897444"/>
    <w:rsid w:val="008977F2"/>
    <w:rsid w:val="00897C01"/>
    <w:rsid w:val="00897E80"/>
    <w:rsid w:val="008A0F25"/>
    <w:rsid w:val="008A1BC3"/>
    <w:rsid w:val="008A1F38"/>
    <w:rsid w:val="008A22D2"/>
    <w:rsid w:val="008A2548"/>
    <w:rsid w:val="008A2DF8"/>
    <w:rsid w:val="008A347A"/>
    <w:rsid w:val="008A350F"/>
    <w:rsid w:val="008A36DF"/>
    <w:rsid w:val="008A4084"/>
    <w:rsid w:val="008A49C2"/>
    <w:rsid w:val="008A4ABB"/>
    <w:rsid w:val="008A50D3"/>
    <w:rsid w:val="008A59AB"/>
    <w:rsid w:val="008A59E5"/>
    <w:rsid w:val="008A5D29"/>
    <w:rsid w:val="008A5D8E"/>
    <w:rsid w:val="008A5DD5"/>
    <w:rsid w:val="008A5E79"/>
    <w:rsid w:val="008A6355"/>
    <w:rsid w:val="008A7331"/>
    <w:rsid w:val="008A73A7"/>
    <w:rsid w:val="008A7BF5"/>
    <w:rsid w:val="008B0232"/>
    <w:rsid w:val="008B06D7"/>
    <w:rsid w:val="008B0E0E"/>
    <w:rsid w:val="008B0F90"/>
    <w:rsid w:val="008B1254"/>
    <w:rsid w:val="008B14AF"/>
    <w:rsid w:val="008B1A71"/>
    <w:rsid w:val="008B1BA6"/>
    <w:rsid w:val="008B2003"/>
    <w:rsid w:val="008B2372"/>
    <w:rsid w:val="008B23E9"/>
    <w:rsid w:val="008B2B9C"/>
    <w:rsid w:val="008B3227"/>
    <w:rsid w:val="008B39EC"/>
    <w:rsid w:val="008B3CFD"/>
    <w:rsid w:val="008B406D"/>
    <w:rsid w:val="008B445D"/>
    <w:rsid w:val="008B45AA"/>
    <w:rsid w:val="008B47CA"/>
    <w:rsid w:val="008B515B"/>
    <w:rsid w:val="008B59B2"/>
    <w:rsid w:val="008B5EC7"/>
    <w:rsid w:val="008B66DE"/>
    <w:rsid w:val="008B6B7C"/>
    <w:rsid w:val="008B7028"/>
    <w:rsid w:val="008B75E2"/>
    <w:rsid w:val="008C06B7"/>
    <w:rsid w:val="008C0B94"/>
    <w:rsid w:val="008C13AD"/>
    <w:rsid w:val="008C284C"/>
    <w:rsid w:val="008C286C"/>
    <w:rsid w:val="008C33E4"/>
    <w:rsid w:val="008C3765"/>
    <w:rsid w:val="008C3DBE"/>
    <w:rsid w:val="008C42A2"/>
    <w:rsid w:val="008C448F"/>
    <w:rsid w:val="008C4656"/>
    <w:rsid w:val="008C54BA"/>
    <w:rsid w:val="008C5A9A"/>
    <w:rsid w:val="008C5E7D"/>
    <w:rsid w:val="008C5EF9"/>
    <w:rsid w:val="008C5F0F"/>
    <w:rsid w:val="008C6331"/>
    <w:rsid w:val="008C6366"/>
    <w:rsid w:val="008C694E"/>
    <w:rsid w:val="008C6DDF"/>
    <w:rsid w:val="008C6F13"/>
    <w:rsid w:val="008C723C"/>
    <w:rsid w:val="008C7D38"/>
    <w:rsid w:val="008D054E"/>
    <w:rsid w:val="008D05DB"/>
    <w:rsid w:val="008D0ADE"/>
    <w:rsid w:val="008D1684"/>
    <w:rsid w:val="008D288C"/>
    <w:rsid w:val="008D2AD7"/>
    <w:rsid w:val="008D3374"/>
    <w:rsid w:val="008D3B54"/>
    <w:rsid w:val="008D3CD7"/>
    <w:rsid w:val="008D4195"/>
    <w:rsid w:val="008D427A"/>
    <w:rsid w:val="008D4407"/>
    <w:rsid w:val="008D54EA"/>
    <w:rsid w:val="008D5A40"/>
    <w:rsid w:val="008D641F"/>
    <w:rsid w:val="008D6C81"/>
    <w:rsid w:val="008D7969"/>
    <w:rsid w:val="008D7B98"/>
    <w:rsid w:val="008D7E48"/>
    <w:rsid w:val="008E0139"/>
    <w:rsid w:val="008E058F"/>
    <w:rsid w:val="008E093A"/>
    <w:rsid w:val="008E0C1E"/>
    <w:rsid w:val="008E1278"/>
    <w:rsid w:val="008E1CF1"/>
    <w:rsid w:val="008E2610"/>
    <w:rsid w:val="008E2AC3"/>
    <w:rsid w:val="008E2C72"/>
    <w:rsid w:val="008E2FB5"/>
    <w:rsid w:val="008E36C3"/>
    <w:rsid w:val="008E37C3"/>
    <w:rsid w:val="008E3F92"/>
    <w:rsid w:val="008E41A0"/>
    <w:rsid w:val="008E4275"/>
    <w:rsid w:val="008E42BA"/>
    <w:rsid w:val="008E4764"/>
    <w:rsid w:val="008E47FA"/>
    <w:rsid w:val="008E488B"/>
    <w:rsid w:val="008E491A"/>
    <w:rsid w:val="008E4A72"/>
    <w:rsid w:val="008E4E1F"/>
    <w:rsid w:val="008E5269"/>
    <w:rsid w:val="008E59EA"/>
    <w:rsid w:val="008E5CC8"/>
    <w:rsid w:val="008E5CD1"/>
    <w:rsid w:val="008E5E80"/>
    <w:rsid w:val="008E5F3C"/>
    <w:rsid w:val="008E6203"/>
    <w:rsid w:val="008E641A"/>
    <w:rsid w:val="008E678E"/>
    <w:rsid w:val="008E69F6"/>
    <w:rsid w:val="008E6AC2"/>
    <w:rsid w:val="008E776D"/>
    <w:rsid w:val="008E7785"/>
    <w:rsid w:val="008E778C"/>
    <w:rsid w:val="008E79C8"/>
    <w:rsid w:val="008E7EF1"/>
    <w:rsid w:val="008F01A5"/>
    <w:rsid w:val="008F0768"/>
    <w:rsid w:val="008F08FE"/>
    <w:rsid w:val="008F0B45"/>
    <w:rsid w:val="008F2AE1"/>
    <w:rsid w:val="008F3064"/>
    <w:rsid w:val="008F307E"/>
    <w:rsid w:val="008F31DE"/>
    <w:rsid w:val="008F33CB"/>
    <w:rsid w:val="008F35AB"/>
    <w:rsid w:val="008F3BA1"/>
    <w:rsid w:val="008F3C25"/>
    <w:rsid w:val="008F3E31"/>
    <w:rsid w:val="008F3FDB"/>
    <w:rsid w:val="008F4893"/>
    <w:rsid w:val="008F4A19"/>
    <w:rsid w:val="008F5300"/>
    <w:rsid w:val="008F5AF2"/>
    <w:rsid w:val="008F63FB"/>
    <w:rsid w:val="008F6E5B"/>
    <w:rsid w:val="008F79FF"/>
    <w:rsid w:val="008F7B47"/>
    <w:rsid w:val="00900210"/>
    <w:rsid w:val="0090028B"/>
    <w:rsid w:val="009008D8"/>
    <w:rsid w:val="009009EB"/>
    <w:rsid w:val="00900B78"/>
    <w:rsid w:val="00901193"/>
    <w:rsid w:val="009016D4"/>
    <w:rsid w:val="0090192F"/>
    <w:rsid w:val="00901AE5"/>
    <w:rsid w:val="00901B6F"/>
    <w:rsid w:val="00901DDB"/>
    <w:rsid w:val="0090210D"/>
    <w:rsid w:val="0090247F"/>
    <w:rsid w:val="0090267D"/>
    <w:rsid w:val="009029EF"/>
    <w:rsid w:val="00902B4C"/>
    <w:rsid w:val="00902DBD"/>
    <w:rsid w:val="00902DC8"/>
    <w:rsid w:val="00903667"/>
    <w:rsid w:val="009036CC"/>
    <w:rsid w:val="009036D5"/>
    <w:rsid w:val="0090386D"/>
    <w:rsid w:val="00903A9F"/>
    <w:rsid w:val="00903CB4"/>
    <w:rsid w:val="00903D00"/>
    <w:rsid w:val="0090401F"/>
    <w:rsid w:val="00904A71"/>
    <w:rsid w:val="00905963"/>
    <w:rsid w:val="00905A10"/>
    <w:rsid w:val="00905D80"/>
    <w:rsid w:val="00905EE3"/>
    <w:rsid w:val="00906211"/>
    <w:rsid w:val="00906D39"/>
    <w:rsid w:val="00907338"/>
    <w:rsid w:val="009075AE"/>
    <w:rsid w:val="00907646"/>
    <w:rsid w:val="0090764D"/>
    <w:rsid w:val="009076D8"/>
    <w:rsid w:val="00907708"/>
    <w:rsid w:val="00907990"/>
    <w:rsid w:val="00907AD6"/>
    <w:rsid w:val="00910CD9"/>
    <w:rsid w:val="009110AB"/>
    <w:rsid w:val="00911430"/>
    <w:rsid w:val="00911934"/>
    <w:rsid w:val="00911DFD"/>
    <w:rsid w:val="00911F11"/>
    <w:rsid w:val="00912076"/>
    <w:rsid w:val="009120AF"/>
    <w:rsid w:val="0091299A"/>
    <w:rsid w:val="00912F2A"/>
    <w:rsid w:val="0091316F"/>
    <w:rsid w:val="009133BF"/>
    <w:rsid w:val="00913504"/>
    <w:rsid w:val="0091385E"/>
    <w:rsid w:val="0091391A"/>
    <w:rsid w:val="00914076"/>
    <w:rsid w:val="0091489C"/>
    <w:rsid w:val="00914EC8"/>
    <w:rsid w:val="00914F6E"/>
    <w:rsid w:val="00914FBE"/>
    <w:rsid w:val="0091513F"/>
    <w:rsid w:val="00915DC0"/>
    <w:rsid w:val="009168BD"/>
    <w:rsid w:val="00916CB6"/>
    <w:rsid w:val="009170C8"/>
    <w:rsid w:val="00917B22"/>
    <w:rsid w:val="009202BD"/>
    <w:rsid w:val="00920345"/>
    <w:rsid w:val="009209E8"/>
    <w:rsid w:val="009209EA"/>
    <w:rsid w:val="009211F1"/>
    <w:rsid w:val="0092131E"/>
    <w:rsid w:val="0092142E"/>
    <w:rsid w:val="009214A5"/>
    <w:rsid w:val="009215D5"/>
    <w:rsid w:val="0092193D"/>
    <w:rsid w:val="00921DCE"/>
    <w:rsid w:val="009221E9"/>
    <w:rsid w:val="0092242D"/>
    <w:rsid w:val="0092262A"/>
    <w:rsid w:val="00922DBC"/>
    <w:rsid w:val="00922E7E"/>
    <w:rsid w:val="00922F8D"/>
    <w:rsid w:val="00923038"/>
    <w:rsid w:val="00923496"/>
    <w:rsid w:val="00923669"/>
    <w:rsid w:val="009236FB"/>
    <w:rsid w:val="00923895"/>
    <w:rsid w:val="009240DB"/>
    <w:rsid w:val="00924213"/>
    <w:rsid w:val="00924225"/>
    <w:rsid w:val="00924495"/>
    <w:rsid w:val="00924D0A"/>
    <w:rsid w:val="009253EE"/>
    <w:rsid w:val="0092557A"/>
    <w:rsid w:val="0092587B"/>
    <w:rsid w:val="00925E95"/>
    <w:rsid w:val="00926590"/>
    <w:rsid w:val="009270AB"/>
    <w:rsid w:val="00927257"/>
    <w:rsid w:val="009274EB"/>
    <w:rsid w:val="00927992"/>
    <w:rsid w:val="00927B3E"/>
    <w:rsid w:val="00927CED"/>
    <w:rsid w:val="00927E72"/>
    <w:rsid w:val="0093006D"/>
    <w:rsid w:val="0093060C"/>
    <w:rsid w:val="009306E7"/>
    <w:rsid w:val="009308E6"/>
    <w:rsid w:val="00930A81"/>
    <w:rsid w:val="00930D6F"/>
    <w:rsid w:val="00930EAA"/>
    <w:rsid w:val="00930FB0"/>
    <w:rsid w:val="009314A3"/>
    <w:rsid w:val="009318BD"/>
    <w:rsid w:val="00931D67"/>
    <w:rsid w:val="00931EDA"/>
    <w:rsid w:val="009320D8"/>
    <w:rsid w:val="009326E0"/>
    <w:rsid w:val="00932967"/>
    <w:rsid w:val="00933081"/>
    <w:rsid w:val="00933DD4"/>
    <w:rsid w:val="00933DFC"/>
    <w:rsid w:val="00934EFE"/>
    <w:rsid w:val="009350C6"/>
    <w:rsid w:val="009351CF"/>
    <w:rsid w:val="0093589B"/>
    <w:rsid w:val="009364DD"/>
    <w:rsid w:val="00936540"/>
    <w:rsid w:val="0093667C"/>
    <w:rsid w:val="009368B1"/>
    <w:rsid w:val="009370A5"/>
    <w:rsid w:val="00937227"/>
    <w:rsid w:val="00937366"/>
    <w:rsid w:val="0093766E"/>
    <w:rsid w:val="009377B1"/>
    <w:rsid w:val="00937CCC"/>
    <w:rsid w:val="0094019A"/>
    <w:rsid w:val="0094141F"/>
    <w:rsid w:val="009414EA"/>
    <w:rsid w:val="00941A6A"/>
    <w:rsid w:val="00941E29"/>
    <w:rsid w:val="00942907"/>
    <w:rsid w:val="00942A9E"/>
    <w:rsid w:val="0094350A"/>
    <w:rsid w:val="0094357C"/>
    <w:rsid w:val="009437E9"/>
    <w:rsid w:val="0094396D"/>
    <w:rsid w:val="00943A39"/>
    <w:rsid w:val="00943B24"/>
    <w:rsid w:val="0094414A"/>
    <w:rsid w:val="009446D0"/>
    <w:rsid w:val="009447E8"/>
    <w:rsid w:val="0094539E"/>
    <w:rsid w:val="0094594A"/>
    <w:rsid w:val="00945BD2"/>
    <w:rsid w:val="0094623C"/>
    <w:rsid w:val="00946D6D"/>
    <w:rsid w:val="00947F0E"/>
    <w:rsid w:val="00947F33"/>
    <w:rsid w:val="00947F66"/>
    <w:rsid w:val="00950C70"/>
    <w:rsid w:val="009513F4"/>
    <w:rsid w:val="009520EE"/>
    <w:rsid w:val="0095210B"/>
    <w:rsid w:val="00952A3F"/>
    <w:rsid w:val="00952D61"/>
    <w:rsid w:val="00952E2E"/>
    <w:rsid w:val="00953279"/>
    <w:rsid w:val="0095355E"/>
    <w:rsid w:val="00953649"/>
    <w:rsid w:val="00954352"/>
    <w:rsid w:val="00954401"/>
    <w:rsid w:val="00955733"/>
    <w:rsid w:val="00955948"/>
    <w:rsid w:val="00955B9E"/>
    <w:rsid w:val="00955DC8"/>
    <w:rsid w:val="0095655C"/>
    <w:rsid w:val="00956B9F"/>
    <w:rsid w:val="00956BDC"/>
    <w:rsid w:val="00956FA8"/>
    <w:rsid w:val="00957190"/>
    <w:rsid w:val="009579F6"/>
    <w:rsid w:val="00957A02"/>
    <w:rsid w:val="009600A6"/>
    <w:rsid w:val="009604BC"/>
    <w:rsid w:val="0096082F"/>
    <w:rsid w:val="00960E17"/>
    <w:rsid w:val="00960F18"/>
    <w:rsid w:val="0096147F"/>
    <w:rsid w:val="009618D4"/>
    <w:rsid w:val="00961C4C"/>
    <w:rsid w:val="00961E76"/>
    <w:rsid w:val="009621AD"/>
    <w:rsid w:val="0096259C"/>
    <w:rsid w:val="00962D98"/>
    <w:rsid w:val="00962EBB"/>
    <w:rsid w:val="00963166"/>
    <w:rsid w:val="009636EC"/>
    <w:rsid w:val="00963DE3"/>
    <w:rsid w:val="009653E6"/>
    <w:rsid w:val="0096666F"/>
    <w:rsid w:val="00967A39"/>
    <w:rsid w:val="00967B3F"/>
    <w:rsid w:val="00970D6C"/>
    <w:rsid w:val="00970EA7"/>
    <w:rsid w:val="00971036"/>
    <w:rsid w:val="00971184"/>
    <w:rsid w:val="00971359"/>
    <w:rsid w:val="009714D4"/>
    <w:rsid w:val="0097173A"/>
    <w:rsid w:val="00971C27"/>
    <w:rsid w:val="0097227D"/>
    <w:rsid w:val="0097233D"/>
    <w:rsid w:val="00972AC4"/>
    <w:rsid w:val="00972C35"/>
    <w:rsid w:val="00972D63"/>
    <w:rsid w:val="00972FCA"/>
    <w:rsid w:val="009732CF"/>
    <w:rsid w:val="00973629"/>
    <w:rsid w:val="009738DB"/>
    <w:rsid w:val="00973C44"/>
    <w:rsid w:val="009740CB"/>
    <w:rsid w:val="009745B4"/>
    <w:rsid w:val="00974815"/>
    <w:rsid w:val="00974A8F"/>
    <w:rsid w:val="00974C76"/>
    <w:rsid w:val="00974D09"/>
    <w:rsid w:val="00974F7F"/>
    <w:rsid w:val="00975494"/>
    <w:rsid w:val="009757EB"/>
    <w:rsid w:val="0097597D"/>
    <w:rsid w:val="00975AD1"/>
    <w:rsid w:val="00975AD4"/>
    <w:rsid w:val="00975C3E"/>
    <w:rsid w:val="00975F12"/>
    <w:rsid w:val="00975F9F"/>
    <w:rsid w:val="00976D40"/>
    <w:rsid w:val="00976FDD"/>
    <w:rsid w:val="00977056"/>
    <w:rsid w:val="0097733F"/>
    <w:rsid w:val="009773BA"/>
    <w:rsid w:val="00977C88"/>
    <w:rsid w:val="00977E62"/>
    <w:rsid w:val="00981508"/>
    <w:rsid w:val="00981A2A"/>
    <w:rsid w:val="00981A4E"/>
    <w:rsid w:val="00982799"/>
    <w:rsid w:val="00982BC3"/>
    <w:rsid w:val="00982C66"/>
    <w:rsid w:val="00982CE9"/>
    <w:rsid w:val="00983230"/>
    <w:rsid w:val="0098340C"/>
    <w:rsid w:val="009835A9"/>
    <w:rsid w:val="00983637"/>
    <w:rsid w:val="00983651"/>
    <w:rsid w:val="009838AD"/>
    <w:rsid w:val="0098395E"/>
    <w:rsid w:val="00983B15"/>
    <w:rsid w:val="00984753"/>
    <w:rsid w:val="0098495B"/>
    <w:rsid w:val="00984DCB"/>
    <w:rsid w:val="00985045"/>
    <w:rsid w:val="009852A7"/>
    <w:rsid w:val="00985507"/>
    <w:rsid w:val="00985ADA"/>
    <w:rsid w:val="00985EA0"/>
    <w:rsid w:val="0098647B"/>
    <w:rsid w:val="009864BD"/>
    <w:rsid w:val="00986EE3"/>
    <w:rsid w:val="009873E7"/>
    <w:rsid w:val="00987CCF"/>
    <w:rsid w:val="00987D8A"/>
    <w:rsid w:val="00987F04"/>
    <w:rsid w:val="009900CC"/>
    <w:rsid w:val="00990149"/>
    <w:rsid w:val="00990387"/>
    <w:rsid w:val="009905DE"/>
    <w:rsid w:val="00990AB2"/>
    <w:rsid w:val="00990CC6"/>
    <w:rsid w:val="00990D13"/>
    <w:rsid w:val="00990D7D"/>
    <w:rsid w:val="00990FD1"/>
    <w:rsid w:val="00991260"/>
    <w:rsid w:val="00992349"/>
    <w:rsid w:val="0099255F"/>
    <w:rsid w:val="00992BC8"/>
    <w:rsid w:val="00992C74"/>
    <w:rsid w:val="00993A05"/>
    <w:rsid w:val="00993AF7"/>
    <w:rsid w:val="0099565C"/>
    <w:rsid w:val="009957D4"/>
    <w:rsid w:val="009959DB"/>
    <w:rsid w:val="00995BB7"/>
    <w:rsid w:val="00995D34"/>
    <w:rsid w:val="00995D6C"/>
    <w:rsid w:val="0099613D"/>
    <w:rsid w:val="00996530"/>
    <w:rsid w:val="00996B59"/>
    <w:rsid w:val="00996FE3"/>
    <w:rsid w:val="00997837"/>
    <w:rsid w:val="0099787E"/>
    <w:rsid w:val="00997CBE"/>
    <w:rsid w:val="009A06CE"/>
    <w:rsid w:val="009A11DD"/>
    <w:rsid w:val="009A1D8A"/>
    <w:rsid w:val="009A2A4C"/>
    <w:rsid w:val="009A2E71"/>
    <w:rsid w:val="009A342A"/>
    <w:rsid w:val="009A370C"/>
    <w:rsid w:val="009A37AC"/>
    <w:rsid w:val="009A38FE"/>
    <w:rsid w:val="009A3928"/>
    <w:rsid w:val="009A3B6E"/>
    <w:rsid w:val="009A46C2"/>
    <w:rsid w:val="009A47BC"/>
    <w:rsid w:val="009A4820"/>
    <w:rsid w:val="009A52C9"/>
    <w:rsid w:val="009A5ECE"/>
    <w:rsid w:val="009A6025"/>
    <w:rsid w:val="009A6114"/>
    <w:rsid w:val="009A744B"/>
    <w:rsid w:val="009A7661"/>
    <w:rsid w:val="009A76AE"/>
    <w:rsid w:val="009A79F5"/>
    <w:rsid w:val="009A7B1A"/>
    <w:rsid w:val="009A7F43"/>
    <w:rsid w:val="009B0164"/>
    <w:rsid w:val="009B0288"/>
    <w:rsid w:val="009B0617"/>
    <w:rsid w:val="009B0620"/>
    <w:rsid w:val="009B0A75"/>
    <w:rsid w:val="009B1532"/>
    <w:rsid w:val="009B192C"/>
    <w:rsid w:val="009B19C0"/>
    <w:rsid w:val="009B22F6"/>
    <w:rsid w:val="009B24E6"/>
    <w:rsid w:val="009B40D7"/>
    <w:rsid w:val="009B494E"/>
    <w:rsid w:val="009B4A33"/>
    <w:rsid w:val="009B4DA1"/>
    <w:rsid w:val="009B50F8"/>
    <w:rsid w:val="009B53F6"/>
    <w:rsid w:val="009B5471"/>
    <w:rsid w:val="009B54EC"/>
    <w:rsid w:val="009B56CF"/>
    <w:rsid w:val="009B56FF"/>
    <w:rsid w:val="009B5B89"/>
    <w:rsid w:val="009B5EEF"/>
    <w:rsid w:val="009B61A3"/>
    <w:rsid w:val="009B7110"/>
    <w:rsid w:val="009B7889"/>
    <w:rsid w:val="009B792B"/>
    <w:rsid w:val="009B7C83"/>
    <w:rsid w:val="009B7D56"/>
    <w:rsid w:val="009B7F93"/>
    <w:rsid w:val="009C0552"/>
    <w:rsid w:val="009C0A05"/>
    <w:rsid w:val="009C0DF6"/>
    <w:rsid w:val="009C0E06"/>
    <w:rsid w:val="009C0E7E"/>
    <w:rsid w:val="009C0F56"/>
    <w:rsid w:val="009C0F79"/>
    <w:rsid w:val="009C12B8"/>
    <w:rsid w:val="009C176E"/>
    <w:rsid w:val="009C1B4A"/>
    <w:rsid w:val="009C261C"/>
    <w:rsid w:val="009C294F"/>
    <w:rsid w:val="009C2C13"/>
    <w:rsid w:val="009C320D"/>
    <w:rsid w:val="009C3C9B"/>
    <w:rsid w:val="009C3ED4"/>
    <w:rsid w:val="009C4368"/>
    <w:rsid w:val="009C46A7"/>
    <w:rsid w:val="009C485E"/>
    <w:rsid w:val="009C4E1B"/>
    <w:rsid w:val="009C5DF7"/>
    <w:rsid w:val="009C6022"/>
    <w:rsid w:val="009C603B"/>
    <w:rsid w:val="009C6356"/>
    <w:rsid w:val="009C6697"/>
    <w:rsid w:val="009C68DB"/>
    <w:rsid w:val="009C6A9C"/>
    <w:rsid w:val="009C7BDF"/>
    <w:rsid w:val="009C7E60"/>
    <w:rsid w:val="009D0328"/>
    <w:rsid w:val="009D0B5D"/>
    <w:rsid w:val="009D0CB9"/>
    <w:rsid w:val="009D0FE6"/>
    <w:rsid w:val="009D1859"/>
    <w:rsid w:val="009D1A85"/>
    <w:rsid w:val="009D249F"/>
    <w:rsid w:val="009D2928"/>
    <w:rsid w:val="009D2AAB"/>
    <w:rsid w:val="009D2FDE"/>
    <w:rsid w:val="009D369A"/>
    <w:rsid w:val="009D384A"/>
    <w:rsid w:val="009D3A3E"/>
    <w:rsid w:val="009D4391"/>
    <w:rsid w:val="009D4493"/>
    <w:rsid w:val="009D4BC8"/>
    <w:rsid w:val="009D4D55"/>
    <w:rsid w:val="009D4E69"/>
    <w:rsid w:val="009D4F02"/>
    <w:rsid w:val="009D4F0F"/>
    <w:rsid w:val="009D5647"/>
    <w:rsid w:val="009D5ADB"/>
    <w:rsid w:val="009D5E70"/>
    <w:rsid w:val="009D6333"/>
    <w:rsid w:val="009D6BA6"/>
    <w:rsid w:val="009D6FF2"/>
    <w:rsid w:val="009D71B5"/>
    <w:rsid w:val="009D71C5"/>
    <w:rsid w:val="009D766A"/>
    <w:rsid w:val="009D7900"/>
    <w:rsid w:val="009D7939"/>
    <w:rsid w:val="009D7EC3"/>
    <w:rsid w:val="009E01F5"/>
    <w:rsid w:val="009E0254"/>
    <w:rsid w:val="009E025D"/>
    <w:rsid w:val="009E0290"/>
    <w:rsid w:val="009E0E06"/>
    <w:rsid w:val="009E1966"/>
    <w:rsid w:val="009E1C8E"/>
    <w:rsid w:val="009E1D97"/>
    <w:rsid w:val="009E2022"/>
    <w:rsid w:val="009E2D7E"/>
    <w:rsid w:val="009E3225"/>
    <w:rsid w:val="009E345D"/>
    <w:rsid w:val="009E355E"/>
    <w:rsid w:val="009E3973"/>
    <w:rsid w:val="009E3ADE"/>
    <w:rsid w:val="009E3B8A"/>
    <w:rsid w:val="009E3BA3"/>
    <w:rsid w:val="009E3EA1"/>
    <w:rsid w:val="009E4469"/>
    <w:rsid w:val="009E446C"/>
    <w:rsid w:val="009E46A4"/>
    <w:rsid w:val="009E4C9D"/>
    <w:rsid w:val="009E4E2E"/>
    <w:rsid w:val="009E5092"/>
    <w:rsid w:val="009E51B4"/>
    <w:rsid w:val="009E52C3"/>
    <w:rsid w:val="009E56C8"/>
    <w:rsid w:val="009E57AC"/>
    <w:rsid w:val="009E5FE0"/>
    <w:rsid w:val="009E6412"/>
    <w:rsid w:val="009E64D7"/>
    <w:rsid w:val="009E6536"/>
    <w:rsid w:val="009E66C5"/>
    <w:rsid w:val="009E6D4D"/>
    <w:rsid w:val="009E6DA1"/>
    <w:rsid w:val="009E7382"/>
    <w:rsid w:val="009E74CA"/>
    <w:rsid w:val="009F088B"/>
    <w:rsid w:val="009F09C2"/>
    <w:rsid w:val="009F09FC"/>
    <w:rsid w:val="009F0C3C"/>
    <w:rsid w:val="009F1954"/>
    <w:rsid w:val="009F2886"/>
    <w:rsid w:val="009F2B56"/>
    <w:rsid w:val="009F3000"/>
    <w:rsid w:val="009F3F3D"/>
    <w:rsid w:val="009F44EC"/>
    <w:rsid w:val="009F48F4"/>
    <w:rsid w:val="009F5247"/>
    <w:rsid w:val="009F7554"/>
    <w:rsid w:val="009F7650"/>
    <w:rsid w:val="009F79EE"/>
    <w:rsid w:val="009F7D30"/>
    <w:rsid w:val="00A000C2"/>
    <w:rsid w:val="00A00126"/>
    <w:rsid w:val="00A010A4"/>
    <w:rsid w:val="00A017DA"/>
    <w:rsid w:val="00A01915"/>
    <w:rsid w:val="00A01AC6"/>
    <w:rsid w:val="00A023EC"/>
    <w:rsid w:val="00A02457"/>
    <w:rsid w:val="00A0265A"/>
    <w:rsid w:val="00A02BA7"/>
    <w:rsid w:val="00A0336A"/>
    <w:rsid w:val="00A037EF"/>
    <w:rsid w:val="00A03DA4"/>
    <w:rsid w:val="00A043F1"/>
    <w:rsid w:val="00A048A9"/>
    <w:rsid w:val="00A04B84"/>
    <w:rsid w:val="00A05973"/>
    <w:rsid w:val="00A065B2"/>
    <w:rsid w:val="00A06701"/>
    <w:rsid w:val="00A072A0"/>
    <w:rsid w:val="00A07724"/>
    <w:rsid w:val="00A0774D"/>
    <w:rsid w:val="00A07F4C"/>
    <w:rsid w:val="00A10050"/>
    <w:rsid w:val="00A101F9"/>
    <w:rsid w:val="00A10322"/>
    <w:rsid w:val="00A10558"/>
    <w:rsid w:val="00A11083"/>
    <w:rsid w:val="00A1161E"/>
    <w:rsid w:val="00A116FC"/>
    <w:rsid w:val="00A11979"/>
    <w:rsid w:val="00A119BA"/>
    <w:rsid w:val="00A11E41"/>
    <w:rsid w:val="00A12E0B"/>
    <w:rsid w:val="00A13086"/>
    <w:rsid w:val="00A130AB"/>
    <w:rsid w:val="00A141F7"/>
    <w:rsid w:val="00A1498F"/>
    <w:rsid w:val="00A15E3B"/>
    <w:rsid w:val="00A16FB2"/>
    <w:rsid w:val="00A17027"/>
    <w:rsid w:val="00A17759"/>
    <w:rsid w:val="00A17898"/>
    <w:rsid w:val="00A178B7"/>
    <w:rsid w:val="00A17C10"/>
    <w:rsid w:val="00A20377"/>
    <w:rsid w:val="00A2087E"/>
    <w:rsid w:val="00A208A4"/>
    <w:rsid w:val="00A209B6"/>
    <w:rsid w:val="00A21C86"/>
    <w:rsid w:val="00A21E50"/>
    <w:rsid w:val="00A22187"/>
    <w:rsid w:val="00A221E1"/>
    <w:rsid w:val="00A22714"/>
    <w:rsid w:val="00A22DB3"/>
    <w:rsid w:val="00A23FC6"/>
    <w:rsid w:val="00A24272"/>
    <w:rsid w:val="00A2437B"/>
    <w:rsid w:val="00A24C74"/>
    <w:rsid w:val="00A258A3"/>
    <w:rsid w:val="00A25ECE"/>
    <w:rsid w:val="00A26023"/>
    <w:rsid w:val="00A26062"/>
    <w:rsid w:val="00A268AC"/>
    <w:rsid w:val="00A27814"/>
    <w:rsid w:val="00A27A79"/>
    <w:rsid w:val="00A27DBA"/>
    <w:rsid w:val="00A30266"/>
    <w:rsid w:val="00A3050E"/>
    <w:rsid w:val="00A30DB5"/>
    <w:rsid w:val="00A31246"/>
    <w:rsid w:val="00A312BE"/>
    <w:rsid w:val="00A31FD0"/>
    <w:rsid w:val="00A3263E"/>
    <w:rsid w:val="00A329CD"/>
    <w:rsid w:val="00A32A00"/>
    <w:rsid w:val="00A33225"/>
    <w:rsid w:val="00A33503"/>
    <w:rsid w:val="00A33B1D"/>
    <w:rsid w:val="00A34384"/>
    <w:rsid w:val="00A343F3"/>
    <w:rsid w:val="00A34868"/>
    <w:rsid w:val="00A34B48"/>
    <w:rsid w:val="00A34C14"/>
    <w:rsid w:val="00A35D68"/>
    <w:rsid w:val="00A363C2"/>
    <w:rsid w:val="00A364F3"/>
    <w:rsid w:val="00A3674F"/>
    <w:rsid w:val="00A3747E"/>
    <w:rsid w:val="00A377E0"/>
    <w:rsid w:val="00A37BF4"/>
    <w:rsid w:val="00A400A2"/>
    <w:rsid w:val="00A40948"/>
    <w:rsid w:val="00A40F3E"/>
    <w:rsid w:val="00A4130F"/>
    <w:rsid w:val="00A41D93"/>
    <w:rsid w:val="00A41DD2"/>
    <w:rsid w:val="00A4216E"/>
    <w:rsid w:val="00A4285E"/>
    <w:rsid w:val="00A42A4E"/>
    <w:rsid w:val="00A431E8"/>
    <w:rsid w:val="00A43410"/>
    <w:rsid w:val="00A437C6"/>
    <w:rsid w:val="00A43823"/>
    <w:rsid w:val="00A43D0A"/>
    <w:rsid w:val="00A444BC"/>
    <w:rsid w:val="00A44538"/>
    <w:rsid w:val="00A44A57"/>
    <w:rsid w:val="00A4509F"/>
    <w:rsid w:val="00A45B20"/>
    <w:rsid w:val="00A463A5"/>
    <w:rsid w:val="00A46B21"/>
    <w:rsid w:val="00A46D49"/>
    <w:rsid w:val="00A470DA"/>
    <w:rsid w:val="00A472BA"/>
    <w:rsid w:val="00A4744D"/>
    <w:rsid w:val="00A47608"/>
    <w:rsid w:val="00A47782"/>
    <w:rsid w:val="00A47BA2"/>
    <w:rsid w:val="00A50167"/>
    <w:rsid w:val="00A50948"/>
    <w:rsid w:val="00A50A2A"/>
    <w:rsid w:val="00A50D6E"/>
    <w:rsid w:val="00A51338"/>
    <w:rsid w:val="00A516AF"/>
    <w:rsid w:val="00A51B03"/>
    <w:rsid w:val="00A51B34"/>
    <w:rsid w:val="00A51C28"/>
    <w:rsid w:val="00A520A3"/>
    <w:rsid w:val="00A52218"/>
    <w:rsid w:val="00A5251C"/>
    <w:rsid w:val="00A53248"/>
    <w:rsid w:val="00A534AA"/>
    <w:rsid w:val="00A53E41"/>
    <w:rsid w:val="00A5476B"/>
    <w:rsid w:val="00A55014"/>
    <w:rsid w:val="00A550C3"/>
    <w:rsid w:val="00A5566B"/>
    <w:rsid w:val="00A559D4"/>
    <w:rsid w:val="00A55A25"/>
    <w:rsid w:val="00A55B04"/>
    <w:rsid w:val="00A55B2C"/>
    <w:rsid w:val="00A56019"/>
    <w:rsid w:val="00A56D8F"/>
    <w:rsid w:val="00A57638"/>
    <w:rsid w:val="00A5770C"/>
    <w:rsid w:val="00A57B80"/>
    <w:rsid w:val="00A60829"/>
    <w:rsid w:val="00A60A48"/>
    <w:rsid w:val="00A60A4F"/>
    <w:rsid w:val="00A60AC5"/>
    <w:rsid w:val="00A61182"/>
    <w:rsid w:val="00A61E47"/>
    <w:rsid w:val="00A61E5C"/>
    <w:rsid w:val="00A6314A"/>
    <w:rsid w:val="00A63243"/>
    <w:rsid w:val="00A634CF"/>
    <w:rsid w:val="00A63721"/>
    <w:rsid w:val="00A64072"/>
    <w:rsid w:val="00A642E9"/>
    <w:rsid w:val="00A64FCA"/>
    <w:rsid w:val="00A6518C"/>
    <w:rsid w:val="00A654F1"/>
    <w:rsid w:val="00A65B60"/>
    <w:rsid w:val="00A65CA2"/>
    <w:rsid w:val="00A65D16"/>
    <w:rsid w:val="00A6674A"/>
    <w:rsid w:val="00A66A79"/>
    <w:rsid w:val="00A67E4D"/>
    <w:rsid w:val="00A70206"/>
    <w:rsid w:val="00A7088E"/>
    <w:rsid w:val="00A70E0B"/>
    <w:rsid w:val="00A71008"/>
    <w:rsid w:val="00A711AC"/>
    <w:rsid w:val="00A713EC"/>
    <w:rsid w:val="00A71C96"/>
    <w:rsid w:val="00A71CFA"/>
    <w:rsid w:val="00A728EA"/>
    <w:rsid w:val="00A729E4"/>
    <w:rsid w:val="00A72A4E"/>
    <w:rsid w:val="00A72F10"/>
    <w:rsid w:val="00A72FD5"/>
    <w:rsid w:val="00A73032"/>
    <w:rsid w:val="00A731C8"/>
    <w:rsid w:val="00A7339C"/>
    <w:rsid w:val="00A733F3"/>
    <w:rsid w:val="00A73539"/>
    <w:rsid w:val="00A735A5"/>
    <w:rsid w:val="00A73AD3"/>
    <w:rsid w:val="00A741A2"/>
    <w:rsid w:val="00A74D26"/>
    <w:rsid w:val="00A760F8"/>
    <w:rsid w:val="00A761A8"/>
    <w:rsid w:val="00A762EE"/>
    <w:rsid w:val="00A7671F"/>
    <w:rsid w:val="00A769AE"/>
    <w:rsid w:val="00A76CA8"/>
    <w:rsid w:val="00A76D03"/>
    <w:rsid w:val="00A77271"/>
    <w:rsid w:val="00A77298"/>
    <w:rsid w:val="00A772D2"/>
    <w:rsid w:val="00A7760B"/>
    <w:rsid w:val="00A77B77"/>
    <w:rsid w:val="00A801B0"/>
    <w:rsid w:val="00A803D3"/>
    <w:rsid w:val="00A806A6"/>
    <w:rsid w:val="00A80817"/>
    <w:rsid w:val="00A808A7"/>
    <w:rsid w:val="00A80F7B"/>
    <w:rsid w:val="00A8160F"/>
    <w:rsid w:val="00A8167F"/>
    <w:rsid w:val="00A81E87"/>
    <w:rsid w:val="00A82A51"/>
    <w:rsid w:val="00A836B1"/>
    <w:rsid w:val="00A83FFB"/>
    <w:rsid w:val="00A84D6D"/>
    <w:rsid w:val="00A866F8"/>
    <w:rsid w:val="00A874ED"/>
    <w:rsid w:val="00A876BF"/>
    <w:rsid w:val="00A87950"/>
    <w:rsid w:val="00A87DFE"/>
    <w:rsid w:val="00A87F11"/>
    <w:rsid w:val="00A906BA"/>
    <w:rsid w:val="00A908FE"/>
    <w:rsid w:val="00A91142"/>
    <w:rsid w:val="00A91508"/>
    <w:rsid w:val="00A91C5E"/>
    <w:rsid w:val="00A92674"/>
    <w:rsid w:val="00A92E4F"/>
    <w:rsid w:val="00A93675"/>
    <w:rsid w:val="00A93696"/>
    <w:rsid w:val="00A93954"/>
    <w:rsid w:val="00A93C95"/>
    <w:rsid w:val="00A9428B"/>
    <w:rsid w:val="00A944D4"/>
    <w:rsid w:val="00A949B3"/>
    <w:rsid w:val="00A94A39"/>
    <w:rsid w:val="00A94BE2"/>
    <w:rsid w:val="00A94EF5"/>
    <w:rsid w:val="00A9509A"/>
    <w:rsid w:val="00A95173"/>
    <w:rsid w:val="00A95643"/>
    <w:rsid w:val="00A95932"/>
    <w:rsid w:val="00A95B39"/>
    <w:rsid w:val="00A95C5E"/>
    <w:rsid w:val="00A96A39"/>
    <w:rsid w:val="00A96A4F"/>
    <w:rsid w:val="00A96C21"/>
    <w:rsid w:val="00A97284"/>
    <w:rsid w:val="00A97777"/>
    <w:rsid w:val="00A978C2"/>
    <w:rsid w:val="00A97E3F"/>
    <w:rsid w:val="00A97EB5"/>
    <w:rsid w:val="00AA01C2"/>
    <w:rsid w:val="00AA0692"/>
    <w:rsid w:val="00AA0BE6"/>
    <w:rsid w:val="00AA128F"/>
    <w:rsid w:val="00AA12F0"/>
    <w:rsid w:val="00AA1692"/>
    <w:rsid w:val="00AA2192"/>
    <w:rsid w:val="00AA24E2"/>
    <w:rsid w:val="00AA253A"/>
    <w:rsid w:val="00AA2B67"/>
    <w:rsid w:val="00AA2C20"/>
    <w:rsid w:val="00AA2DCF"/>
    <w:rsid w:val="00AA31AD"/>
    <w:rsid w:val="00AA36E2"/>
    <w:rsid w:val="00AA5414"/>
    <w:rsid w:val="00AA5CB7"/>
    <w:rsid w:val="00AA69E2"/>
    <w:rsid w:val="00AA6A3A"/>
    <w:rsid w:val="00AA6D8A"/>
    <w:rsid w:val="00AA7229"/>
    <w:rsid w:val="00AA74D1"/>
    <w:rsid w:val="00AA7BED"/>
    <w:rsid w:val="00AB0475"/>
    <w:rsid w:val="00AB053D"/>
    <w:rsid w:val="00AB09F6"/>
    <w:rsid w:val="00AB1327"/>
    <w:rsid w:val="00AB1AF7"/>
    <w:rsid w:val="00AB29B8"/>
    <w:rsid w:val="00AB30CF"/>
    <w:rsid w:val="00AB38FA"/>
    <w:rsid w:val="00AB3D21"/>
    <w:rsid w:val="00AB465D"/>
    <w:rsid w:val="00AB4B93"/>
    <w:rsid w:val="00AB4E0A"/>
    <w:rsid w:val="00AB4FAC"/>
    <w:rsid w:val="00AB508B"/>
    <w:rsid w:val="00AB55BA"/>
    <w:rsid w:val="00AB5B98"/>
    <w:rsid w:val="00AB6042"/>
    <w:rsid w:val="00AB60D9"/>
    <w:rsid w:val="00AB68B0"/>
    <w:rsid w:val="00AB720D"/>
    <w:rsid w:val="00AB7271"/>
    <w:rsid w:val="00AB77E8"/>
    <w:rsid w:val="00AB7979"/>
    <w:rsid w:val="00AB7E90"/>
    <w:rsid w:val="00AC072A"/>
    <w:rsid w:val="00AC0B7C"/>
    <w:rsid w:val="00AC0F4F"/>
    <w:rsid w:val="00AC1066"/>
    <w:rsid w:val="00AC137A"/>
    <w:rsid w:val="00AC1773"/>
    <w:rsid w:val="00AC17EA"/>
    <w:rsid w:val="00AC25F6"/>
    <w:rsid w:val="00AC2813"/>
    <w:rsid w:val="00AC2ED1"/>
    <w:rsid w:val="00AC2FDE"/>
    <w:rsid w:val="00AC3703"/>
    <w:rsid w:val="00AC3BD7"/>
    <w:rsid w:val="00AC3D19"/>
    <w:rsid w:val="00AC3E2B"/>
    <w:rsid w:val="00AC50DF"/>
    <w:rsid w:val="00AC534F"/>
    <w:rsid w:val="00AC56A6"/>
    <w:rsid w:val="00AC65D5"/>
    <w:rsid w:val="00AC6718"/>
    <w:rsid w:val="00AC6BA9"/>
    <w:rsid w:val="00AC6CA8"/>
    <w:rsid w:val="00AC6D08"/>
    <w:rsid w:val="00AC7796"/>
    <w:rsid w:val="00AC79B7"/>
    <w:rsid w:val="00AC7D3B"/>
    <w:rsid w:val="00AC7DA5"/>
    <w:rsid w:val="00AC7DBE"/>
    <w:rsid w:val="00AD1178"/>
    <w:rsid w:val="00AD1492"/>
    <w:rsid w:val="00AD1843"/>
    <w:rsid w:val="00AD1B51"/>
    <w:rsid w:val="00AD242F"/>
    <w:rsid w:val="00AD25EB"/>
    <w:rsid w:val="00AD279F"/>
    <w:rsid w:val="00AD27A1"/>
    <w:rsid w:val="00AD289C"/>
    <w:rsid w:val="00AD2962"/>
    <w:rsid w:val="00AD2A7A"/>
    <w:rsid w:val="00AD3101"/>
    <w:rsid w:val="00AD3349"/>
    <w:rsid w:val="00AD3479"/>
    <w:rsid w:val="00AD37BA"/>
    <w:rsid w:val="00AD398C"/>
    <w:rsid w:val="00AD3B24"/>
    <w:rsid w:val="00AD3E41"/>
    <w:rsid w:val="00AD4E39"/>
    <w:rsid w:val="00AD4EF7"/>
    <w:rsid w:val="00AD5009"/>
    <w:rsid w:val="00AD5023"/>
    <w:rsid w:val="00AD560F"/>
    <w:rsid w:val="00AD5888"/>
    <w:rsid w:val="00AD5CD4"/>
    <w:rsid w:val="00AD5E0C"/>
    <w:rsid w:val="00AD6025"/>
    <w:rsid w:val="00AD6331"/>
    <w:rsid w:val="00AD64C6"/>
    <w:rsid w:val="00AD67A4"/>
    <w:rsid w:val="00AD68C3"/>
    <w:rsid w:val="00AD6A24"/>
    <w:rsid w:val="00AD6B30"/>
    <w:rsid w:val="00AD74F5"/>
    <w:rsid w:val="00AD75DF"/>
    <w:rsid w:val="00AD79D4"/>
    <w:rsid w:val="00AD7CBD"/>
    <w:rsid w:val="00AE09CE"/>
    <w:rsid w:val="00AE0BA9"/>
    <w:rsid w:val="00AE0EB7"/>
    <w:rsid w:val="00AE0F96"/>
    <w:rsid w:val="00AE1554"/>
    <w:rsid w:val="00AE1834"/>
    <w:rsid w:val="00AE1A26"/>
    <w:rsid w:val="00AE2D86"/>
    <w:rsid w:val="00AE3033"/>
    <w:rsid w:val="00AE3B27"/>
    <w:rsid w:val="00AE3E38"/>
    <w:rsid w:val="00AE3F0F"/>
    <w:rsid w:val="00AE5299"/>
    <w:rsid w:val="00AE5C55"/>
    <w:rsid w:val="00AE5F77"/>
    <w:rsid w:val="00AE6738"/>
    <w:rsid w:val="00AE6C94"/>
    <w:rsid w:val="00AE6DC2"/>
    <w:rsid w:val="00AE7061"/>
    <w:rsid w:val="00AE709E"/>
    <w:rsid w:val="00AE71D8"/>
    <w:rsid w:val="00AE764E"/>
    <w:rsid w:val="00AE7F3A"/>
    <w:rsid w:val="00AE7F6F"/>
    <w:rsid w:val="00AF0727"/>
    <w:rsid w:val="00AF08B8"/>
    <w:rsid w:val="00AF1585"/>
    <w:rsid w:val="00AF18C0"/>
    <w:rsid w:val="00AF1AB1"/>
    <w:rsid w:val="00AF1C7A"/>
    <w:rsid w:val="00AF2774"/>
    <w:rsid w:val="00AF37E4"/>
    <w:rsid w:val="00AF3EE3"/>
    <w:rsid w:val="00AF45EB"/>
    <w:rsid w:val="00AF4815"/>
    <w:rsid w:val="00AF5B4C"/>
    <w:rsid w:val="00AF5BE3"/>
    <w:rsid w:val="00AF6339"/>
    <w:rsid w:val="00AF6DE0"/>
    <w:rsid w:val="00AF72C1"/>
    <w:rsid w:val="00AF7305"/>
    <w:rsid w:val="00AF735E"/>
    <w:rsid w:val="00AF7767"/>
    <w:rsid w:val="00AF797F"/>
    <w:rsid w:val="00B0047F"/>
    <w:rsid w:val="00B0128E"/>
    <w:rsid w:val="00B01F94"/>
    <w:rsid w:val="00B0356D"/>
    <w:rsid w:val="00B036EE"/>
    <w:rsid w:val="00B0397A"/>
    <w:rsid w:val="00B04377"/>
    <w:rsid w:val="00B04560"/>
    <w:rsid w:val="00B0556E"/>
    <w:rsid w:val="00B05BC0"/>
    <w:rsid w:val="00B0693B"/>
    <w:rsid w:val="00B06C10"/>
    <w:rsid w:val="00B074B8"/>
    <w:rsid w:val="00B07594"/>
    <w:rsid w:val="00B105BA"/>
    <w:rsid w:val="00B10878"/>
    <w:rsid w:val="00B10AF9"/>
    <w:rsid w:val="00B10BCA"/>
    <w:rsid w:val="00B10F41"/>
    <w:rsid w:val="00B120F1"/>
    <w:rsid w:val="00B1234B"/>
    <w:rsid w:val="00B124DD"/>
    <w:rsid w:val="00B12A18"/>
    <w:rsid w:val="00B12B26"/>
    <w:rsid w:val="00B12F06"/>
    <w:rsid w:val="00B13B56"/>
    <w:rsid w:val="00B13C90"/>
    <w:rsid w:val="00B14093"/>
    <w:rsid w:val="00B1416F"/>
    <w:rsid w:val="00B154C9"/>
    <w:rsid w:val="00B155D7"/>
    <w:rsid w:val="00B15606"/>
    <w:rsid w:val="00B157AE"/>
    <w:rsid w:val="00B1583B"/>
    <w:rsid w:val="00B15982"/>
    <w:rsid w:val="00B16BC8"/>
    <w:rsid w:val="00B174FA"/>
    <w:rsid w:val="00B17554"/>
    <w:rsid w:val="00B1790A"/>
    <w:rsid w:val="00B17B49"/>
    <w:rsid w:val="00B17E8D"/>
    <w:rsid w:val="00B204DF"/>
    <w:rsid w:val="00B20C69"/>
    <w:rsid w:val="00B2123D"/>
    <w:rsid w:val="00B21AF4"/>
    <w:rsid w:val="00B2252B"/>
    <w:rsid w:val="00B226C3"/>
    <w:rsid w:val="00B22C21"/>
    <w:rsid w:val="00B22D44"/>
    <w:rsid w:val="00B22E2C"/>
    <w:rsid w:val="00B2321B"/>
    <w:rsid w:val="00B238A0"/>
    <w:rsid w:val="00B23A34"/>
    <w:rsid w:val="00B23B76"/>
    <w:rsid w:val="00B23C91"/>
    <w:rsid w:val="00B23D6B"/>
    <w:rsid w:val="00B2565A"/>
    <w:rsid w:val="00B25700"/>
    <w:rsid w:val="00B25834"/>
    <w:rsid w:val="00B25DE5"/>
    <w:rsid w:val="00B2609D"/>
    <w:rsid w:val="00B2678A"/>
    <w:rsid w:val="00B269F3"/>
    <w:rsid w:val="00B26EF0"/>
    <w:rsid w:val="00B26FB9"/>
    <w:rsid w:val="00B27A22"/>
    <w:rsid w:val="00B3034E"/>
    <w:rsid w:val="00B31214"/>
    <w:rsid w:val="00B31787"/>
    <w:rsid w:val="00B319F4"/>
    <w:rsid w:val="00B31E74"/>
    <w:rsid w:val="00B3223D"/>
    <w:rsid w:val="00B3229E"/>
    <w:rsid w:val="00B324BB"/>
    <w:rsid w:val="00B32509"/>
    <w:rsid w:val="00B32A42"/>
    <w:rsid w:val="00B3349C"/>
    <w:rsid w:val="00B3365C"/>
    <w:rsid w:val="00B3366F"/>
    <w:rsid w:val="00B3367F"/>
    <w:rsid w:val="00B338C3"/>
    <w:rsid w:val="00B33D66"/>
    <w:rsid w:val="00B33D9F"/>
    <w:rsid w:val="00B33F67"/>
    <w:rsid w:val="00B3495C"/>
    <w:rsid w:val="00B34B52"/>
    <w:rsid w:val="00B34D3E"/>
    <w:rsid w:val="00B355FA"/>
    <w:rsid w:val="00B357B3"/>
    <w:rsid w:val="00B35E2A"/>
    <w:rsid w:val="00B35FC6"/>
    <w:rsid w:val="00B361E1"/>
    <w:rsid w:val="00B3640B"/>
    <w:rsid w:val="00B36B82"/>
    <w:rsid w:val="00B36C78"/>
    <w:rsid w:val="00B36E3C"/>
    <w:rsid w:val="00B36E56"/>
    <w:rsid w:val="00B36EBD"/>
    <w:rsid w:val="00B371F3"/>
    <w:rsid w:val="00B37208"/>
    <w:rsid w:val="00B3797A"/>
    <w:rsid w:val="00B3799A"/>
    <w:rsid w:val="00B37BBF"/>
    <w:rsid w:val="00B401E1"/>
    <w:rsid w:val="00B40274"/>
    <w:rsid w:val="00B40C65"/>
    <w:rsid w:val="00B4144F"/>
    <w:rsid w:val="00B41EE5"/>
    <w:rsid w:val="00B425BB"/>
    <w:rsid w:val="00B4264D"/>
    <w:rsid w:val="00B42748"/>
    <w:rsid w:val="00B42CA6"/>
    <w:rsid w:val="00B436EC"/>
    <w:rsid w:val="00B43ADD"/>
    <w:rsid w:val="00B43CB6"/>
    <w:rsid w:val="00B43F18"/>
    <w:rsid w:val="00B4407E"/>
    <w:rsid w:val="00B44835"/>
    <w:rsid w:val="00B44F42"/>
    <w:rsid w:val="00B451B9"/>
    <w:rsid w:val="00B454D1"/>
    <w:rsid w:val="00B458F2"/>
    <w:rsid w:val="00B45C31"/>
    <w:rsid w:val="00B45E3D"/>
    <w:rsid w:val="00B466F0"/>
    <w:rsid w:val="00B46ED9"/>
    <w:rsid w:val="00B4700B"/>
    <w:rsid w:val="00B477C9"/>
    <w:rsid w:val="00B4780F"/>
    <w:rsid w:val="00B47813"/>
    <w:rsid w:val="00B47CE3"/>
    <w:rsid w:val="00B50100"/>
    <w:rsid w:val="00B50BC7"/>
    <w:rsid w:val="00B5185E"/>
    <w:rsid w:val="00B52558"/>
    <w:rsid w:val="00B530DC"/>
    <w:rsid w:val="00B53108"/>
    <w:rsid w:val="00B53436"/>
    <w:rsid w:val="00B53597"/>
    <w:rsid w:val="00B5402A"/>
    <w:rsid w:val="00B54F94"/>
    <w:rsid w:val="00B55239"/>
    <w:rsid w:val="00B557C3"/>
    <w:rsid w:val="00B55BB0"/>
    <w:rsid w:val="00B57145"/>
    <w:rsid w:val="00B603E6"/>
    <w:rsid w:val="00B60443"/>
    <w:rsid w:val="00B60854"/>
    <w:rsid w:val="00B60D37"/>
    <w:rsid w:val="00B61BF0"/>
    <w:rsid w:val="00B61FD5"/>
    <w:rsid w:val="00B62569"/>
    <w:rsid w:val="00B62A44"/>
    <w:rsid w:val="00B630E7"/>
    <w:rsid w:val="00B634DE"/>
    <w:rsid w:val="00B63DF6"/>
    <w:rsid w:val="00B64448"/>
    <w:rsid w:val="00B64BFF"/>
    <w:rsid w:val="00B64C01"/>
    <w:rsid w:val="00B6530D"/>
    <w:rsid w:val="00B65477"/>
    <w:rsid w:val="00B654D5"/>
    <w:rsid w:val="00B656F6"/>
    <w:rsid w:val="00B66568"/>
    <w:rsid w:val="00B669E7"/>
    <w:rsid w:val="00B67BFA"/>
    <w:rsid w:val="00B67D23"/>
    <w:rsid w:val="00B70C32"/>
    <w:rsid w:val="00B70ED7"/>
    <w:rsid w:val="00B71005"/>
    <w:rsid w:val="00B71AA5"/>
    <w:rsid w:val="00B71C34"/>
    <w:rsid w:val="00B72BB2"/>
    <w:rsid w:val="00B730A3"/>
    <w:rsid w:val="00B734C7"/>
    <w:rsid w:val="00B73A2B"/>
    <w:rsid w:val="00B74273"/>
    <w:rsid w:val="00B745BE"/>
    <w:rsid w:val="00B746EB"/>
    <w:rsid w:val="00B74B70"/>
    <w:rsid w:val="00B7523F"/>
    <w:rsid w:val="00B75267"/>
    <w:rsid w:val="00B7545D"/>
    <w:rsid w:val="00B75539"/>
    <w:rsid w:val="00B7590C"/>
    <w:rsid w:val="00B75DA5"/>
    <w:rsid w:val="00B76382"/>
    <w:rsid w:val="00B7656C"/>
    <w:rsid w:val="00B765BF"/>
    <w:rsid w:val="00B7667B"/>
    <w:rsid w:val="00B767D6"/>
    <w:rsid w:val="00B76FC3"/>
    <w:rsid w:val="00B776FA"/>
    <w:rsid w:val="00B7788C"/>
    <w:rsid w:val="00B77AF4"/>
    <w:rsid w:val="00B77D53"/>
    <w:rsid w:val="00B77F15"/>
    <w:rsid w:val="00B80509"/>
    <w:rsid w:val="00B80600"/>
    <w:rsid w:val="00B80629"/>
    <w:rsid w:val="00B80AB5"/>
    <w:rsid w:val="00B81289"/>
    <w:rsid w:val="00B8219A"/>
    <w:rsid w:val="00B82432"/>
    <w:rsid w:val="00B837A4"/>
    <w:rsid w:val="00B83C67"/>
    <w:rsid w:val="00B83FD9"/>
    <w:rsid w:val="00B85508"/>
    <w:rsid w:val="00B856B6"/>
    <w:rsid w:val="00B86017"/>
    <w:rsid w:val="00B86399"/>
    <w:rsid w:val="00B86699"/>
    <w:rsid w:val="00B86F97"/>
    <w:rsid w:val="00B87BA6"/>
    <w:rsid w:val="00B87D1B"/>
    <w:rsid w:val="00B87E1C"/>
    <w:rsid w:val="00B87F4D"/>
    <w:rsid w:val="00B90162"/>
    <w:rsid w:val="00B9070C"/>
    <w:rsid w:val="00B91BA2"/>
    <w:rsid w:val="00B9336C"/>
    <w:rsid w:val="00B936DC"/>
    <w:rsid w:val="00B93744"/>
    <w:rsid w:val="00B93950"/>
    <w:rsid w:val="00B945EB"/>
    <w:rsid w:val="00B946F7"/>
    <w:rsid w:val="00B94FDF"/>
    <w:rsid w:val="00B94FE4"/>
    <w:rsid w:val="00B953B4"/>
    <w:rsid w:val="00B95846"/>
    <w:rsid w:val="00B95FEB"/>
    <w:rsid w:val="00B960F9"/>
    <w:rsid w:val="00B96110"/>
    <w:rsid w:val="00B9627C"/>
    <w:rsid w:val="00B96AC8"/>
    <w:rsid w:val="00B96CB5"/>
    <w:rsid w:val="00B96F3F"/>
    <w:rsid w:val="00B971BE"/>
    <w:rsid w:val="00B972B7"/>
    <w:rsid w:val="00B972DB"/>
    <w:rsid w:val="00B97AA8"/>
    <w:rsid w:val="00B97F94"/>
    <w:rsid w:val="00BA0098"/>
    <w:rsid w:val="00BA04FF"/>
    <w:rsid w:val="00BA05E8"/>
    <w:rsid w:val="00BA0834"/>
    <w:rsid w:val="00BA0ACE"/>
    <w:rsid w:val="00BA0C15"/>
    <w:rsid w:val="00BA1775"/>
    <w:rsid w:val="00BA17B6"/>
    <w:rsid w:val="00BA1B3E"/>
    <w:rsid w:val="00BA1C43"/>
    <w:rsid w:val="00BA1F95"/>
    <w:rsid w:val="00BA2977"/>
    <w:rsid w:val="00BA2FE9"/>
    <w:rsid w:val="00BA305B"/>
    <w:rsid w:val="00BA3E85"/>
    <w:rsid w:val="00BA3FE8"/>
    <w:rsid w:val="00BA4907"/>
    <w:rsid w:val="00BA4BA8"/>
    <w:rsid w:val="00BA5030"/>
    <w:rsid w:val="00BA51E8"/>
    <w:rsid w:val="00BA55C7"/>
    <w:rsid w:val="00BA5C39"/>
    <w:rsid w:val="00BA6F32"/>
    <w:rsid w:val="00BA7295"/>
    <w:rsid w:val="00BA72CD"/>
    <w:rsid w:val="00BA76F2"/>
    <w:rsid w:val="00BB007D"/>
    <w:rsid w:val="00BB06A6"/>
    <w:rsid w:val="00BB07D4"/>
    <w:rsid w:val="00BB0A85"/>
    <w:rsid w:val="00BB0BEB"/>
    <w:rsid w:val="00BB0C95"/>
    <w:rsid w:val="00BB106D"/>
    <w:rsid w:val="00BB1668"/>
    <w:rsid w:val="00BB167D"/>
    <w:rsid w:val="00BB1E00"/>
    <w:rsid w:val="00BB1F8D"/>
    <w:rsid w:val="00BB244E"/>
    <w:rsid w:val="00BB25CC"/>
    <w:rsid w:val="00BB2615"/>
    <w:rsid w:val="00BB29BF"/>
    <w:rsid w:val="00BB2C14"/>
    <w:rsid w:val="00BB2DE6"/>
    <w:rsid w:val="00BB2EDD"/>
    <w:rsid w:val="00BB327A"/>
    <w:rsid w:val="00BB3567"/>
    <w:rsid w:val="00BB363A"/>
    <w:rsid w:val="00BB37A5"/>
    <w:rsid w:val="00BB3AFA"/>
    <w:rsid w:val="00BB3F53"/>
    <w:rsid w:val="00BB4557"/>
    <w:rsid w:val="00BB4B50"/>
    <w:rsid w:val="00BB4F89"/>
    <w:rsid w:val="00BB500C"/>
    <w:rsid w:val="00BB527E"/>
    <w:rsid w:val="00BB5639"/>
    <w:rsid w:val="00BB5EB1"/>
    <w:rsid w:val="00BB6120"/>
    <w:rsid w:val="00BB656E"/>
    <w:rsid w:val="00BB6805"/>
    <w:rsid w:val="00BB6971"/>
    <w:rsid w:val="00BB6E7D"/>
    <w:rsid w:val="00BB7382"/>
    <w:rsid w:val="00BC0A13"/>
    <w:rsid w:val="00BC0A27"/>
    <w:rsid w:val="00BC1035"/>
    <w:rsid w:val="00BC114A"/>
    <w:rsid w:val="00BC18C0"/>
    <w:rsid w:val="00BC1BE3"/>
    <w:rsid w:val="00BC1DB3"/>
    <w:rsid w:val="00BC1DC7"/>
    <w:rsid w:val="00BC20F5"/>
    <w:rsid w:val="00BC2662"/>
    <w:rsid w:val="00BC2C64"/>
    <w:rsid w:val="00BC2CA6"/>
    <w:rsid w:val="00BC3242"/>
    <w:rsid w:val="00BC49E8"/>
    <w:rsid w:val="00BC507B"/>
    <w:rsid w:val="00BC50EF"/>
    <w:rsid w:val="00BC58C0"/>
    <w:rsid w:val="00BC591F"/>
    <w:rsid w:val="00BC60A2"/>
    <w:rsid w:val="00BC64CD"/>
    <w:rsid w:val="00BC69EC"/>
    <w:rsid w:val="00BC6FC2"/>
    <w:rsid w:val="00BC70E6"/>
    <w:rsid w:val="00BC71C5"/>
    <w:rsid w:val="00BC7D66"/>
    <w:rsid w:val="00BC7F48"/>
    <w:rsid w:val="00BD0136"/>
    <w:rsid w:val="00BD025D"/>
    <w:rsid w:val="00BD0332"/>
    <w:rsid w:val="00BD06F3"/>
    <w:rsid w:val="00BD09B3"/>
    <w:rsid w:val="00BD177C"/>
    <w:rsid w:val="00BD2E24"/>
    <w:rsid w:val="00BD3429"/>
    <w:rsid w:val="00BD4239"/>
    <w:rsid w:val="00BD47B8"/>
    <w:rsid w:val="00BD505D"/>
    <w:rsid w:val="00BD5221"/>
    <w:rsid w:val="00BD534F"/>
    <w:rsid w:val="00BD65FF"/>
    <w:rsid w:val="00BD6738"/>
    <w:rsid w:val="00BD6CDF"/>
    <w:rsid w:val="00BD6F82"/>
    <w:rsid w:val="00BD701E"/>
    <w:rsid w:val="00BD7292"/>
    <w:rsid w:val="00BD779D"/>
    <w:rsid w:val="00BD7A40"/>
    <w:rsid w:val="00BD7D7B"/>
    <w:rsid w:val="00BE0670"/>
    <w:rsid w:val="00BE07FC"/>
    <w:rsid w:val="00BE1E77"/>
    <w:rsid w:val="00BE235D"/>
    <w:rsid w:val="00BE23EA"/>
    <w:rsid w:val="00BE2593"/>
    <w:rsid w:val="00BE326C"/>
    <w:rsid w:val="00BE32D1"/>
    <w:rsid w:val="00BE342B"/>
    <w:rsid w:val="00BE3630"/>
    <w:rsid w:val="00BE37B9"/>
    <w:rsid w:val="00BE3B51"/>
    <w:rsid w:val="00BE465F"/>
    <w:rsid w:val="00BE50DA"/>
    <w:rsid w:val="00BE5357"/>
    <w:rsid w:val="00BE557A"/>
    <w:rsid w:val="00BE56A6"/>
    <w:rsid w:val="00BE60FA"/>
    <w:rsid w:val="00BE6834"/>
    <w:rsid w:val="00BE6A09"/>
    <w:rsid w:val="00BE7B65"/>
    <w:rsid w:val="00BF0026"/>
    <w:rsid w:val="00BF04BA"/>
    <w:rsid w:val="00BF065D"/>
    <w:rsid w:val="00BF0664"/>
    <w:rsid w:val="00BF0952"/>
    <w:rsid w:val="00BF0A6A"/>
    <w:rsid w:val="00BF0D12"/>
    <w:rsid w:val="00BF14FA"/>
    <w:rsid w:val="00BF16F4"/>
    <w:rsid w:val="00BF1978"/>
    <w:rsid w:val="00BF2A18"/>
    <w:rsid w:val="00BF2E0C"/>
    <w:rsid w:val="00BF2F21"/>
    <w:rsid w:val="00BF3906"/>
    <w:rsid w:val="00BF3A5D"/>
    <w:rsid w:val="00BF4142"/>
    <w:rsid w:val="00BF496E"/>
    <w:rsid w:val="00BF4F0F"/>
    <w:rsid w:val="00BF5A9E"/>
    <w:rsid w:val="00BF5B1E"/>
    <w:rsid w:val="00BF5D60"/>
    <w:rsid w:val="00BF5EF5"/>
    <w:rsid w:val="00BF6264"/>
    <w:rsid w:val="00BF6487"/>
    <w:rsid w:val="00BF6517"/>
    <w:rsid w:val="00BF6778"/>
    <w:rsid w:val="00BF68B1"/>
    <w:rsid w:val="00BF6B52"/>
    <w:rsid w:val="00BF6F44"/>
    <w:rsid w:val="00BF748D"/>
    <w:rsid w:val="00C00E5C"/>
    <w:rsid w:val="00C012C4"/>
    <w:rsid w:val="00C01769"/>
    <w:rsid w:val="00C01C8E"/>
    <w:rsid w:val="00C01FE5"/>
    <w:rsid w:val="00C022B4"/>
    <w:rsid w:val="00C024CC"/>
    <w:rsid w:val="00C02BCC"/>
    <w:rsid w:val="00C033D2"/>
    <w:rsid w:val="00C03629"/>
    <w:rsid w:val="00C0393D"/>
    <w:rsid w:val="00C03D82"/>
    <w:rsid w:val="00C04047"/>
    <w:rsid w:val="00C04156"/>
    <w:rsid w:val="00C042F1"/>
    <w:rsid w:val="00C04D17"/>
    <w:rsid w:val="00C052CB"/>
    <w:rsid w:val="00C0542C"/>
    <w:rsid w:val="00C054C9"/>
    <w:rsid w:val="00C05765"/>
    <w:rsid w:val="00C05803"/>
    <w:rsid w:val="00C05981"/>
    <w:rsid w:val="00C05A86"/>
    <w:rsid w:val="00C05D07"/>
    <w:rsid w:val="00C061B9"/>
    <w:rsid w:val="00C06404"/>
    <w:rsid w:val="00C06818"/>
    <w:rsid w:val="00C0693A"/>
    <w:rsid w:val="00C07459"/>
    <w:rsid w:val="00C07FFD"/>
    <w:rsid w:val="00C1045A"/>
    <w:rsid w:val="00C106D8"/>
    <w:rsid w:val="00C109AB"/>
    <w:rsid w:val="00C1101D"/>
    <w:rsid w:val="00C11382"/>
    <w:rsid w:val="00C11AC3"/>
    <w:rsid w:val="00C1233F"/>
    <w:rsid w:val="00C126EC"/>
    <w:rsid w:val="00C12D0B"/>
    <w:rsid w:val="00C133F4"/>
    <w:rsid w:val="00C1382E"/>
    <w:rsid w:val="00C13DF7"/>
    <w:rsid w:val="00C143AC"/>
    <w:rsid w:val="00C14523"/>
    <w:rsid w:val="00C1519F"/>
    <w:rsid w:val="00C15859"/>
    <w:rsid w:val="00C16C4A"/>
    <w:rsid w:val="00C16E2B"/>
    <w:rsid w:val="00C17E85"/>
    <w:rsid w:val="00C2015F"/>
    <w:rsid w:val="00C20E7C"/>
    <w:rsid w:val="00C21B06"/>
    <w:rsid w:val="00C21C7D"/>
    <w:rsid w:val="00C21F9E"/>
    <w:rsid w:val="00C2288D"/>
    <w:rsid w:val="00C22D4A"/>
    <w:rsid w:val="00C22D6B"/>
    <w:rsid w:val="00C2378C"/>
    <w:rsid w:val="00C23A73"/>
    <w:rsid w:val="00C23ED3"/>
    <w:rsid w:val="00C242D9"/>
    <w:rsid w:val="00C24976"/>
    <w:rsid w:val="00C25922"/>
    <w:rsid w:val="00C26A18"/>
    <w:rsid w:val="00C27C4D"/>
    <w:rsid w:val="00C300B1"/>
    <w:rsid w:val="00C30211"/>
    <w:rsid w:val="00C30449"/>
    <w:rsid w:val="00C30B6F"/>
    <w:rsid w:val="00C30CC9"/>
    <w:rsid w:val="00C3126A"/>
    <w:rsid w:val="00C32A83"/>
    <w:rsid w:val="00C3337D"/>
    <w:rsid w:val="00C33475"/>
    <w:rsid w:val="00C33B12"/>
    <w:rsid w:val="00C347BE"/>
    <w:rsid w:val="00C357DD"/>
    <w:rsid w:val="00C359C7"/>
    <w:rsid w:val="00C35D40"/>
    <w:rsid w:val="00C360E5"/>
    <w:rsid w:val="00C36507"/>
    <w:rsid w:val="00C3675B"/>
    <w:rsid w:val="00C36A03"/>
    <w:rsid w:val="00C36C19"/>
    <w:rsid w:val="00C36C38"/>
    <w:rsid w:val="00C36F3A"/>
    <w:rsid w:val="00C37394"/>
    <w:rsid w:val="00C37A0F"/>
    <w:rsid w:val="00C37B32"/>
    <w:rsid w:val="00C37C84"/>
    <w:rsid w:val="00C37D92"/>
    <w:rsid w:val="00C37D9E"/>
    <w:rsid w:val="00C407C6"/>
    <w:rsid w:val="00C40B3F"/>
    <w:rsid w:val="00C41285"/>
    <w:rsid w:val="00C41488"/>
    <w:rsid w:val="00C41A64"/>
    <w:rsid w:val="00C42256"/>
    <w:rsid w:val="00C42363"/>
    <w:rsid w:val="00C423D8"/>
    <w:rsid w:val="00C42BFC"/>
    <w:rsid w:val="00C42CEA"/>
    <w:rsid w:val="00C43F21"/>
    <w:rsid w:val="00C43F2F"/>
    <w:rsid w:val="00C4423B"/>
    <w:rsid w:val="00C44CFB"/>
    <w:rsid w:val="00C453D6"/>
    <w:rsid w:val="00C457CE"/>
    <w:rsid w:val="00C45BDE"/>
    <w:rsid w:val="00C4628B"/>
    <w:rsid w:val="00C46629"/>
    <w:rsid w:val="00C4680D"/>
    <w:rsid w:val="00C46F72"/>
    <w:rsid w:val="00C47BAE"/>
    <w:rsid w:val="00C47C57"/>
    <w:rsid w:val="00C47E28"/>
    <w:rsid w:val="00C47EB0"/>
    <w:rsid w:val="00C47FD0"/>
    <w:rsid w:val="00C5001A"/>
    <w:rsid w:val="00C5012E"/>
    <w:rsid w:val="00C50178"/>
    <w:rsid w:val="00C50A4B"/>
    <w:rsid w:val="00C50D31"/>
    <w:rsid w:val="00C51219"/>
    <w:rsid w:val="00C512CF"/>
    <w:rsid w:val="00C51BA7"/>
    <w:rsid w:val="00C51CBD"/>
    <w:rsid w:val="00C5206A"/>
    <w:rsid w:val="00C52602"/>
    <w:rsid w:val="00C52792"/>
    <w:rsid w:val="00C5282E"/>
    <w:rsid w:val="00C529C3"/>
    <w:rsid w:val="00C52A9C"/>
    <w:rsid w:val="00C52F52"/>
    <w:rsid w:val="00C53157"/>
    <w:rsid w:val="00C53168"/>
    <w:rsid w:val="00C5316A"/>
    <w:rsid w:val="00C54083"/>
    <w:rsid w:val="00C55026"/>
    <w:rsid w:val="00C5518A"/>
    <w:rsid w:val="00C557BA"/>
    <w:rsid w:val="00C55AAE"/>
    <w:rsid w:val="00C55DA5"/>
    <w:rsid w:val="00C55FDA"/>
    <w:rsid w:val="00C562BF"/>
    <w:rsid w:val="00C563DF"/>
    <w:rsid w:val="00C566C3"/>
    <w:rsid w:val="00C569FC"/>
    <w:rsid w:val="00C56DC3"/>
    <w:rsid w:val="00C573BC"/>
    <w:rsid w:val="00C577FC"/>
    <w:rsid w:val="00C57DB0"/>
    <w:rsid w:val="00C57E2F"/>
    <w:rsid w:val="00C57EE0"/>
    <w:rsid w:val="00C604B9"/>
    <w:rsid w:val="00C60D19"/>
    <w:rsid w:val="00C614EF"/>
    <w:rsid w:val="00C626EC"/>
    <w:rsid w:val="00C62A42"/>
    <w:rsid w:val="00C62C1E"/>
    <w:rsid w:val="00C6312C"/>
    <w:rsid w:val="00C634AF"/>
    <w:rsid w:val="00C63BDC"/>
    <w:rsid w:val="00C64130"/>
    <w:rsid w:val="00C6420E"/>
    <w:rsid w:val="00C648F8"/>
    <w:rsid w:val="00C650FF"/>
    <w:rsid w:val="00C652AA"/>
    <w:rsid w:val="00C656F2"/>
    <w:rsid w:val="00C65FAA"/>
    <w:rsid w:val="00C662D9"/>
    <w:rsid w:val="00C66395"/>
    <w:rsid w:val="00C66CF5"/>
    <w:rsid w:val="00C66F33"/>
    <w:rsid w:val="00C6703B"/>
    <w:rsid w:val="00C677D8"/>
    <w:rsid w:val="00C67975"/>
    <w:rsid w:val="00C67F41"/>
    <w:rsid w:val="00C70244"/>
    <w:rsid w:val="00C70421"/>
    <w:rsid w:val="00C705B9"/>
    <w:rsid w:val="00C70898"/>
    <w:rsid w:val="00C70A6B"/>
    <w:rsid w:val="00C717F9"/>
    <w:rsid w:val="00C71E5A"/>
    <w:rsid w:val="00C72255"/>
    <w:rsid w:val="00C72F6B"/>
    <w:rsid w:val="00C73544"/>
    <w:rsid w:val="00C73A11"/>
    <w:rsid w:val="00C73B1C"/>
    <w:rsid w:val="00C74023"/>
    <w:rsid w:val="00C74523"/>
    <w:rsid w:val="00C74872"/>
    <w:rsid w:val="00C7498C"/>
    <w:rsid w:val="00C74FD3"/>
    <w:rsid w:val="00C7519A"/>
    <w:rsid w:val="00C75736"/>
    <w:rsid w:val="00C75C18"/>
    <w:rsid w:val="00C75FB1"/>
    <w:rsid w:val="00C76FF1"/>
    <w:rsid w:val="00C776AF"/>
    <w:rsid w:val="00C776D2"/>
    <w:rsid w:val="00C807AF"/>
    <w:rsid w:val="00C80825"/>
    <w:rsid w:val="00C80A8B"/>
    <w:rsid w:val="00C80B96"/>
    <w:rsid w:val="00C80B9A"/>
    <w:rsid w:val="00C80F93"/>
    <w:rsid w:val="00C80FF6"/>
    <w:rsid w:val="00C815F5"/>
    <w:rsid w:val="00C81622"/>
    <w:rsid w:val="00C81CFC"/>
    <w:rsid w:val="00C81EF7"/>
    <w:rsid w:val="00C82266"/>
    <w:rsid w:val="00C82378"/>
    <w:rsid w:val="00C823C7"/>
    <w:rsid w:val="00C8258F"/>
    <w:rsid w:val="00C82B30"/>
    <w:rsid w:val="00C82E5A"/>
    <w:rsid w:val="00C83462"/>
    <w:rsid w:val="00C83B8E"/>
    <w:rsid w:val="00C8451C"/>
    <w:rsid w:val="00C84638"/>
    <w:rsid w:val="00C84FB4"/>
    <w:rsid w:val="00C850D2"/>
    <w:rsid w:val="00C85BE3"/>
    <w:rsid w:val="00C85C6B"/>
    <w:rsid w:val="00C85EBC"/>
    <w:rsid w:val="00C85F48"/>
    <w:rsid w:val="00C86153"/>
    <w:rsid w:val="00C862BC"/>
    <w:rsid w:val="00C87558"/>
    <w:rsid w:val="00C879E8"/>
    <w:rsid w:val="00C87C35"/>
    <w:rsid w:val="00C87C67"/>
    <w:rsid w:val="00C9008E"/>
    <w:rsid w:val="00C90B83"/>
    <w:rsid w:val="00C91386"/>
    <w:rsid w:val="00C914F8"/>
    <w:rsid w:val="00C91738"/>
    <w:rsid w:val="00C9192A"/>
    <w:rsid w:val="00C91ADD"/>
    <w:rsid w:val="00C91B44"/>
    <w:rsid w:val="00C9210B"/>
    <w:rsid w:val="00C921B5"/>
    <w:rsid w:val="00C92AA3"/>
    <w:rsid w:val="00C93007"/>
    <w:rsid w:val="00C93FE3"/>
    <w:rsid w:val="00C941A9"/>
    <w:rsid w:val="00C94326"/>
    <w:rsid w:val="00C9473E"/>
    <w:rsid w:val="00C9486A"/>
    <w:rsid w:val="00C948D9"/>
    <w:rsid w:val="00C9509F"/>
    <w:rsid w:val="00C950BF"/>
    <w:rsid w:val="00C95357"/>
    <w:rsid w:val="00C9555F"/>
    <w:rsid w:val="00C95704"/>
    <w:rsid w:val="00C95ADF"/>
    <w:rsid w:val="00C95C36"/>
    <w:rsid w:val="00C95D62"/>
    <w:rsid w:val="00C969EC"/>
    <w:rsid w:val="00C96C0C"/>
    <w:rsid w:val="00C972B0"/>
    <w:rsid w:val="00C977E1"/>
    <w:rsid w:val="00C97D0C"/>
    <w:rsid w:val="00CA0597"/>
    <w:rsid w:val="00CA0F15"/>
    <w:rsid w:val="00CA130C"/>
    <w:rsid w:val="00CA16FE"/>
    <w:rsid w:val="00CA1A01"/>
    <w:rsid w:val="00CA1DE9"/>
    <w:rsid w:val="00CA1FD9"/>
    <w:rsid w:val="00CA23E8"/>
    <w:rsid w:val="00CA2875"/>
    <w:rsid w:val="00CA2A5B"/>
    <w:rsid w:val="00CA2EC3"/>
    <w:rsid w:val="00CA3C37"/>
    <w:rsid w:val="00CA3F87"/>
    <w:rsid w:val="00CA5820"/>
    <w:rsid w:val="00CA59D4"/>
    <w:rsid w:val="00CA5B61"/>
    <w:rsid w:val="00CA6633"/>
    <w:rsid w:val="00CA6A25"/>
    <w:rsid w:val="00CA6B09"/>
    <w:rsid w:val="00CA76E0"/>
    <w:rsid w:val="00CA78C1"/>
    <w:rsid w:val="00CA7E87"/>
    <w:rsid w:val="00CB01FA"/>
    <w:rsid w:val="00CB0322"/>
    <w:rsid w:val="00CB04F3"/>
    <w:rsid w:val="00CB0586"/>
    <w:rsid w:val="00CB0690"/>
    <w:rsid w:val="00CB10D3"/>
    <w:rsid w:val="00CB1670"/>
    <w:rsid w:val="00CB17BD"/>
    <w:rsid w:val="00CB1BC9"/>
    <w:rsid w:val="00CB1C63"/>
    <w:rsid w:val="00CB20D2"/>
    <w:rsid w:val="00CB24D5"/>
    <w:rsid w:val="00CB2692"/>
    <w:rsid w:val="00CB2CED"/>
    <w:rsid w:val="00CB2E48"/>
    <w:rsid w:val="00CB384F"/>
    <w:rsid w:val="00CB3924"/>
    <w:rsid w:val="00CB3945"/>
    <w:rsid w:val="00CB3A0B"/>
    <w:rsid w:val="00CB3F20"/>
    <w:rsid w:val="00CB3F4A"/>
    <w:rsid w:val="00CB535F"/>
    <w:rsid w:val="00CB567A"/>
    <w:rsid w:val="00CB5C62"/>
    <w:rsid w:val="00CB5D2A"/>
    <w:rsid w:val="00CB5EE1"/>
    <w:rsid w:val="00CB62D9"/>
    <w:rsid w:val="00CB678E"/>
    <w:rsid w:val="00CB691B"/>
    <w:rsid w:val="00CC02E0"/>
    <w:rsid w:val="00CC043F"/>
    <w:rsid w:val="00CC2A72"/>
    <w:rsid w:val="00CC2ACA"/>
    <w:rsid w:val="00CC2AFC"/>
    <w:rsid w:val="00CC31BC"/>
    <w:rsid w:val="00CC3A33"/>
    <w:rsid w:val="00CC3B14"/>
    <w:rsid w:val="00CC3F91"/>
    <w:rsid w:val="00CC447A"/>
    <w:rsid w:val="00CC4804"/>
    <w:rsid w:val="00CC4C11"/>
    <w:rsid w:val="00CC549D"/>
    <w:rsid w:val="00CC5964"/>
    <w:rsid w:val="00CC5D0A"/>
    <w:rsid w:val="00CC6231"/>
    <w:rsid w:val="00CC6382"/>
    <w:rsid w:val="00CC6C04"/>
    <w:rsid w:val="00CC6E6C"/>
    <w:rsid w:val="00CC72BE"/>
    <w:rsid w:val="00CC7B08"/>
    <w:rsid w:val="00CD0673"/>
    <w:rsid w:val="00CD0882"/>
    <w:rsid w:val="00CD14B9"/>
    <w:rsid w:val="00CD15C4"/>
    <w:rsid w:val="00CD15D0"/>
    <w:rsid w:val="00CD1962"/>
    <w:rsid w:val="00CD19CA"/>
    <w:rsid w:val="00CD1C1A"/>
    <w:rsid w:val="00CD2110"/>
    <w:rsid w:val="00CD2445"/>
    <w:rsid w:val="00CD2C2D"/>
    <w:rsid w:val="00CD328C"/>
    <w:rsid w:val="00CD349F"/>
    <w:rsid w:val="00CD38D5"/>
    <w:rsid w:val="00CD3C79"/>
    <w:rsid w:val="00CD3D1B"/>
    <w:rsid w:val="00CD3E73"/>
    <w:rsid w:val="00CD4230"/>
    <w:rsid w:val="00CD42B5"/>
    <w:rsid w:val="00CD42E9"/>
    <w:rsid w:val="00CD4DAB"/>
    <w:rsid w:val="00CD4F07"/>
    <w:rsid w:val="00CD5CFB"/>
    <w:rsid w:val="00CD5F23"/>
    <w:rsid w:val="00CD6051"/>
    <w:rsid w:val="00CD695C"/>
    <w:rsid w:val="00CD70D3"/>
    <w:rsid w:val="00CD752F"/>
    <w:rsid w:val="00CD7B8F"/>
    <w:rsid w:val="00CE07B6"/>
    <w:rsid w:val="00CE09E5"/>
    <w:rsid w:val="00CE0B3A"/>
    <w:rsid w:val="00CE0F9F"/>
    <w:rsid w:val="00CE0FD0"/>
    <w:rsid w:val="00CE12B9"/>
    <w:rsid w:val="00CE1F71"/>
    <w:rsid w:val="00CE27AF"/>
    <w:rsid w:val="00CE2B54"/>
    <w:rsid w:val="00CE356A"/>
    <w:rsid w:val="00CE3BD0"/>
    <w:rsid w:val="00CE4281"/>
    <w:rsid w:val="00CE4943"/>
    <w:rsid w:val="00CE4BA1"/>
    <w:rsid w:val="00CE5E72"/>
    <w:rsid w:val="00CE5F06"/>
    <w:rsid w:val="00CE606C"/>
    <w:rsid w:val="00CE611C"/>
    <w:rsid w:val="00CE63F4"/>
    <w:rsid w:val="00CE69E2"/>
    <w:rsid w:val="00CE76D7"/>
    <w:rsid w:val="00CF00A4"/>
    <w:rsid w:val="00CF02CC"/>
    <w:rsid w:val="00CF05E0"/>
    <w:rsid w:val="00CF12B3"/>
    <w:rsid w:val="00CF19F7"/>
    <w:rsid w:val="00CF1A04"/>
    <w:rsid w:val="00CF1B7C"/>
    <w:rsid w:val="00CF1ED1"/>
    <w:rsid w:val="00CF1F65"/>
    <w:rsid w:val="00CF22EF"/>
    <w:rsid w:val="00CF2334"/>
    <w:rsid w:val="00CF23E4"/>
    <w:rsid w:val="00CF2420"/>
    <w:rsid w:val="00CF2628"/>
    <w:rsid w:val="00CF3385"/>
    <w:rsid w:val="00CF342F"/>
    <w:rsid w:val="00CF3A11"/>
    <w:rsid w:val="00CF3C89"/>
    <w:rsid w:val="00CF3CE1"/>
    <w:rsid w:val="00CF421B"/>
    <w:rsid w:val="00CF424A"/>
    <w:rsid w:val="00CF4A0A"/>
    <w:rsid w:val="00CF4C81"/>
    <w:rsid w:val="00CF4E00"/>
    <w:rsid w:val="00CF4F11"/>
    <w:rsid w:val="00CF5229"/>
    <w:rsid w:val="00CF5265"/>
    <w:rsid w:val="00CF53A0"/>
    <w:rsid w:val="00CF53E9"/>
    <w:rsid w:val="00CF554B"/>
    <w:rsid w:val="00CF66B9"/>
    <w:rsid w:val="00CF678A"/>
    <w:rsid w:val="00CF6A07"/>
    <w:rsid w:val="00CF6B80"/>
    <w:rsid w:val="00CF6FD0"/>
    <w:rsid w:val="00CF70FE"/>
    <w:rsid w:val="00CF710D"/>
    <w:rsid w:val="00CF72AD"/>
    <w:rsid w:val="00CF7314"/>
    <w:rsid w:val="00CF7615"/>
    <w:rsid w:val="00CF7CF5"/>
    <w:rsid w:val="00CF7F0C"/>
    <w:rsid w:val="00D00822"/>
    <w:rsid w:val="00D00F76"/>
    <w:rsid w:val="00D015CD"/>
    <w:rsid w:val="00D016A5"/>
    <w:rsid w:val="00D01BC5"/>
    <w:rsid w:val="00D01EFA"/>
    <w:rsid w:val="00D027B2"/>
    <w:rsid w:val="00D02EFA"/>
    <w:rsid w:val="00D0306D"/>
    <w:rsid w:val="00D0324A"/>
    <w:rsid w:val="00D03451"/>
    <w:rsid w:val="00D039E1"/>
    <w:rsid w:val="00D03A17"/>
    <w:rsid w:val="00D03D67"/>
    <w:rsid w:val="00D03D76"/>
    <w:rsid w:val="00D0429F"/>
    <w:rsid w:val="00D044EB"/>
    <w:rsid w:val="00D04A2C"/>
    <w:rsid w:val="00D05274"/>
    <w:rsid w:val="00D0532A"/>
    <w:rsid w:val="00D0584F"/>
    <w:rsid w:val="00D05F6C"/>
    <w:rsid w:val="00D06576"/>
    <w:rsid w:val="00D0698D"/>
    <w:rsid w:val="00D06D96"/>
    <w:rsid w:val="00D06DB8"/>
    <w:rsid w:val="00D06DD9"/>
    <w:rsid w:val="00D07692"/>
    <w:rsid w:val="00D07970"/>
    <w:rsid w:val="00D07C30"/>
    <w:rsid w:val="00D10974"/>
    <w:rsid w:val="00D10B84"/>
    <w:rsid w:val="00D10C0A"/>
    <w:rsid w:val="00D10F1D"/>
    <w:rsid w:val="00D1323B"/>
    <w:rsid w:val="00D13699"/>
    <w:rsid w:val="00D13BB6"/>
    <w:rsid w:val="00D13DC1"/>
    <w:rsid w:val="00D142F7"/>
    <w:rsid w:val="00D146D1"/>
    <w:rsid w:val="00D14DF5"/>
    <w:rsid w:val="00D153B2"/>
    <w:rsid w:val="00D156DA"/>
    <w:rsid w:val="00D163E5"/>
    <w:rsid w:val="00D165F3"/>
    <w:rsid w:val="00D17324"/>
    <w:rsid w:val="00D17551"/>
    <w:rsid w:val="00D179BF"/>
    <w:rsid w:val="00D2001E"/>
    <w:rsid w:val="00D20333"/>
    <w:rsid w:val="00D20540"/>
    <w:rsid w:val="00D20B00"/>
    <w:rsid w:val="00D20DD6"/>
    <w:rsid w:val="00D212E5"/>
    <w:rsid w:val="00D21D5F"/>
    <w:rsid w:val="00D2247C"/>
    <w:rsid w:val="00D22A34"/>
    <w:rsid w:val="00D23231"/>
    <w:rsid w:val="00D242B3"/>
    <w:rsid w:val="00D242BA"/>
    <w:rsid w:val="00D24910"/>
    <w:rsid w:val="00D25774"/>
    <w:rsid w:val="00D2588E"/>
    <w:rsid w:val="00D260A0"/>
    <w:rsid w:val="00D267BC"/>
    <w:rsid w:val="00D26ED5"/>
    <w:rsid w:val="00D2702D"/>
    <w:rsid w:val="00D2738B"/>
    <w:rsid w:val="00D27645"/>
    <w:rsid w:val="00D278BA"/>
    <w:rsid w:val="00D27B69"/>
    <w:rsid w:val="00D27BA2"/>
    <w:rsid w:val="00D300C4"/>
    <w:rsid w:val="00D30111"/>
    <w:rsid w:val="00D3035B"/>
    <w:rsid w:val="00D304D9"/>
    <w:rsid w:val="00D304F6"/>
    <w:rsid w:val="00D306DA"/>
    <w:rsid w:val="00D307DC"/>
    <w:rsid w:val="00D30C09"/>
    <w:rsid w:val="00D30E19"/>
    <w:rsid w:val="00D30EF9"/>
    <w:rsid w:val="00D31074"/>
    <w:rsid w:val="00D31A66"/>
    <w:rsid w:val="00D32749"/>
    <w:rsid w:val="00D32938"/>
    <w:rsid w:val="00D32EFB"/>
    <w:rsid w:val="00D33FB8"/>
    <w:rsid w:val="00D34617"/>
    <w:rsid w:val="00D35795"/>
    <w:rsid w:val="00D36CF7"/>
    <w:rsid w:val="00D36DCF"/>
    <w:rsid w:val="00D36E8F"/>
    <w:rsid w:val="00D370F0"/>
    <w:rsid w:val="00D377F5"/>
    <w:rsid w:val="00D40007"/>
    <w:rsid w:val="00D40016"/>
    <w:rsid w:val="00D40B40"/>
    <w:rsid w:val="00D4127A"/>
    <w:rsid w:val="00D4136F"/>
    <w:rsid w:val="00D41DEF"/>
    <w:rsid w:val="00D41E2E"/>
    <w:rsid w:val="00D428A2"/>
    <w:rsid w:val="00D42F92"/>
    <w:rsid w:val="00D43A1F"/>
    <w:rsid w:val="00D44625"/>
    <w:rsid w:val="00D44F98"/>
    <w:rsid w:val="00D450E7"/>
    <w:rsid w:val="00D452ED"/>
    <w:rsid w:val="00D4543F"/>
    <w:rsid w:val="00D456BE"/>
    <w:rsid w:val="00D458FE"/>
    <w:rsid w:val="00D45CB4"/>
    <w:rsid w:val="00D45DBB"/>
    <w:rsid w:val="00D45EA0"/>
    <w:rsid w:val="00D467BA"/>
    <w:rsid w:val="00D46D37"/>
    <w:rsid w:val="00D46F28"/>
    <w:rsid w:val="00D470DC"/>
    <w:rsid w:val="00D47257"/>
    <w:rsid w:val="00D478AC"/>
    <w:rsid w:val="00D47FB1"/>
    <w:rsid w:val="00D52137"/>
    <w:rsid w:val="00D522ED"/>
    <w:rsid w:val="00D5238C"/>
    <w:rsid w:val="00D52FBC"/>
    <w:rsid w:val="00D5349F"/>
    <w:rsid w:val="00D53802"/>
    <w:rsid w:val="00D5417F"/>
    <w:rsid w:val="00D54FA0"/>
    <w:rsid w:val="00D55226"/>
    <w:rsid w:val="00D557B9"/>
    <w:rsid w:val="00D55F95"/>
    <w:rsid w:val="00D56254"/>
    <w:rsid w:val="00D563B6"/>
    <w:rsid w:val="00D56686"/>
    <w:rsid w:val="00D568B3"/>
    <w:rsid w:val="00D5740C"/>
    <w:rsid w:val="00D5770D"/>
    <w:rsid w:val="00D57840"/>
    <w:rsid w:val="00D5797F"/>
    <w:rsid w:val="00D579AF"/>
    <w:rsid w:val="00D57E40"/>
    <w:rsid w:val="00D60192"/>
    <w:rsid w:val="00D60504"/>
    <w:rsid w:val="00D608A6"/>
    <w:rsid w:val="00D60931"/>
    <w:rsid w:val="00D60F18"/>
    <w:rsid w:val="00D6123D"/>
    <w:rsid w:val="00D6231A"/>
    <w:rsid w:val="00D623A0"/>
    <w:rsid w:val="00D62594"/>
    <w:rsid w:val="00D6289C"/>
    <w:rsid w:val="00D63046"/>
    <w:rsid w:val="00D630AC"/>
    <w:rsid w:val="00D63491"/>
    <w:rsid w:val="00D6368E"/>
    <w:rsid w:val="00D64093"/>
    <w:rsid w:val="00D64461"/>
    <w:rsid w:val="00D6448C"/>
    <w:rsid w:val="00D646C5"/>
    <w:rsid w:val="00D64A25"/>
    <w:rsid w:val="00D64F77"/>
    <w:rsid w:val="00D655CC"/>
    <w:rsid w:val="00D6666C"/>
    <w:rsid w:val="00D66FCD"/>
    <w:rsid w:val="00D67559"/>
    <w:rsid w:val="00D67C35"/>
    <w:rsid w:val="00D67D2E"/>
    <w:rsid w:val="00D7027D"/>
    <w:rsid w:val="00D70620"/>
    <w:rsid w:val="00D70B2E"/>
    <w:rsid w:val="00D70BE7"/>
    <w:rsid w:val="00D712D8"/>
    <w:rsid w:val="00D719BA"/>
    <w:rsid w:val="00D71C55"/>
    <w:rsid w:val="00D72144"/>
    <w:rsid w:val="00D72273"/>
    <w:rsid w:val="00D72F95"/>
    <w:rsid w:val="00D73303"/>
    <w:rsid w:val="00D734B6"/>
    <w:rsid w:val="00D73B9F"/>
    <w:rsid w:val="00D73C70"/>
    <w:rsid w:val="00D7404A"/>
    <w:rsid w:val="00D7437D"/>
    <w:rsid w:val="00D7531C"/>
    <w:rsid w:val="00D75399"/>
    <w:rsid w:val="00D75591"/>
    <w:rsid w:val="00D75CE2"/>
    <w:rsid w:val="00D75DD5"/>
    <w:rsid w:val="00D761DE"/>
    <w:rsid w:val="00D766D1"/>
    <w:rsid w:val="00D7689F"/>
    <w:rsid w:val="00D77F94"/>
    <w:rsid w:val="00D8003D"/>
    <w:rsid w:val="00D80469"/>
    <w:rsid w:val="00D80B90"/>
    <w:rsid w:val="00D80C97"/>
    <w:rsid w:val="00D813A6"/>
    <w:rsid w:val="00D81B64"/>
    <w:rsid w:val="00D81DD1"/>
    <w:rsid w:val="00D82161"/>
    <w:rsid w:val="00D826BF"/>
    <w:rsid w:val="00D82BE6"/>
    <w:rsid w:val="00D82C0C"/>
    <w:rsid w:val="00D82E3C"/>
    <w:rsid w:val="00D839C9"/>
    <w:rsid w:val="00D847B4"/>
    <w:rsid w:val="00D85156"/>
    <w:rsid w:val="00D85206"/>
    <w:rsid w:val="00D855A7"/>
    <w:rsid w:val="00D85BD1"/>
    <w:rsid w:val="00D85C43"/>
    <w:rsid w:val="00D85E22"/>
    <w:rsid w:val="00D85F13"/>
    <w:rsid w:val="00D86105"/>
    <w:rsid w:val="00D861B5"/>
    <w:rsid w:val="00D86246"/>
    <w:rsid w:val="00D86461"/>
    <w:rsid w:val="00D87010"/>
    <w:rsid w:val="00D908DB"/>
    <w:rsid w:val="00D90C85"/>
    <w:rsid w:val="00D9164F"/>
    <w:rsid w:val="00D91B41"/>
    <w:rsid w:val="00D91BC4"/>
    <w:rsid w:val="00D92051"/>
    <w:rsid w:val="00D92631"/>
    <w:rsid w:val="00D929DB"/>
    <w:rsid w:val="00D92F61"/>
    <w:rsid w:val="00D9301D"/>
    <w:rsid w:val="00D93774"/>
    <w:rsid w:val="00D93920"/>
    <w:rsid w:val="00D93E46"/>
    <w:rsid w:val="00D9424F"/>
    <w:rsid w:val="00D945F6"/>
    <w:rsid w:val="00D94B50"/>
    <w:rsid w:val="00D94D5C"/>
    <w:rsid w:val="00D94F42"/>
    <w:rsid w:val="00D95204"/>
    <w:rsid w:val="00D95225"/>
    <w:rsid w:val="00D95ACA"/>
    <w:rsid w:val="00D963D2"/>
    <w:rsid w:val="00D966BD"/>
    <w:rsid w:val="00D966F2"/>
    <w:rsid w:val="00D96C98"/>
    <w:rsid w:val="00D97ACC"/>
    <w:rsid w:val="00D97B00"/>
    <w:rsid w:val="00DA0B98"/>
    <w:rsid w:val="00DA29D9"/>
    <w:rsid w:val="00DA300B"/>
    <w:rsid w:val="00DA3621"/>
    <w:rsid w:val="00DA3D16"/>
    <w:rsid w:val="00DA456E"/>
    <w:rsid w:val="00DA46FA"/>
    <w:rsid w:val="00DA48C4"/>
    <w:rsid w:val="00DA4A83"/>
    <w:rsid w:val="00DA4D95"/>
    <w:rsid w:val="00DA57BE"/>
    <w:rsid w:val="00DA64B7"/>
    <w:rsid w:val="00DA6530"/>
    <w:rsid w:val="00DA65A2"/>
    <w:rsid w:val="00DA6854"/>
    <w:rsid w:val="00DA6DED"/>
    <w:rsid w:val="00DA77D3"/>
    <w:rsid w:val="00DA7821"/>
    <w:rsid w:val="00DA7CFC"/>
    <w:rsid w:val="00DA7DD5"/>
    <w:rsid w:val="00DB0B25"/>
    <w:rsid w:val="00DB1B38"/>
    <w:rsid w:val="00DB205E"/>
    <w:rsid w:val="00DB2855"/>
    <w:rsid w:val="00DB2DC5"/>
    <w:rsid w:val="00DB35E7"/>
    <w:rsid w:val="00DB3972"/>
    <w:rsid w:val="00DB3D38"/>
    <w:rsid w:val="00DB3E1E"/>
    <w:rsid w:val="00DB3FC0"/>
    <w:rsid w:val="00DB4258"/>
    <w:rsid w:val="00DB49F9"/>
    <w:rsid w:val="00DB4B02"/>
    <w:rsid w:val="00DB4BD4"/>
    <w:rsid w:val="00DB4C7E"/>
    <w:rsid w:val="00DB4DD3"/>
    <w:rsid w:val="00DB503E"/>
    <w:rsid w:val="00DB51AA"/>
    <w:rsid w:val="00DB54B3"/>
    <w:rsid w:val="00DB5F0A"/>
    <w:rsid w:val="00DB622F"/>
    <w:rsid w:val="00DB660D"/>
    <w:rsid w:val="00DB663A"/>
    <w:rsid w:val="00DB6993"/>
    <w:rsid w:val="00DB7288"/>
    <w:rsid w:val="00DB76E3"/>
    <w:rsid w:val="00DB778A"/>
    <w:rsid w:val="00DC068B"/>
    <w:rsid w:val="00DC081A"/>
    <w:rsid w:val="00DC0D14"/>
    <w:rsid w:val="00DC1421"/>
    <w:rsid w:val="00DC174D"/>
    <w:rsid w:val="00DC1F11"/>
    <w:rsid w:val="00DC2088"/>
    <w:rsid w:val="00DC2D96"/>
    <w:rsid w:val="00DC2DBD"/>
    <w:rsid w:val="00DC390C"/>
    <w:rsid w:val="00DC3913"/>
    <w:rsid w:val="00DC395C"/>
    <w:rsid w:val="00DC3E5E"/>
    <w:rsid w:val="00DC4137"/>
    <w:rsid w:val="00DC414A"/>
    <w:rsid w:val="00DC4357"/>
    <w:rsid w:val="00DC45FC"/>
    <w:rsid w:val="00DC50B3"/>
    <w:rsid w:val="00DC519A"/>
    <w:rsid w:val="00DC5212"/>
    <w:rsid w:val="00DC58C9"/>
    <w:rsid w:val="00DC5CE5"/>
    <w:rsid w:val="00DC6942"/>
    <w:rsid w:val="00DC6A95"/>
    <w:rsid w:val="00DC730D"/>
    <w:rsid w:val="00DC7335"/>
    <w:rsid w:val="00DC76F4"/>
    <w:rsid w:val="00DC7B44"/>
    <w:rsid w:val="00DC7B88"/>
    <w:rsid w:val="00DC7D23"/>
    <w:rsid w:val="00DD0241"/>
    <w:rsid w:val="00DD06D6"/>
    <w:rsid w:val="00DD07ED"/>
    <w:rsid w:val="00DD0BB6"/>
    <w:rsid w:val="00DD0FE2"/>
    <w:rsid w:val="00DD13AC"/>
    <w:rsid w:val="00DD1DCF"/>
    <w:rsid w:val="00DD20DB"/>
    <w:rsid w:val="00DD233B"/>
    <w:rsid w:val="00DD276E"/>
    <w:rsid w:val="00DD2F62"/>
    <w:rsid w:val="00DD3168"/>
    <w:rsid w:val="00DD328D"/>
    <w:rsid w:val="00DD357B"/>
    <w:rsid w:val="00DD4048"/>
    <w:rsid w:val="00DD40DA"/>
    <w:rsid w:val="00DD4690"/>
    <w:rsid w:val="00DD484A"/>
    <w:rsid w:val="00DD4A7B"/>
    <w:rsid w:val="00DD5379"/>
    <w:rsid w:val="00DD55A1"/>
    <w:rsid w:val="00DD57C0"/>
    <w:rsid w:val="00DD6C9D"/>
    <w:rsid w:val="00DD716C"/>
    <w:rsid w:val="00DE1890"/>
    <w:rsid w:val="00DE1C5C"/>
    <w:rsid w:val="00DE254F"/>
    <w:rsid w:val="00DE317B"/>
    <w:rsid w:val="00DE34E0"/>
    <w:rsid w:val="00DE3A11"/>
    <w:rsid w:val="00DE3A64"/>
    <w:rsid w:val="00DE4ED2"/>
    <w:rsid w:val="00DE50A3"/>
    <w:rsid w:val="00DE50F3"/>
    <w:rsid w:val="00DE53BD"/>
    <w:rsid w:val="00DE5832"/>
    <w:rsid w:val="00DE5838"/>
    <w:rsid w:val="00DE5A94"/>
    <w:rsid w:val="00DE6714"/>
    <w:rsid w:val="00DE6BAA"/>
    <w:rsid w:val="00DE70F6"/>
    <w:rsid w:val="00DE77DE"/>
    <w:rsid w:val="00DE78CB"/>
    <w:rsid w:val="00DE7DA4"/>
    <w:rsid w:val="00DE7F9C"/>
    <w:rsid w:val="00DF041E"/>
    <w:rsid w:val="00DF0762"/>
    <w:rsid w:val="00DF0A89"/>
    <w:rsid w:val="00DF1107"/>
    <w:rsid w:val="00DF1C7A"/>
    <w:rsid w:val="00DF1FBC"/>
    <w:rsid w:val="00DF233A"/>
    <w:rsid w:val="00DF238D"/>
    <w:rsid w:val="00DF2692"/>
    <w:rsid w:val="00DF2E94"/>
    <w:rsid w:val="00DF2F29"/>
    <w:rsid w:val="00DF30F0"/>
    <w:rsid w:val="00DF3723"/>
    <w:rsid w:val="00DF3991"/>
    <w:rsid w:val="00DF4102"/>
    <w:rsid w:val="00DF4395"/>
    <w:rsid w:val="00DF4AED"/>
    <w:rsid w:val="00DF4D88"/>
    <w:rsid w:val="00DF5034"/>
    <w:rsid w:val="00DF503A"/>
    <w:rsid w:val="00DF5778"/>
    <w:rsid w:val="00DF5E9F"/>
    <w:rsid w:val="00DF5EEA"/>
    <w:rsid w:val="00DF5FD4"/>
    <w:rsid w:val="00DF669F"/>
    <w:rsid w:val="00DF6D9E"/>
    <w:rsid w:val="00DF7580"/>
    <w:rsid w:val="00DF76F9"/>
    <w:rsid w:val="00DF7FDC"/>
    <w:rsid w:val="00E000C8"/>
    <w:rsid w:val="00E00D67"/>
    <w:rsid w:val="00E0113E"/>
    <w:rsid w:val="00E018F7"/>
    <w:rsid w:val="00E02705"/>
    <w:rsid w:val="00E02963"/>
    <w:rsid w:val="00E02BB5"/>
    <w:rsid w:val="00E02C8B"/>
    <w:rsid w:val="00E02D68"/>
    <w:rsid w:val="00E0328C"/>
    <w:rsid w:val="00E032D4"/>
    <w:rsid w:val="00E032F7"/>
    <w:rsid w:val="00E035F5"/>
    <w:rsid w:val="00E03A72"/>
    <w:rsid w:val="00E03F54"/>
    <w:rsid w:val="00E04165"/>
    <w:rsid w:val="00E04537"/>
    <w:rsid w:val="00E04820"/>
    <w:rsid w:val="00E04BA1"/>
    <w:rsid w:val="00E04CBF"/>
    <w:rsid w:val="00E056FC"/>
    <w:rsid w:val="00E05F67"/>
    <w:rsid w:val="00E06826"/>
    <w:rsid w:val="00E06BD3"/>
    <w:rsid w:val="00E06C3A"/>
    <w:rsid w:val="00E07158"/>
    <w:rsid w:val="00E07537"/>
    <w:rsid w:val="00E07D2B"/>
    <w:rsid w:val="00E07DA5"/>
    <w:rsid w:val="00E1057F"/>
    <w:rsid w:val="00E106C0"/>
    <w:rsid w:val="00E10B9C"/>
    <w:rsid w:val="00E10E2E"/>
    <w:rsid w:val="00E110E3"/>
    <w:rsid w:val="00E11AE9"/>
    <w:rsid w:val="00E11F15"/>
    <w:rsid w:val="00E124CF"/>
    <w:rsid w:val="00E1272D"/>
    <w:rsid w:val="00E128FD"/>
    <w:rsid w:val="00E12989"/>
    <w:rsid w:val="00E135E8"/>
    <w:rsid w:val="00E1377D"/>
    <w:rsid w:val="00E138C8"/>
    <w:rsid w:val="00E1397C"/>
    <w:rsid w:val="00E13B97"/>
    <w:rsid w:val="00E140ED"/>
    <w:rsid w:val="00E14771"/>
    <w:rsid w:val="00E149DC"/>
    <w:rsid w:val="00E158D4"/>
    <w:rsid w:val="00E16899"/>
    <w:rsid w:val="00E16EBB"/>
    <w:rsid w:val="00E16ED1"/>
    <w:rsid w:val="00E17426"/>
    <w:rsid w:val="00E17545"/>
    <w:rsid w:val="00E17609"/>
    <w:rsid w:val="00E1787C"/>
    <w:rsid w:val="00E17DB8"/>
    <w:rsid w:val="00E17F22"/>
    <w:rsid w:val="00E20A2F"/>
    <w:rsid w:val="00E20CE6"/>
    <w:rsid w:val="00E2152D"/>
    <w:rsid w:val="00E21CD3"/>
    <w:rsid w:val="00E223DA"/>
    <w:rsid w:val="00E22F2C"/>
    <w:rsid w:val="00E236C0"/>
    <w:rsid w:val="00E239C1"/>
    <w:rsid w:val="00E23C30"/>
    <w:rsid w:val="00E23E15"/>
    <w:rsid w:val="00E244E0"/>
    <w:rsid w:val="00E250D8"/>
    <w:rsid w:val="00E25608"/>
    <w:rsid w:val="00E258A9"/>
    <w:rsid w:val="00E2592E"/>
    <w:rsid w:val="00E25E4A"/>
    <w:rsid w:val="00E26324"/>
    <w:rsid w:val="00E26547"/>
    <w:rsid w:val="00E2682E"/>
    <w:rsid w:val="00E27545"/>
    <w:rsid w:val="00E277BF"/>
    <w:rsid w:val="00E27827"/>
    <w:rsid w:val="00E278AD"/>
    <w:rsid w:val="00E27C7C"/>
    <w:rsid w:val="00E307F3"/>
    <w:rsid w:val="00E30A36"/>
    <w:rsid w:val="00E31051"/>
    <w:rsid w:val="00E3114C"/>
    <w:rsid w:val="00E33BCE"/>
    <w:rsid w:val="00E34204"/>
    <w:rsid w:val="00E345C0"/>
    <w:rsid w:val="00E34E29"/>
    <w:rsid w:val="00E352BC"/>
    <w:rsid w:val="00E3544F"/>
    <w:rsid w:val="00E35668"/>
    <w:rsid w:val="00E35846"/>
    <w:rsid w:val="00E35D04"/>
    <w:rsid w:val="00E35D10"/>
    <w:rsid w:val="00E36209"/>
    <w:rsid w:val="00E3656C"/>
    <w:rsid w:val="00E36BC4"/>
    <w:rsid w:val="00E36BDD"/>
    <w:rsid w:val="00E36CA4"/>
    <w:rsid w:val="00E37C40"/>
    <w:rsid w:val="00E37C4C"/>
    <w:rsid w:val="00E37F98"/>
    <w:rsid w:val="00E37FB7"/>
    <w:rsid w:val="00E402E1"/>
    <w:rsid w:val="00E407E1"/>
    <w:rsid w:val="00E40A8F"/>
    <w:rsid w:val="00E40FA8"/>
    <w:rsid w:val="00E40FBA"/>
    <w:rsid w:val="00E40FC1"/>
    <w:rsid w:val="00E40FD7"/>
    <w:rsid w:val="00E4125E"/>
    <w:rsid w:val="00E41C26"/>
    <w:rsid w:val="00E41E25"/>
    <w:rsid w:val="00E41FB3"/>
    <w:rsid w:val="00E4286F"/>
    <w:rsid w:val="00E42F28"/>
    <w:rsid w:val="00E4345E"/>
    <w:rsid w:val="00E4384C"/>
    <w:rsid w:val="00E43B0F"/>
    <w:rsid w:val="00E43FF5"/>
    <w:rsid w:val="00E44C0F"/>
    <w:rsid w:val="00E44D94"/>
    <w:rsid w:val="00E44FBA"/>
    <w:rsid w:val="00E458F5"/>
    <w:rsid w:val="00E458FB"/>
    <w:rsid w:val="00E45D1C"/>
    <w:rsid w:val="00E45D30"/>
    <w:rsid w:val="00E45F95"/>
    <w:rsid w:val="00E463E9"/>
    <w:rsid w:val="00E4749E"/>
    <w:rsid w:val="00E50495"/>
    <w:rsid w:val="00E507E3"/>
    <w:rsid w:val="00E50C89"/>
    <w:rsid w:val="00E51757"/>
    <w:rsid w:val="00E51936"/>
    <w:rsid w:val="00E51BE4"/>
    <w:rsid w:val="00E52435"/>
    <w:rsid w:val="00E527FF"/>
    <w:rsid w:val="00E52A1E"/>
    <w:rsid w:val="00E5343D"/>
    <w:rsid w:val="00E5380E"/>
    <w:rsid w:val="00E538C1"/>
    <w:rsid w:val="00E53BA4"/>
    <w:rsid w:val="00E53D50"/>
    <w:rsid w:val="00E53FA8"/>
    <w:rsid w:val="00E542EA"/>
    <w:rsid w:val="00E54497"/>
    <w:rsid w:val="00E54866"/>
    <w:rsid w:val="00E55891"/>
    <w:rsid w:val="00E55AD4"/>
    <w:rsid w:val="00E563CA"/>
    <w:rsid w:val="00E56D74"/>
    <w:rsid w:val="00E56D92"/>
    <w:rsid w:val="00E56E88"/>
    <w:rsid w:val="00E57132"/>
    <w:rsid w:val="00E57D63"/>
    <w:rsid w:val="00E612E4"/>
    <w:rsid w:val="00E6192E"/>
    <w:rsid w:val="00E6196E"/>
    <w:rsid w:val="00E61E1E"/>
    <w:rsid w:val="00E6266B"/>
    <w:rsid w:val="00E629D3"/>
    <w:rsid w:val="00E63227"/>
    <w:rsid w:val="00E632BC"/>
    <w:rsid w:val="00E63AC0"/>
    <w:rsid w:val="00E63D77"/>
    <w:rsid w:val="00E640E5"/>
    <w:rsid w:val="00E641BF"/>
    <w:rsid w:val="00E6460B"/>
    <w:rsid w:val="00E6463B"/>
    <w:rsid w:val="00E65CD0"/>
    <w:rsid w:val="00E65DF0"/>
    <w:rsid w:val="00E66099"/>
    <w:rsid w:val="00E660DC"/>
    <w:rsid w:val="00E66179"/>
    <w:rsid w:val="00E66540"/>
    <w:rsid w:val="00E676D9"/>
    <w:rsid w:val="00E67C9F"/>
    <w:rsid w:val="00E703B1"/>
    <w:rsid w:val="00E70698"/>
    <w:rsid w:val="00E70A7A"/>
    <w:rsid w:val="00E71109"/>
    <w:rsid w:val="00E71143"/>
    <w:rsid w:val="00E717E7"/>
    <w:rsid w:val="00E7207D"/>
    <w:rsid w:val="00E72E54"/>
    <w:rsid w:val="00E73E45"/>
    <w:rsid w:val="00E749CA"/>
    <w:rsid w:val="00E7568D"/>
    <w:rsid w:val="00E7584D"/>
    <w:rsid w:val="00E75AE9"/>
    <w:rsid w:val="00E75CA6"/>
    <w:rsid w:val="00E75D64"/>
    <w:rsid w:val="00E75D68"/>
    <w:rsid w:val="00E766BC"/>
    <w:rsid w:val="00E769D0"/>
    <w:rsid w:val="00E769D5"/>
    <w:rsid w:val="00E76ACB"/>
    <w:rsid w:val="00E76D48"/>
    <w:rsid w:val="00E76D5B"/>
    <w:rsid w:val="00E7702E"/>
    <w:rsid w:val="00E77AB4"/>
    <w:rsid w:val="00E812E2"/>
    <w:rsid w:val="00E81313"/>
    <w:rsid w:val="00E815AD"/>
    <w:rsid w:val="00E81B4F"/>
    <w:rsid w:val="00E81E88"/>
    <w:rsid w:val="00E82019"/>
    <w:rsid w:val="00E82193"/>
    <w:rsid w:val="00E82C72"/>
    <w:rsid w:val="00E83F2F"/>
    <w:rsid w:val="00E8498A"/>
    <w:rsid w:val="00E8551D"/>
    <w:rsid w:val="00E8551F"/>
    <w:rsid w:val="00E856D6"/>
    <w:rsid w:val="00E85775"/>
    <w:rsid w:val="00E858E3"/>
    <w:rsid w:val="00E8629E"/>
    <w:rsid w:val="00E863D8"/>
    <w:rsid w:val="00E86D0E"/>
    <w:rsid w:val="00E86ECD"/>
    <w:rsid w:val="00E86F36"/>
    <w:rsid w:val="00E876A9"/>
    <w:rsid w:val="00E902EF"/>
    <w:rsid w:val="00E9095F"/>
    <w:rsid w:val="00E91319"/>
    <w:rsid w:val="00E9155C"/>
    <w:rsid w:val="00E915F7"/>
    <w:rsid w:val="00E91A4A"/>
    <w:rsid w:val="00E9208C"/>
    <w:rsid w:val="00E92D97"/>
    <w:rsid w:val="00E92E52"/>
    <w:rsid w:val="00E93265"/>
    <w:rsid w:val="00E9331E"/>
    <w:rsid w:val="00E939E0"/>
    <w:rsid w:val="00E94176"/>
    <w:rsid w:val="00E943DF"/>
    <w:rsid w:val="00E9457A"/>
    <w:rsid w:val="00E94CA1"/>
    <w:rsid w:val="00E94D66"/>
    <w:rsid w:val="00E94FCC"/>
    <w:rsid w:val="00E9565D"/>
    <w:rsid w:val="00E95A06"/>
    <w:rsid w:val="00E96222"/>
    <w:rsid w:val="00E962D9"/>
    <w:rsid w:val="00E96571"/>
    <w:rsid w:val="00E96B44"/>
    <w:rsid w:val="00EA063C"/>
    <w:rsid w:val="00EA0BA8"/>
    <w:rsid w:val="00EA0E95"/>
    <w:rsid w:val="00EA12F1"/>
    <w:rsid w:val="00EA1C47"/>
    <w:rsid w:val="00EA2040"/>
    <w:rsid w:val="00EA2100"/>
    <w:rsid w:val="00EA2423"/>
    <w:rsid w:val="00EA2619"/>
    <w:rsid w:val="00EA295D"/>
    <w:rsid w:val="00EA2F55"/>
    <w:rsid w:val="00EA3153"/>
    <w:rsid w:val="00EA3EA0"/>
    <w:rsid w:val="00EA4256"/>
    <w:rsid w:val="00EA4974"/>
    <w:rsid w:val="00EA49E4"/>
    <w:rsid w:val="00EA4CA2"/>
    <w:rsid w:val="00EA5088"/>
    <w:rsid w:val="00EA519B"/>
    <w:rsid w:val="00EA56FA"/>
    <w:rsid w:val="00EA5A11"/>
    <w:rsid w:val="00EA6C8E"/>
    <w:rsid w:val="00EA6DB2"/>
    <w:rsid w:val="00EA7427"/>
    <w:rsid w:val="00EA7626"/>
    <w:rsid w:val="00EA7D01"/>
    <w:rsid w:val="00EA7D90"/>
    <w:rsid w:val="00EB016A"/>
    <w:rsid w:val="00EB022C"/>
    <w:rsid w:val="00EB0609"/>
    <w:rsid w:val="00EB0B67"/>
    <w:rsid w:val="00EB0F1B"/>
    <w:rsid w:val="00EB1723"/>
    <w:rsid w:val="00EB1889"/>
    <w:rsid w:val="00EB1D85"/>
    <w:rsid w:val="00EB2307"/>
    <w:rsid w:val="00EB2407"/>
    <w:rsid w:val="00EB270B"/>
    <w:rsid w:val="00EB2771"/>
    <w:rsid w:val="00EB2F58"/>
    <w:rsid w:val="00EB2FD3"/>
    <w:rsid w:val="00EB347B"/>
    <w:rsid w:val="00EB3BEB"/>
    <w:rsid w:val="00EB3DFB"/>
    <w:rsid w:val="00EB3FB5"/>
    <w:rsid w:val="00EB48F4"/>
    <w:rsid w:val="00EB4AD2"/>
    <w:rsid w:val="00EB4EC8"/>
    <w:rsid w:val="00EB5027"/>
    <w:rsid w:val="00EB535F"/>
    <w:rsid w:val="00EB57E6"/>
    <w:rsid w:val="00EB59C4"/>
    <w:rsid w:val="00EB5AE2"/>
    <w:rsid w:val="00EB6033"/>
    <w:rsid w:val="00EB63C3"/>
    <w:rsid w:val="00EB64F8"/>
    <w:rsid w:val="00EB6BFC"/>
    <w:rsid w:val="00EB7021"/>
    <w:rsid w:val="00EB71E8"/>
    <w:rsid w:val="00EB7328"/>
    <w:rsid w:val="00EB73B1"/>
    <w:rsid w:val="00EB7D48"/>
    <w:rsid w:val="00EC08DE"/>
    <w:rsid w:val="00EC1356"/>
    <w:rsid w:val="00EC1755"/>
    <w:rsid w:val="00EC19FB"/>
    <w:rsid w:val="00EC1C8C"/>
    <w:rsid w:val="00EC1CBB"/>
    <w:rsid w:val="00EC1DE1"/>
    <w:rsid w:val="00EC1FE9"/>
    <w:rsid w:val="00EC2454"/>
    <w:rsid w:val="00EC24AA"/>
    <w:rsid w:val="00EC2722"/>
    <w:rsid w:val="00EC2C42"/>
    <w:rsid w:val="00EC30F2"/>
    <w:rsid w:val="00EC414B"/>
    <w:rsid w:val="00EC4474"/>
    <w:rsid w:val="00EC4D33"/>
    <w:rsid w:val="00EC5778"/>
    <w:rsid w:val="00EC5990"/>
    <w:rsid w:val="00EC5A45"/>
    <w:rsid w:val="00EC63CA"/>
    <w:rsid w:val="00EC6A24"/>
    <w:rsid w:val="00EC705D"/>
    <w:rsid w:val="00EC7158"/>
    <w:rsid w:val="00EC72F5"/>
    <w:rsid w:val="00EC72FA"/>
    <w:rsid w:val="00EC7CB1"/>
    <w:rsid w:val="00ED06E8"/>
    <w:rsid w:val="00ED08F6"/>
    <w:rsid w:val="00ED0D04"/>
    <w:rsid w:val="00ED0D27"/>
    <w:rsid w:val="00ED174A"/>
    <w:rsid w:val="00ED1919"/>
    <w:rsid w:val="00ED2448"/>
    <w:rsid w:val="00ED276B"/>
    <w:rsid w:val="00ED3250"/>
    <w:rsid w:val="00ED3CF4"/>
    <w:rsid w:val="00ED3FA5"/>
    <w:rsid w:val="00ED43B0"/>
    <w:rsid w:val="00ED47DC"/>
    <w:rsid w:val="00ED50FC"/>
    <w:rsid w:val="00ED5C6E"/>
    <w:rsid w:val="00ED60C4"/>
    <w:rsid w:val="00ED718C"/>
    <w:rsid w:val="00ED71BE"/>
    <w:rsid w:val="00ED7316"/>
    <w:rsid w:val="00ED745F"/>
    <w:rsid w:val="00ED74B2"/>
    <w:rsid w:val="00EE0087"/>
    <w:rsid w:val="00EE02F0"/>
    <w:rsid w:val="00EE04BC"/>
    <w:rsid w:val="00EE156F"/>
    <w:rsid w:val="00EE2241"/>
    <w:rsid w:val="00EE2B1F"/>
    <w:rsid w:val="00EE3227"/>
    <w:rsid w:val="00EE34F4"/>
    <w:rsid w:val="00EE3604"/>
    <w:rsid w:val="00EE3A9E"/>
    <w:rsid w:val="00EE3B89"/>
    <w:rsid w:val="00EE418A"/>
    <w:rsid w:val="00EE453F"/>
    <w:rsid w:val="00EE45A1"/>
    <w:rsid w:val="00EE4B49"/>
    <w:rsid w:val="00EE520F"/>
    <w:rsid w:val="00EE53BE"/>
    <w:rsid w:val="00EE565D"/>
    <w:rsid w:val="00EE5E28"/>
    <w:rsid w:val="00EE5FA4"/>
    <w:rsid w:val="00EE64BB"/>
    <w:rsid w:val="00EE671B"/>
    <w:rsid w:val="00EE680C"/>
    <w:rsid w:val="00EE6B1E"/>
    <w:rsid w:val="00EE6EDD"/>
    <w:rsid w:val="00EE7D41"/>
    <w:rsid w:val="00EF0220"/>
    <w:rsid w:val="00EF0813"/>
    <w:rsid w:val="00EF085F"/>
    <w:rsid w:val="00EF108B"/>
    <w:rsid w:val="00EF1313"/>
    <w:rsid w:val="00EF1A34"/>
    <w:rsid w:val="00EF1CFA"/>
    <w:rsid w:val="00EF38B4"/>
    <w:rsid w:val="00EF3AB3"/>
    <w:rsid w:val="00EF3E64"/>
    <w:rsid w:val="00EF4162"/>
    <w:rsid w:val="00EF425C"/>
    <w:rsid w:val="00EF447B"/>
    <w:rsid w:val="00EF4B74"/>
    <w:rsid w:val="00EF570D"/>
    <w:rsid w:val="00EF5F7E"/>
    <w:rsid w:val="00EF665D"/>
    <w:rsid w:val="00EF68C1"/>
    <w:rsid w:val="00EF73BC"/>
    <w:rsid w:val="00EF77C7"/>
    <w:rsid w:val="00EF7A70"/>
    <w:rsid w:val="00EF7C1D"/>
    <w:rsid w:val="00EF7EFF"/>
    <w:rsid w:val="00F0066A"/>
    <w:rsid w:val="00F00F2A"/>
    <w:rsid w:val="00F01374"/>
    <w:rsid w:val="00F01519"/>
    <w:rsid w:val="00F01ACC"/>
    <w:rsid w:val="00F01AE3"/>
    <w:rsid w:val="00F01D9B"/>
    <w:rsid w:val="00F020CE"/>
    <w:rsid w:val="00F02B39"/>
    <w:rsid w:val="00F036E5"/>
    <w:rsid w:val="00F0371C"/>
    <w:rsid w:val="00F04473"/>
    <w:rsid w:val="00F045BE"/>
    <w:rsid w:val="00F04742"/>
    <w:rsid w:val="00F04A1E"/>
    <w:rsid w:val="00F04ABE"/>
    <w:rsid w:val="00F0534D"/>
    <w:rsid w:val="00F0564E"/>
    <w:rsid w:val="00F056D3"/>
    <w:rsid w:val="00F05D5A"/>
    <w:rsid w:val="00F062B3"/>
    <w:rsid w:val="00F062F4"/>
    <w:rsid w:val="00F06961"/>
    <w:rsid w:val="00F06A48"/>
    <w:rsid w:val="00F06AAD"/>
    <w:rsid w:val="00F06C2D"/>
    <w:rsid w:val="00F0740E"/>
    <w:rsid w:val="00F0747A"/>
    <w:rsid w:val="00F0756D"/>
    <w:rsid w:val="00F0779A"/>
    <w:rsid w:val="00F10BB4"/>
    <w:rsid w:val="00F113ED"/>
    <w:rsid w:val="00F11D63"/>
    <w:rsid w:val="00F12781"/>
    <w:rsid w:val="00F129BF"/>
    <w:rsid w:val="00F13407"/>
    <w:rsid w:val="00F137B8"/>
    <w:rsid w:val="00F138C9"/>
    <w:rsid w:val="00F13D70"/>
    <w:rsid w:val="00F13D95"/>
    <w:rsid w:val="00F13E9F"/>
    <w:rsid w:val="00F142C3"/>
    <w:rsid w:val="00F148C0"/>
    <w:rsid w:val="00F14A7C"/>
    <w:rsid w:val="00F150C5"/>
    <w:rsid w:val="00F15622"/>
    <w:rsid w:val="00F1565C"/>
    <w:rsid w:val="00F157BB"/>
    <w:rsid w:val="00F15828"/>
    <w:rsid w:val="00F15BEC"/>
    <w:rsid w:val="00F15D98"/>
    <w:rsid w:val="00F175DD"/>
    <w:rsid w:val="00F176AB"/>
    <w:rsid w:val="00F179CE"/>
    <w:rsid w:val="00F17A5B"/>
    <w:rsid w:val="00F17BF7"/>
    <w:rsid w:val="00F17EB2"/>
    <w:rsid w:val="00F17EDC"/>
    <w:rsid w:val="00F17FC4"/>
    <w:rsid w:val="00F20228"/>
    <w:rsid w:val="00F206D9"/>
    <w:rsid w:val="00F20EAE"/>
    <w:rsid w:val="00F20EE8"/>
    <w:rsid w:val="00F211E0"/>
    <w:rsid w:val="00F21683"/>
    <w:rsid w:val="00F21D0B"/>
    <w:rsid w:val="00F21EF2"/>
    <w:rsid w:val="00F22156"/>
    <w:rsid w:val="00F22DF7"/>
    <w:rsid w:val="00F22F01"/>
    <w:rsid w:val="00F23171"/>
    <w:rsid w:val="00F23294"/>
    <w:rsid w:val="00F23734"/>
    <w:rsid w:val="00F23CFA"/>
    <w:rsid w:val="00F24BA4"/>
    <w:rsid w:val="00F24D2B"/>
    <w:rsid w:val="00F253B4"/>
    <w:rsid w:val="00F2542A"/>
    <w:rsid w:val="00F258CF"/>
    <w:rsid w:val="00F25CC2"/>
    <w:rsid w:val="00F266FB"/>
    <w:rsid w:val="00F274FE"/>
    <w:rsid w:val="00F27CEB"/>
    <w:rsid w:val="00F30655"/>
    <w:rsid w:val="00F30656"/>
    <w:rsid w:val="00F3119A"/>
    <w:rsid w:val="00F312BC"/>
    <w:rsid w:val="00F31641"/>
    <w:rsid w:val="00F3170B"/>
    <w:rsid w:val="00F31D5A"/>
    <w:rsid w:val="00F3222E"/>
    <w:rsid w:val="00F323A3"/>
    <w:rsid w:val="00F32580"/>
    <w:rsid w:val="00F326BD"/>
    <w:rsid w:val="00F33792"/>
    <w:rsid w:val="00F337A7"/>
    <w:rsid w:val="00F33F83"/>
    <w:rsid w:val="00F34119"/>
    <w:rsid w:val="00F34369"/>
    <w:rsid w:val="00F348DA"/>
    <w:rsid w:val="00F352D4"/>
    <w:rsid w:val="00F35360"/>
    <w:rsid w:val="00F355F2"/>
    <w:rsid w:val="00F35A3D"/>
    <w:rsid w:val="00F35BB8"/>
    <w:rsid w:val="00F372A6"/>
    <w:rsid w:val="00F378A2"/>
    <w:rsid w:val="00F40028"/>
    <w:rsid w:val="00F4005F"/>
    <w:rsid w:val="00F402A3"/>
    <w:rsid w:val="00F403B4"/>
    <w:rsid w:val="00F40600"/>
    <w:rsid w:val="00F40B80"/>
    <w:rsid w:val="00F41131"/>
    <w:rsid w:val="00F42178"/>
    <w:rsid w:val="00F42233"/>
    <w:rsid w:val="00F4225F"/>
    <w:rsid w:val="00F43006"/>
    <w:rsid w:val="00F43602"/>
    <w:rsid w:val="00F43CC2"/>
    <w:rsid w:val="00F443BF"/>
    <w:rsid w:val="00F44E3E"/>
    <w:rsid w:val="00F460D3"/>
    <w:rsid w:val="00F46361"/>
    <w:rsid w:val="00F4682C"/>
    <w:rsid w:val="00F46846"/>
    <w:rsid w:val="00F468BD"/>
    <w:rsid w:val="00F477DE"/>
    <w:rsid w:val="00F47C53"/>
    <w:rsid w:val="00F47E90"/>
    <w:rsid w:val="00F47FEC"/>
    <w:rsid w:val="00F501BA"/>
    <w:rsid w:val="00F50C1D"/>
    <w:rsid w:val="00F50EEA"/>
    <w:rsid w:val="00F51AAC"/>
    <w:rsid w:val="00F51BDD"/>
    <w:rsid w:val="00F529E5"/>
    <w:rsid w:val="00F53317"/>
    <w:rsid w:val="00F53653"/>
    <w:rsid w:val="00F53B92"/>
    <w:rsid w:val="00F53D87"/>
    <w:rsid w:val="00F53DE9"/>
    <w:rsid w:val="00F53E69"/>
    <w:rsid w:val="00F54BD9"/>
    <w:rsid w:val="00F54CEE"/>
    <w:rsid w:val="00F550CF"/>
    <w:rsid w:val="00F55A08"/>
    <w:rsid w:val="00F55A69"/>
    <w:rsid w:val="00F56867"/>
    <w:rsid w:val="00F573CE"/>
    <w:rsid w:val="00F574B1"/>
    <w:rsid w:val="00F57EB2"/>
    <w:rsid w:val="00F6037F"/>
    <w:rsid w:val="00F61977"/>
    <w:rsid w:val="00F61FC7"/>
    <w:rsid w:val="00F621D5"/>
    <w:rsid w:val="00F624D0"/>
    <w:rsid w:val="00F6366A"/>
    <w:rsid w:val="00F64122"/>
    <w:rsid w:val="00F64596"/>
    <w:rsid w:val="00F649A9"/>
    <w:rsid w:val="00F64EEC"/>
    <w:rsid w:val="00F65135"/>
    <w:rsid w:val="00F65165"/>
    <w:rsid w:val="00F65259"/>
    <w:rsid w:val="00F65738"/>
    <w:rsid w:val="00F66446"/>
    <w:rsid w:val="00F66566"/>
    <w:rsid w:val="00F66885"/>
    <w:rsid w:val="00F66E1C"/>
    <w:rsid w:val="00F67428"/>
    <w:rsid w:val="00F674E6"/>
    <w:rsid w:val="00F70061"/>
    <w:rsid w:val="00F703AF"/>
    <w:rsid w:val="00F70508"/>
    <w:rsid w:val="00F70DB4"/>
    <w:rsid w:val="00F71926"/>
    <w:rsid w:val="00F71DBF"/>
    <w:rsid w:val="00F72430"/>
    <w:rsid w:val="00F72B3A"/>
    <w:rsid w:val="00F72BE2"/>
    <w:rsid w:val="00F72D80"/>
    <w:rsid w:val="00F7317E"/>
    <w:rsid w:val="00F73BEF"/>
    <w:rsid w:val="00F73CAC"/>
    <w:rsid w:val="00F747BB"/>
    <w:rsid w:val="00F7491C"/>
    <w:rsid w:val="00F74AE6"/>
    <w:rsid w:val="00F7533E"/>
    <w:rsid w:val="00F7550D"/>
    <w:rsid w:val="00F75754"/>
    <w:rsid w:val="00F76CCA"/>
    <w:rsid w:val="00F771D3"/>
    <w:rsid w:val="00F77F88"/>
    <w:rsid w:val="00F80190"/>
    <w:rsid w:val="00F804DB"/>
    <w:rsid w:val="00F80D31"/>
    <w:rsid w:val="00F810F7"/>
    <w:rsid w:val="00F81408"/>
    <w:rsid w:val="00F815EC"/>
    <w:rsid w:val="00F8176B"/>
    <w:rsid w:val="00F82276"/>
    <w:rsid w:val="00F82C05"/>
    <w:rsid w:val="00F8326D"/>
    <w:rsid w:val="00F838CD"/>
    <w:rsid w:val="00F83903"/>
    <w:rsid w:val="00F83A7F"/>
    <w:rsid w:val="00F83A9E"/>
    <w:rsid w:val="00F83ACB"/>
    <w:rsid w:val="00F8463C"/>
    <w:rsid w:val="00F84A31"/>
    <w:rsid w:val="00F84AB6"/>
    <w:rsid w:val="00F85C22"/>
    <w:rsid w:val="00F865B2"/>
    <w:rsid w:val="00F869D7"/>
    <w:rsid w:val="00F86A37"/>
    <w:rsid w:val="00F86CE1"/>
    <w:rsid w:val="00F87263"/>
    <w:rsid w:val="00F87ADC"/>
    <w:rsid w:val="00F87B20"/>
    <w:rsid w:val="00F906F4"/>
    <w:rsid w:val="00F90C0D"/>
    <w:rsid w:val="00F90D60"/>
    <w:rsid w:val="00F90F3C"/>
    <w:rsid w:val="00F916CC"/>
    <w:rsid w:val="00F9172C"/>
    <w:rsid w:val="00F91949"/>
    <w:rsid w:val="00F91C62"/>
    <w:rsid w:val="00F92342"/>
    <w:rsid w:val="00F92539"/>
    <w:rsid w:val="00F9255A"/>
    <w:rsid w:val="00F92A05"/>
    <w:rsid w:val="00F92DC7"/>
    <w:rsid w:val="00F92E6A"/>
    <w:rsid w:val="00F930EF"/>
    <w:rsid w:val="00F932BC"/>
    <w:rsid w:val="00F93316"/>
    <w:rsid w:val="00F93A47"/>
    <w:rsid w:val="00F93B77"/>
    <w:rsid w:val="00F94077"/>
    <w:rsid w:val="00F94615"/>
    <w:rsid w:val="00F94A3E"/>
    <w:rsid w:val="00F94B20"/>
    <w:rsid w:val="00F94D84"/>
    <w:rsid w:val="00F9511B"/>
    <w:rsid w:val="00F95511"/>
    <w:rsid w:val="00F95C42"/>
    <w:rsid w:val="00F96263"/>
    <w:rsid w:val="00F96B7A"/>
    <w:rsid w:val="00F96D93"/>
    <w:rsid w:val="00FA0145"/>
    <w:rsid w:val="00FA0343"/>
    <w:rsid w:val="00FA07EC"/>
    <w:rsid w:val="00FA09A3"/>
    <w:rsid w:val="00FA0E05"/>
    <w:rsid w:val="00FA0F9F"/>
    <w:rsid w:val="00FA0FD7"/>
    <w:rsid w:val="00FA10B0"/>
    <w:rsid w:val="00FA1120"/>
    <w:rsid w:val="00FA2514"/>
    <w:rsid w:val="00FA301A"/>
    <w:rsid w:val="00FA31F7"/>
    <w:rsid w:val="00FA3218"/>
    <w:rsid w:val="00FA4B67"/>
    <w:rsid w:val="00FA4C91"/>
    <w:rsid w:val="00FA50DB"/>
    <w:rsid w:val="00FA5301"/>
    <w:rsid w:val="00FA5FD8"/>
    <w:rsid w:val="00FA66FA"/>
    <w:rsid w:val="00FA6937"/>
    <w:rsid w:val="00FA6984"/>
    <w:rsid w:val="00FA6A2D"/>
    <w:rsid w:val="00FA6C41"/>
    <w:rsid w:val="00FA6DB5"/>
    <w:rsid w:val="00FA71EE"/>
    <w:rsid w:val="00FA78DB"/>
    <w:rsid w:val="00FA7B23"/>
    <w:rsid w:val="00FA7B5B"/>
    <w:rsid w:val="00FB045C"/>
    <w:rsid w:val="00FB0DB0"/>
    <w:rsid w:val="00FB1391"/>
    <w:rsid w:val="00FB1557"/>
    <w:rsid w:val="00FB18E5"/>
    <w:rsid w:val="00FB272A"/>
    <w:rsid w:val="00FB311E"/>
    <w:rsid w:val="00FB3A60"/>
    <w:rsid w:val="00FB4456"/>
    <w:rsid w:val="00FB4A44"/>
    <w:rsid w:val="00FB4F6A"/>
    <w:rsid w:val="00FB54A1"/>
    <w:rsid w:val="00FB58A5"/>
    <w:rsid w:val="00FB5E28"/>
    <w:rsid w:val="00FB60C7"/>
    <w:rsid w:val="00FB6494"/>
    <w:rsid w:val="00FB6961"/>
    <w:rsid w:val="00FB6C85"/>
    <w:rsid w:val="00FB714E"/>
    <w:rsid w:val="00FB7D34"/>
    <w:rsid w:val="00FC048F"/>
    <w:rsid w:val="00FC074B"/>
    <w:rsid w:val="00FC0F61"/>
    <w:rsid w:val="00FC1826"/>
    <w:rsid w:val="00FC1A55"/>
    <w:rsid w:val="00FC1DCE"/>
    <w:rsid w:val="00FC2B4D"/>
    <w:rsid w:val="00FC30E0"/>
    <w:rsid w:val="00FC339F"/>
    <w:rsid w:val="00FC33DE"/>
    <w:rsid w:val="00FC34BA"/>
    <w:rsid w:val="00FC34FA"/>
    <w:rsid w:val="00FC3B5B"/>
    <w:rsid w:val="00FC3BFE"/>
    <w:rsid w:val="00FC3C7C"/>
    <w:rsid w:val="00FC3E74"/>
    <w:rsid w:val="00FC3FB9"/>
    <w:rsid w:val="00FC45A1"/>
    <w:rsid w:val="00FC4FF0"/>
    <w:rsid w:val="00FC569A"/>
    <w:rsid w:val="00FC5C0C"/>
    <w:rsid w:val="00FC5C20"/>
    <w:rsid w:val="00FC6573"/>
    <w:rsid w:val="00FC709E"/>
    <w:rsid w:val="00FC711D"/>
    <w:rsid w:val="00FC7223"/>
    <w:rsid w:val="00FC7840"/>
    <w:rsid w:val="00FC7F79"/>
    <w:rsid w:val="00FD0592"/>
    <w:rsid w:val="00FD136D"/>
    <w:rsid w:val="00FD17C5"/>
    <w:rsid w:val="00FD1CFD"/>
    <w:rsid w:val="00FD266F"/>
    <w:rsid w:val="00FD3025"/>
    <w:rsid w:val="00FD3837"/>
    <w:rsid w:val="00FD4149"/>
    <w:rsid w:val="00FD4161"/>
    <w:rsid w:val="00FD4717"/>
    <w:rsid w:val="00FD486E"/>
    <w:rsid w:val="00FD4F3E"/>
    <w:rsid w:val="00FD552F"/>
    <w:rsid w:val="00FD63B6"/>
    <w:rsid w:val="00FD6470"/>
    <w:rsid w:val="00FD6768"/>
    <w:rsid w:val="00FD7033"/>
    <w:rsid w:val="00FD713F"/>
    <w:rsid w:val="00FD74ED"/>
    <w:rsid w:val="00FD798F"/>
    <w:rsid w:val="00FD7E1B"/>
    <w:rsid w:val="00FE0066"/>
    <w:rsid w:val="00FE0151"/>
    <w:rsid w:val="00FE06E6"/>
    <w:rsid w:val="00FE1497"/>
    <w:rsid w:val="00FE150F"/>
    <w:rsid w:val="00FE1862"/>
    <w:rsid w:val="00FE187A"/>
    <w:rsid w:val="00FE1A34"/>
    <w:rsid w:val="00FE1C6D"/>
    <w:rsid w:val="00FE1F1A"/>
    <w:rsid w:val="00FE2C59"/>
    <w:rsid w:val="00FE333C"/>
    <w:rsid w:val="00FE3498"/>
    <w:rsid w:val="00FE3CF4"/>
    <w:rsid w:val="00FE3D78"/>
    <w:rsid w:val="00FE47C9"/>
    <w:rsid w:val="00FE485E"/>
    <w:rsid w:val="00FE4A15"/>
    <w:rsid w:val="00FE4FB8"/>
    <w:rsid w:val="00FE5228"/>
    <w:rsid w:val="00FE5AC6"/>
    <w:rsid w:val="00FE5E7F"/>
    <w:rsid w:val="00FE5EC6"/>
    <w:rsid w:val="00FE64C4"/>
    <w:rsid w:val="00FE65E3"/>
    <w:rsid w:val="00FE698E"/>
    <w:rsid w:val="00FE6A1C"/>
    <w:rsid w:val="00FE6A34"/>
    <w:rsid w:val="00FE72F3"/>
    <w:rsid w:val="00FE7588"/>
    <w:rsid w:val="00FE7C92"/>
    <w:rsid w:val="00FE7F72"/>
    <w:rsid w:val="00FE7FED"/>
    <w:rsid w:val="00FF0257"/>
    <w:rsid w:val="00FF071B"/>
    <w:rsid w:val="00FF0A5E"/>
    <w:rsid w:val="00FF11AC"/>
    <w:rsid w:val="00FF12FA"/>
    <w:rsid w:val="00FF1479"/>
    <w:rsid w:val="00FF1C08"/>
    <w:rsid w:val="00FF22F7"/>
    <w:rsid w:val="00FF2317"/>
    <w:rsid w:val="00FF2562"/>
    <w:rsid w:val="00FF2717"/>
    <w:rsid w:val="00FF2967"/>
    <w:rsid w:val="00FF315B"/>
    <w:rsid w:val="00FF34E7"/>
    <w:rsid w:val="00FF3AE5"/>
    <w:rsid w:val="00FF3C42"/>
    <w:rsid w:val="00FF4055"/>
    <w:rsid w:val="00FF428C"/>
    <w:rsid w:val="00FF4411"/>
    <w:rsid w:val="00FF45B4"/>
    <w:rsid w:val="00FF483B"/>
    <w:rsid w:val="00FF4977"/>
    <w:rsid w:val="00FF49AA"/>
    <w:rsid w:val="00FF4AC5"/>
    <w:rsid w:val="00FF556F"/>
    <w:rsid w:val="00FF5851"/>
    <w:rsid w:val="00FF5F6C"/>
    <w:rsid w:val="00FF614B"/>
    <w:rsid w:val="00FF6701"/>
    <w:rsid w:val="00FF6BC1"/>
    <w:rsid w:val="00FF6F52"/>
    <w:rsid w:val="00FF71AF"/>
    <w:rsid w:val="00FF7209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B27C1-ECE4-4309-BB18-2FA766108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2958</TotalTime>
  <Pages>8</Pages>
  <Words>960</Words>
  <Characters>5472</Characters>
  <Application>Microsoft Office Word</Application>
  <DocSecurity>0</DocSecurity>
  <Lines>45</Lines>
  <Paragraphs>12</Paragraphs>
  <ScaleCrop>false</ScaleCrop>
  <Company>My Company</Company>
  <LinksUpToDate>false</LinksUpToDate>
  <CharactersWithSpaces>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皇家龍邸管理委員會</dc:title>
  <dc:creator>gc5</dc:creator>
  <cp:lastModifiedBy>user</cp:lastModifiedBy>
  <cp:revision>1847</cp:revision>
  <cp:lastPrinted>2023-10-17T07:09:00Z</cp:lastPrinted>
  <dcterms:created xsi:type="dcterms:W3CDTF">2023-08-08T10:43:00Z</dcterms:created>
  <dcterms:modified xsi:type="dcterms:W3CDTF">2023-10-17T07:10:00Z</dcterms:modified>
</cp:coreProperties>
</file>